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02970B" w14:textId="77777777" w:rsidR="004C4074" w:rsidRDefault="004C4074" w:rsidP="005E1D57">
      <w:pPr>
        <w:tabs>
          <w:tab w:val="left" w:pos="90"/>
          <w:tab w:val="left" w:pos="9270"/>
        </w:tabs>
        <w:spacing w:after="0" w:line="240" w:lineRule="auto"/>
        <w:rPr>
          <w:rFonts w:ascii="Lora" w:hAnsi="Lora"/>
          <w:sz w:val="24"/>
          <w:szCs w:val="24"/>
        </w:rPr>
      </w:pPr>
    </w:p>
    <w:p w14:paraId="62695810" w14:textId="77777777" w:rsidR="005E1D57" w:rsidRDefault="005E1D57" w:rsidP="005E1D57">
      <w:pPr>
        <w:tabs>
          <w:tab w:val="left" w:pos="90"/>
          <w:tab w:val="left" w:pos="9270"/>
        </w:tabs>
        <w:spacing w:after="0" w:line="240" w:lineRule="auto"/>
        <w:rPr>
          <w:rFonts w:ascii="Lora" w:hAnsi="Lora"/>
          <w:sz w:val="24"/>
          <w:szCs w:val="24"/>
        </w:rPr>
      </w:pPr>
    </w:p>
    <w:p w14:paraId="7E643A32" w14:textId="77777777" w:rsidR="000A7B1F" w:rsidRDefault="000A7B1F" w:rsidP="005E1D57">
      <w:pPr>
        <w:tabs>
          <w:tab w:val="left" w:pos="90"/>
          <w:tab w:val="left" w:pos="9270"/>
        </w:tabs>
        <w:spacing w:after="0" w:line="240" w:lineRule="auto"/>
        <w:rPr>
          <w:rFonts w:ascii="Lora" w:hAnsi="Lora"/>
          <w:sz w:val="24"/>
          <w:szCs w:val="24"/>
        </w:rPr>
      </w:pPr>
    </w:p>
    <w:p w14:paraId="66198EF1" w14:textId="77777777" w:rsidR="000A7B1F" w:rsidRDefault="000A7B1F" w:rsidP="005E1D57">
      <w:pPr>
        <w:tabs>
          <w:tab w:val="left" w:pos="90"/>
          <w:tab w:val="left" w:pos="9270"/>
        </w:tabs>
        <w:spacing w:after="0" w:line="240" w:lineRule="auto"/>
        <w:rPr>
          <w:rFonts w:ascii="Lora" w:hAnsi="Lora"/>
          <w:sz w:val="24"/>
          <w:szCs w:val="24"/>
        </w:rPr>
      </w:pPr>
    </w:p>
    <w:p w14:paraId="7D8D9A46" w14:textId="77777777" w:rsidR="005E1D57" w:rsidRPr="000A7B1F" w:rsidRDefault="000A7B1F" w:rsidP="00781B3A">
      <w:pPr>
        <w:tabs>
          <w:tab w:val="left" w:pos="90"/>
          <w:tab w:val="left" w:pos="9270"/>
        </w:tabs>
        <w:spacing w:after="0" w:line="240" w:lineRule="auto"/>
        <w:rPr>
          <w:rFonts w:ascii="Gotham Condensed" w:hAnsi="Gotham Condensed"/>
          <w:b/>
          <w:color w:val="5B6670"/>
          <w:sz w:val="44"/>
          <w:szCs w:val="24"/>
        </w:rPr>
      </w:pPr>
      <w:r w:rsidRPr="000A7B1F">
        <w:rPr>
          <w:rFonts w:ascii="Gotham Condensed" w:hAnsi="Gotham Condensed"/>
          <w:b/>
          <w:color w:val="5B6670"/>
          <w:sz w:val="44"/>
          <w:szCs w:val="24"/>
        </w:rPr>
        <w:t xml:space="preserve">SERMON </w:t>
      </w:r>
      <w:r w:rsidR="00137909">
        <w:rPr>
          <w:rFonts w:ascii="Gotham Condensed" w:hAnsi="Gotham Condensed"/>
          <w:b/>
          <w:color w:val="5B6670"/>
          <w:sz w:val="44"/>
          <w:szCs w:val="24"/>
        </w:rPr>
        <w:t>OUTLINE</w:t>
      </w:r>
    </w:p>
    <w:p w14:paraId="3C6470C2" w14:textId="77777777" w:rsidR="005E1D57" w:rsidRDefault="005E1D57" w:rsidP="005E1D57">
      <w:pPr>
        <w:tabs>
          <w:tab w:val="left" w:pos="90"/>
          <w:tab w:val="left" w:pos="9270"/>
        </w:tabs>
        <w:spacing w:after="0" w:line="240" w:lineRule="auto"/>
        <w:rPr>
          <w:rFonts w:ascii="Lora" w:hAnsi="Lora"/>
          <w:sz w:val="24"/>
          <w:szCs w:val="24"/>
        </w:rPr>
      </w:pPr>
    </w:p>
    <w:p w14:paraId="744689BB" w14:textId="77777777" w:rsidR="005E1D57" w:rsidRDefault="005E1D57" w:rsidP="005E1D57">
      <w:pPr>
        <w:tabs>
          <w:tab w:val="left" w:pos="90"/>
          <w:tab w:val="left" w:pos="9270"/>
        </w:tabs>
        <w:spacing w:after="0" w:line="240" w:lineRule="auto"/>
        <w:rPr>
          <w:rFonts w:ascii="Lora" w:hAnsi="Lora"/>
          <w:sz w:val="24"/>
          <w:szCs w:val="24"/>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5"/>
        <w:gridCol w:w="4685"/>
      </w:tblGrid>
      <w:tr w:rsidR="005E1D57" w:rsidRPr="005E1D57" w14:paraId="36889EA3" w14:textId="77777777" w:rsidTr="003A2394">
        <w:trPr>
          <w:trHeight w:val="1008"/>
        </w:trPr>
        <w:tc>
          <w:tcPr>
            <w:tcW w:w="3415" w:type="dxa"/>
            <w:vAlign w:val="center"/>
          </w:tcPr>
          <w:p w14:paraId="511EC12B" w14:textId="77777777"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SERMON TITLE:</w:t>
            </w:r>
          </w:p>
        </w:tc>
        <w:tc>
          <w:tcPr>
            <w:tcW w:w="4685" w:type="dxa"/>
            <w:vAlign w:val="center"/>
          </w:tcPr>
          <w:p w14:paraId="23E580BD" w14:textId="5372B691" w:rsidR="005E1D57" w:rsidRPr="005E1D57" w:rsidRDefault="0080476F" w:rsidP="005E1D57">
            <w:pPr>
              <w:rPr>
                <w:rFonts w:ascii="Montserrat" w:hAnsi="Montserrat"/>
                <w:color w:val="5B6670"/>
                <w:sz w:val="24"/>
                <w:szCs w:val="24"/>
              </w:rPr>
            </w:pPr>
            <w:r>
              <w:rPr>
                <w:rFonts w:ascii="Montserrat" w:hAnsi="Montserrat"/>
                <w:color w:val="5B6670"/>
                <w:sz w:val="24"/>
                <w:szCs w:val="24"/>
              </w:rPr>
              <w:t>Treasuring Truth</w:t>
            </w:r>
          </w:p>
        </w:tc>
      </w:tr>
      <w:tr w:rsidR="005E1D57" w:rsidRPr="005E1D57" w14:paraId="78F6A496" w14:textId="77777777" w:rsidTr="003A2394">
        <w:trPr>
          <w:trHeight w:val="1008"/>
        </w:trPr>
        <w:tc>
          <w:tcPr>
            <w:tcW w:w="3415" w:type="dxa"/>
            <w:vAlign w:val="center"/>
          </w:tcPr>
          <w:p w14:paraId="323AB419" w14:textId="77777777"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SERMON REFERENCE:</w:t>
            </w:r>
          </w:p>
        </w:tc>
        <w:tc>
          <w:tcPr>
            <w:tcW w:w="4685" w:type="dxa"/>
            <w:vAlign w:val="center"/>
          </w:tcPr>
          <w:p w14:paraId="111BF79B" w14:textId="17909E5A" w:rsidR="005E1D57" w:rsidRPr="005E1D57" w:rsidRDefault="0080476F" w:rsidP="005E1D57">
            <w:pPr>
              <w:rPr>
                <w:rFonts w:ascii="Montserrat" w:hAnsi="Montserrat"/>
                <w:color w:val="5B6670"/>
                <w:sz w:val="24"/>
                <w:szCs w:val="24"/>
              </w:rPr>
            </w:pPr>
            <w:r>
              <w:rPr>
                <w:rFonts w:ascii="Montserrat" w:hAnsi="Montserrat"/>
                <w:color w:val="5B6670"/>
                <w:sz w:val="24"/>
                <w:szCs w:val="24"/>
              </w:rPr>
              <w:t>Proverbs 23:23</w:t>
            </w:r>
          </w:p>
        </w:tc>
      </w:tr>
      <w:tr w:rsidR="005E1D57" w:rsidRPr="005E1D57" w14:paraId="37DAC3EA" w14:textId="77777777" w:rsidTr="003A2394">
        <w:trPr>
          <w:trHeight w:val="1008"/>
        </w:trPr>
        <w:tc>
          <w:tcPr>
            <w:tcW w:w="3415" w:type="dxa"/>
            <w:vAlign w:val="center"/>
          </w:tcPr>
          <w:p w14:paraId="2914FFEF" w14:textId="77777777"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LWF SERMON NUMBER:</w:t>
            </w:r>
          </w:p>
        </w:tc>
        <w:tc>
          <w:tcPr>
            <w:tcW w:w="4685" w:type="dxa"/>
            <w:vAlign w:val="center"/>
          </w:tcPr>
          <w:p w14:paraId="25AB4DF7" w14:textId="435A7EAE" w:rsidR="005E1D57" w:rsidRPr="005E1D57" w:rsidRDefault="005E1D57" w:rsidP="005E1D57">
            <w:pPr>
              <w:rPr>
                <w:rFonts w:ascii="Montserrat" w:hAnsi="Montserrat"/>
                <w:color w:val="5B6670"/>
                <w:sz w:val="24"/>
                <w:szCs w:val="24"/>
              </w:rPr>
            </w:pPr>
            <w:r>
              <w:rPr>
                <w:rFonts w:ascii="Montserrat" w:hAnsi="Montserrat"/>
                <w:color w:val="5B6670"/>
                <w:sz w:val="24"/>
                <w:szCs w:val="24"/>
              </w:rPr>
              <w:t>#</w:t>
            </w:r>
            <w:r w:rsidR="0080476F">
              <w:rPr>
                <w:rFonts w:ascii="Montserrat" w:hAnsi="Montserrat"/>
                <w:color w:val="5B6670"/>
                <w:sz w:val="24"/>
                <w:szCs w:val="24"/>
              </w:rPr>
              <w:t>2095</w:t>
            </w:r>
          </w:p>
        </w:tc>
      </w:tr>
      <w:tr w:rsidR="005E1D57" w:rsidRPr="005E1D57" w14:paraId="623179F6" w14:textId="77777777" w:rsidTr="003A2394">
        <w:trPr>
          <w:trHeight w:val="1008"/>
        </w:trPr>
        <w:tc>
          <w:tcPr>
            <w:tcW w:w="3415" w:type="dxa"/>
          </w:tcPr>
          <w:p w14:paraId="5E9AB0E9" w14:textId="77777777" w:rsidR="005E1D57" w:rsidRPr="005E1D57" w:rsidRDefault="005E1D57" w:rsidP="005E1D57">
            <w:pPr>
              <w:rPr>
                <w:rFonts w:ascii="Montserrat" w:hAnsi="Montserrat"/>
                <w:color w:val="5B6670"/>
                <w:sz w:val="24"/>
                <w:szCs w:val="24"/>
              </w:rPr>
            </w:pPr>
          </w:p>
        </w:tc>
        <w:tc>
          <w:tcPr>
            <w:tcW w:w="4685" w:type="dxa"/>
          </w:tcPr>
          <w:p w14:paraId="6F81D0BB" w14:textId="77777777" w:rsidR="005E1D57" w:rsidRPr="005E1D57" w:rsidRDefault="005E1D57" w:rsidP="005E1D57">
            <w:pPr>
              <w:rPr>
                <w:rFonts w:ascii="Montserrat" w:hAnsi="Montserrat"/>
                <w:color w:val="5B6670"/>
                <w:sz w:val="24"/>
                <w:szCs w:val="24"/>
              </w:rPr>
            </w:pPr>
          </w:p>
        </w:tc>
      </w:tr>
      <w:tr w:rsidR="005E1D57" w:rsidRPr="005E1D57" w14:paraId="77B0E173" w14:textId="77777777" w:rsidTr="003A2394">
        <w:trPr>
          <w:trHeight w:val="1008"/>
        </w:trPr>
        <w:tc>
          <w:tcPr>
            <w:tcW w:w="8100" w:type="dxa"/>
            <w:gridSpan w:val="2"/>
          </w:tcPr>
          <w:p w14:paraId="1F20BF17" w14:textId="77777777"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We are grateful for the opportunity to provide this outline produced</w:t>
            </w:r>
            <w:r w:rsidR="00337641">
              <w:rPr>
                <w:rFonts w:ascii="Lora" w:hAnsi="Lora"/>
                <w:color w:val="5B6670"/>
                <w:sz w:val="20"/>
                <w:szCs w:val="20"/>
              </w:rPr>
              <w:br/>
            </w:r>
            <w:r>
              <w:rPr>
                <w:rFonts w:ascii="Lora" w:hAnsi="Lora"/>
                <w:color w:val="5B6670"/>
                <w:sz w:val="20"/>
                <w:szCs w:val="20"/>
              </w:rPr>
              <w:t>from a sermon preached by</w:t>
            </w:r>
            <w:r w:rsidR="00337641">
              <w:rPr>
                <w:rFonts w:ascii="Lora" w:hAnsi="Lora"/>
                <w:color w:val="5B6670"/>
                <w:sz w:val="20"/>
                <w:szCs w:val="20"/>
              </w:rPr>
              <w:t xml:space="preserve"> Adrian Rogers while serving as</w:t>
            </w:r>
            <w:r w:rsidR="00337641">
              <w:rPr>
                <w:rFonts w:ascii="Lora" w:hAnsi="Lora"/>
                <w:color w:val="5B6670"/>
                <w:sz w:val="20"/>
                <w:szCs w:val="20"/>
              </w:rPr>
              <w:br/>
            </w:r>
            <w:r>
              <w:rPr>
                <w:rFonts w:ascii="Lora" w:hAnsi="Lora"/>
                <w:color w:val="5B6670"/>
                <w:sz w:val="20"/>
                <w:szCs w:val="20"/>
              </w:rPr>
              <w:t>pastor of</w:t>
            </w:r>
            <w:r w:rsidR="00337641">
              <w:rPr>
                <w:rFonts w:ascii="Lora" w:hAnsi="Lora"/>
                <w:color w:val="5B6670"/>
                <w:sz w:val="20"/>
                <w:szCs w:val="20"/>
              </w:rPr>
              <w:t xml:space="preserve"> </w:t>
            </w:r>
            <w:r>
              <w:rPr>
                <w:rFonts w:ascii="Lora" w:hAnsi="Lora"/>
                <w:color w:val="5B6670"/>
                <w:sz w:val="20"/>
                <w:szCs w:val="20"/>
              </w:rPr>
              <w:t>Bellevue Baptist</w:t>
            </w:r>
            <w:r w:rsidR="00337641">
              <w:rPr>
                <w:rFonts w:ascii="Lora" w:hAnsi="Lora"/>
                <w:color w:val="5B6670"/>
                <w:sz w:val="20"/>
                <w:szCs w:val="20"/>
              </w:rPr>
              <w:t xml:space="preserve"> Church in Memphis, Tennessee.</w:t>
            </w:r>
            <w:r w:rsidR="00337641">
              <w:rPr>
                <w:rFonts w:ascii="Lora" w:hAnsi="Lora"/>
                <w:color w:val="5B6670"/>
                <w:sz w:val="20"/>
                <w:szCs w:val="20"/>
              </w:rPr>
              <w:br/>
            </w:r>
            <w:r>
              <w:rPr>
                <w:rFonts w:ascii="Lora" w:hAnsi="Lora"/>
                <w:color w:val="5B6670"/>
                <w:sz w:val="20"/>
                <w:szCs w:val="20"/>
              </w:rPr>
              <w:t>This outline is intended for your personal, non-commercial use.</w:t>
            </w:r>
          </w:p>
          <w:p w14:paraId="464F9E56" w14:textId="77777777" w:rsidR="00781B3A" w:rsidRDefault="00781B3A" w:rsidP="00152B44">
            <w:pPr>
              <w:autoSpaceDE w:val="0"/>
              <w:autoSpaceDN w:val="0"/>
              <w:jc w:val="center"/>
              <w:rPr>
                <w:rFonts w:ascii="Lora" w:hAnsi="Lora"/>
                <w:color w:val="5B6670"/>
                <w:sz w:val="20"/>
                <w:szCs w:val="20"/>
              </w:rPr>
            </w:pPr>
          </w:p>
          <w:p w14:paraId="777A1FEE" w14:textId="77777777"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In order to ensure our ability to be good stewa</w:t>
            </w:r>
            <w:r w:rsidR="00337641">
              <w:rPr>
                <w:rFonts w:ascii="Lora" w:hAnsi="Lora"/>
                <w:color w:val="5B6670"/>
                <w:sz w:val="20"/>
                <w:szCs w:val="20"/>
              </w:rPr>
              <w:t>rds of Adrian Rogers’ messages,</w:t>
            </w:r>
            <w:r w:rsidR="00337641">
              <w:rPr>
                <w:rFonts w:ascii="Lora" w:hAnsi="Lora"/>
                <w:color w:val="5B6670"/>
                <w:sz w:val="20"/>
                <w:szCs w:val="20"/>
              </w:rPr>
              <w:br/>
            </w:r>
            <w:r>
              <w:rPr>
                <w:rFonts w:ascii="Lora" w:hAnsi="Lora"/>
                <w:color w:val="5B6670"/>
                <w:sz w:val="20"/>
                <w:szCs w:val="20"/>
              </w:rPr>
              <w:t>Love Worth Finding has reserved all rights to this content.</w:t>
            </w:r>
          </w:p>
          <w:p w14:paraId="2327F3BC" w14:textId="77777777" w:rsidR="00781B3A" w:rsidRDefault="00781B3A" w:rsidP="00152B44">
            <w:pPr>
              <w:autoSpaceDE w:val="0"/>
              <w:autoSpaceDN w:val="0"/>
              <w:jc w:val="center"/>
              <w:rPr>
                <w:rFonts w:ascii="Lora" w:hAnsi="Lora"/>
                <w:color w:val="5B6670"/>
                <w:sz w:val="20"/>
                <w:szCs w:val="20"/>
              </w:rPr>
            </w:pPr>
          </w:p>
          <w:p w14:paraId="4EBE39F4" w14:textId="77777777"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Except for your personal, non-commercial use and except for brief q</w:t>
            </w:r>
            <w:r w:rsidR="00337641">
              <w:rPr>
                <w:rFonts w:ascii="Lora" w:hAnsi="Lora"/>
                <w:color w:val="5B6670"/>
                <w:sz w:val="20"/>
                <w:szCs w:val="20"/>
              </w:rPr>
              <w:t>uotations</w:t>
            </w:r>
            <w:r w:rsidR="00337641">
              <w:rPr>
                <w:rFonts w:ascii="Lora" w:hAnsi="Lora"/>
                <w:color w:val="5B6670"/>
                <w:sz w:val="20"/>
                <w:szCs w:val="20"/>
              </w:rPr>
              <w:br/>
            </w:r>
            <w:r>
              <w:rPr>
                <w:rFonts w:ascii="Lora" w:hAnsi="Lora"/>
                <w:color w:val="5B6670"/>
                <w:sz w:val="20"/>
                <w:szCs w:val="20"/>
              </w:rPr>
              <w:t>in printed reviews, no part of this</w:t>
            </w:r>
            <w:r w:rsidR="00337641">
              <w:rPr>
                <w:rFonts w:ascii="Lora" w:hAnsi="Lora"/>
                <w:color w:val="5B6670"/>
                <w:sz w:val="20"/>
                <w:szCs w:val="20"/>
              </w:rPr>
              <w:t xml:space="preserve"> publication may be reproduced,</w:t>
            </w:r>
            <w:r w:rsidR="00337641">
              <w:rPr>
                <w:rFonts w:ascii="Lora" w:hAnsi="Lora"/>
                <w:color w:val="5B6670"/>
                <w:sz w:val="20"/>
                <w:szCs w:val="20"/>
              </w:rPr>
              <w:br/>
            </w:r>
            <w:r>
              <w:rPr>
                <w:rFonts w:ascii="Lora" w:hAnsi="Lora"/>
                <w:color w:val="5B6670"/>
                <w:sz w:val="20"/>
                <w:szCs w:val="20"/>
              </w:rPr>
              <w:t>stored in a retrieval system, or transmitted in any form or by any means</w:t>
            </w:r>
            <w:r w:rsidR="00337641">
              <w:rPr>
                <w:rFonts w:ascii="Lora" w:hAnsi="Lora"/>
                <w:color w:val="5B6670"/>
                <w:sz w:val="20"/>
                <w:szCs w:val="20"/>
              </w:rPr>
              <w:br/>
            </w:r>
            <w:r>
              <w:rPr>
                <w:rFonts w:ascii="Lora" w:hAnsi="Lora"/>
                <w:color w:val="5B6670"/>
                <w:sz w:val="20"/>
                <w:szCs w:val="20"/>
              </w:rPr>
              <w:t>—electronic,</w:t>
            </w:r>
            <w:r w:rsidR="00337641">
              <w:rPr>
                <w:rFonts w:ascii="Lora" w:hAnsi="Lora"/>
                <w:color w:val="5B6670"/>
                <w:sz w:val="20"/>
                <w:szCs w:val="20"/>
              </w:rPr>
              <w:t xml:space="preserve"> </w:t>
            </w:r>
            <w:r>
              <w:rPr>
                <w:rFonts w:ascii="Lora" w:hAnsi="Lora"/>
                <w:color w:val="5B6670"/>
                <w:sz w:val="20"/>
                <w:szCs w:val="20"/>
              </w:rPr>
              <w:t>mechanical, photocopy, recording, or any other—</w:t>
            </w:r>
            <w:r w:rsidR="00337641">
              <w:rPr>
                <w:rFonts w:ascii="Lora" w:hAnsi="Lora"/>
                <w:color w:val="5B6670"/>
                <w:sz w:val="20"/>
                <w:szCs w:val="20"/>
              </w:rPr>
              <w:br/>
            </w:r>
            <w:r>
              <w:rPr>
                <w:rFonts w:ascii="Lora" w:hAnsi="Lora"/>
                <w:color w:val="5B6670"/>
                <w:sz w:val="20"/>
                <w:szCs w:val="20"/>
              </w:rPr>
              <w:t>without the prior permission of the publisher.</w:t>
            </w:r>
          </w:p>
          <w:p w14:paraId="72C22A7E" w14:textId="77777777" w:rsidR="00781B3A" w:rsidRDefault="00781B3A" w:rsidP="00152B44">
            <w:pPr>
              <w:jc w:val="center"/>
              <w:rPr>
                <w:rFonts w:ascii="Lora" w:hAnsi="Lora"/>
                <w:color w:val="5B6670"/>
                <w:sz w:val="20"/>
                <w:szCs w:val="20"/>
              </w:rPr>
            </w:pPr>
          </w:p>
          <w:p w14:paraId="1DE51059" w14:textId="034646CE" w:rsidR="005E1D57" w:rsidRPr="00152B44" w:rsidRDefault="007308E3" w:rsidP="00152B44">
            <w:pPr>
              <w:jc w:val="center"/>
              <w:rPr>
                <w:rFonts w:ascii="Lora" w:hAnsi="Lora"/>
                <w:color w:val="5B6670"/>
                <w:sz w:val="20"/>
                <w:szCs w:val="20"/>
              </w:rPr>
            </w:pPr>
            <w:r>
              <w:rPr>
                <w:rFonts w:ascii="Lora" w:hAnsi="Lora"/>
                <w:color w:val="5B6670"/>
                <w:sz w:val="20"/>
                <w:szCs w:val="20"/>
              </w:rPr>
              <w:t>Copyright ©202</w:t>
            </w:r>
            <w:r w:rsidR="00631203">
              <w:rPr>
                <w:rFonts w:ascii="Lora" w:hAnsi="Lora"/>
                <w:color w:val="5B6670"/>
                <w:sz w:val="20"/>
                <w:szCs w:val="20"/>
              </w:rPr>
              <w:t>1</w:t>
            </w:r>
            <w:r w:rsidR="00781B3A">
              <w:rPr>
                <w:rFonts w:ascii="Lora" w:hAnsi="Lora"/>
                <w:color w:val="5B6670"/>
                <w:sz w:val="20"/>
                <w:szCs w:val="20"/>
              </w:rPr>
              <w:t xml:space="preserve"> Love Worth Finding Ministries, Inc.</w:t>
            </w:r>
          </w:p>
        </w:tc>
      </w:tr>
    </w:tbl>
    <w:p w14:paraId="57C5DEAE" w14:textId="77777777" w:rsidR="005E1D57" w:rsidRDefault="005E1D57" w:rsidP="005E1D57">
      <w:pPr>
        <w:spacing w:after="0" w:line="240" w:lineRule="auto"/>
        <w:ind w:left="720" w:right="720"/>
        <w:rPr>
          <w:rFonts w:ascii="Lora" w:hAnsi="Lora"/>
          <w:sz w:val="24"/>
          <w:szCs w:val="24"/>
        </w:rPr>
      </w:pPr>
    </w:p>
    <w:p w14:paraId="5CFC943F" w14:textId="77777777" w:rsidR="005E1D57" w:rsidRDefault="005E1D57" w:rsidP="005E1D57">
      <w:pPr>
        <w:tabs>
          <w:tab w:val="left" w:pos="90"/>
          <w:tab w:val="left" w:pos="9270"/>
        </w:tabs>
        <w:spacing w:after="0" w:line="240" w:lineRule="auto"/>
        <w:rPr>
          <w:rFonts w:ascii="Lora" w:hAnsi="Lora"/>
          <w:sz w:val="24"/>
          <w:szCs w:val="24"/>
        </w:rPr>
      </w:pPr>
    </w:p>
    <w:p w14:paraId="60D02953" w14:textId="77777777" w:rsidR="005E1D57" w:rsidRDefault="005E1D57">
      <w:pPr>
        <w:rPr>
          <w:rFonts w:ascii="Lora" w:hAnsi="Lora"/>
          <w:sz w:val="24"/>
          <w:szCs w:val="24"/>
        </w:rPr>
      </w:pPr>
      <w:r>
        <w:rPr>
          <w:rFonts w:ascii="Lora" w:hAnsi="Lora"/>
          <w:sz w:val="24"/>
          <w:szCs w:val="24"/>
        </w:rPr>
        <w:br w:type="page"/>
      </w:r>
    </w:p>
    <w:p w14:paraId="2CCE3955" w14:textId="77777777" w:rsidR="00855EBF" w:rsidRPr="00855EBF" w:rsidRDefault="00855EBF"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sidRPr="00855EBF">
        <w:rPr>
          <w:rFonts w:ascii="Lora" w:eastAsia="Arial Unicode MS" w:hAnsi="Lora" w:cs="Arial"/>
          <w:caps/>
          <w:color w:val="000000"/>
          <w:sz w:val="24"/>
          <w:szCs w:val="24"/>
          <w:bdr w:val="nil"/>
        </w:rPr>
        <w:lastRenderedPageBreak/>
        <w:t>INTRODUCTION</w:t>
      </w:r>
    </w:p>
    <w:p w14:paraId="7E7A4618" w14:textId="3360478E" w:rsidR="00855EBF" w:rsidRDefault="0080476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casualty of present-day America is fallen truth.</w:t>
      </w:r>
    </w:p>
    <w:p w14:paraId="0FA5DC18" w14:textId="75A82F5F" w:rsidR="0080476F" w:rsidRDefault="0080476F" w:rsidP="0080476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have sacrificed truth on the altar of pragmatism.</w:t>
      </w:r>
    </w:p>
    <w:p w14:paraId="502E4B4B" w14:textId="7F69AEE0" w:rsidR="0080476F" w:rsidRDefault="0080476F" w:rsidP="0080476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no longer ask, “Is it true?”</w:t>
      </w:r>
    </w:p>
    <w:p w14:paraId="1466CF4C" w14:textId="21CE56CA" w:rsidR="0080476F" w:rsidRDefault="0080476F" w:rsidP="0080476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now ask, “Does it work?”</w:t>
      </w:r>
    </w:p>
    <w:p w14:paraId="03E436CA" w14:textId="56072F5F" w:rsidR="0080476F" w:rsidRDefault="0080476F" w:rsidP="0080476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have lost the idea that there is such a thing as fixed truth.</w:t>
      </w:r>
    </w:p>
    <w:p w14:paraId="33E00D37" w14:textId="333BF09F" w:rsidR="005001BD" w:rsidRDefault="0080476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Truth goes beyond facts.</w:t>
      </w:r>
    </w:p>
    <w:p w14:paraId="367FCE4B" w14:textId="3A8603FD" w:rsidR="0080476F" w:rsidRPr="000E3A8D" w:rsidRDefault="0080476F" w:rsidP="000E3A8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Facts in and of themselves may be true</w:t>
      </w:r>
      <w:r w:rsidR="000E3A8D">
        <w:rPr>
          <w:rFonts w:ascii="Lora" w:eastAsia="Arial Unicode MS" w:hAnsi="Lora" w:cs="Arial"/>
          <w:color w:val="000000"/>
          <w:sz w:val="24"/>
          <w:szCs w:val="24"/>
          <w:bdr w:val="nil"/>
        </w:rPr>
        <w:t xml:space="preserve">, but there </w:t>
      </w:r>
      <w:r w:rsidRPr="000E3A8D">
        <w:rPr>
          <w:rFonts w:ascii="Lora" w:eastAsia="Arial Unicode MS" w:hAnsi="Lora" w:cs="Arial"/>
          <w:color w:val="000000"/>
          <w:sz w:val="24"/>
          <w:szCs w:val="24"/>
          <w:bdr w:val="nil"/>
        </w:rPr>
        <w:t xml:space="preserve">is a difference </w:t>
      </w:r>
      <w:r w:rsidR="00041999" w:rsidRPr="000E3A8D">
        <w:rPr>
          <w:rFonts w:ascii="Lora" w:eastAsia="Arial Unicode MS" w:hAnsi="Lora" w:cs="Arial"/>
          <w:color w:val="000000"/>
          <w:sz w:val="24"/>
          <w:szCs w:val="24"/>
          <w:bdr w:val="nil"/>
        </w:rPr>
        <w:t>in</w:t>
      </w:r>
      <w:r w:rsidRPr="000E3A8D">
        <w:rPr>
          <w:rFonts w:ascii="Lora" w:eastAsia="Arial Unicode MS" w:hAnsi="Lora" w:cs="Arial"/>
          <w:color w:val="000000"/>
          <w:sz w:val="24"/>
          <w:szCs w:val="24"/>
          <w:bdr w:val="nil"/>
        </w:rPr>
        <w:t xml:space="preserve"> acquiring facts and learning truth.</w:t>
      </w:r>
    </w:p>
    <w:p w14:paraId="0681CC5E" w14:textId="54D59CD2" w:rsidR="00041999" w:rsidRDefault="00041999" w:rsidP="00041999">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are drowning in facts.</w:t>
      </w:r>
    </w:p>
    <w:p w14:paraId="21EE11FC" w14:textId="1FF74322" w:rsidR="00041999" w:rsidRDefault="00041999" w:rsidP="00041999">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Bible says that knowledge in the last days will increase.</w:t>
      </w:r>
    </w:p>
    <w:p w14:paraId="55A7C32C" w14:textId="21218CA5" w:rsidR="00041999" w:rsidRPr="00041999" w:rsidRDefault="00041999" w:rsidP="00041999">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Daniel 12:4</w:t>
      </w:r>
    </w:p>
    <w:p w14:paraId="110A57C3" w14:textId="2AF2E07D" w:rsidR="00041999" w:rsidRDefault="00041999" w:rsidP="00041999">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Bible speaks of those who are ever learning but not coming to the knowledge of truth.</w:t>
      </w:r>
    </w:p>
    <w:p w14:paraId="5637841F" w14:textId="0D2DB763" w:rsidR="0080476F" w:rsidRPr="00041999" w:rsidRDefault="00041999" w:rsidP="00041999">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2 Timothy 3:7</w:t>
      </w:r>
    </w:p>
    <w:p w14:paraId="3567D29E" w14:textId="4253C8FE" w:rsidR="005001BD" w:rsidRDefault="00041999" w:rsidP="00211A1A">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America today needs truth.</w:t>
      </w:r>
    </w:p>
    <w:p w14:paraId="2352938A" w14:textId="2F448EE3" w:rsidR="000E3A8D" w:rsidRDefault="000E3A8D" w:rsidP="000E3A8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Where does mere intellectual knowledge take us?</w:t>
      </w:r>
    </w:p>
    <w:p w14:paraId="4D1144C0" w14:textId="5D90D939" w:rsidR="00041999" w:rsidRDefault="00211A1A" w:rsidP="000E3A8D">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w:t>
      </w:r>
      <w:r w:rsidR="000E3A8D">
        <w:rPr>
          <w:rFonts w:ascii="Lora" w:eastAsia="Arial Unicode MS" w:hAnsi="Lora" w:cs="Arial"/>
          <w:color w:val="000000"/>
          <w:sz w:val="24"/>
          <w:szCs w:val="24"/>
          <w:bdr w:val="nil"/>
        </w:rPr>
        <w:t xml:space="preserve">e </w:t>
      </w:r>
      <w:r>
        <w:rPr>
          <w:rFonts w:ascii="Lora" w:eastAsia="Arial Unicode MS" w:hAnsi="Lora" w:cs="Arial"/>
          <w:color w:val="000000"/>
          <w:sz w:val="24"/>
          <w:szCs w:val="24"/>
          <w:bdr w:val="nil"/>
        </w:rPr>
        <w:t>are seeing more suicides, more broken homes, more drug abuse, more illness and more heartache today than ever before; yet, we have facts.</w:t>
      </w:r>
    </w:p>
    <w:p w14:paraId="15973C11" w14:textId="77D844D2" w:rsidR="00211A1A" w:rsidRPr="00855EBF" w:rsidRDefault="00211A1A" w:rsidP="0004199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Facts are like a recipe; truth is the meal.</w:t>
      </w:r>
    </w:p>
    <w:p w14:paraId="6B07D6DB" w14:textId="72D59AD5" w:rsidR="00855EBF" w:rsidRDefault="00211A1A"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Proverbs 23:23</w:t>
      </w:r>
    </w:p>
    <w:p w14:paraId="07A1E47A" w14:textId="6F7B77E5" w:rsidR="00211A1A" w:rsidRDefault="00211A1A"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Satan is the sinister minister of evil and the master of camouflage and deception.</w:t>
      </w:r>
    </w:p>
    <w:p w14:paraId="6EB3893F" w14:textId="2DC4A5D7" w:rsidR="00211A1A" w:rsidRDefault="00211A1A" w:rsidP="00211A1A">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His method is to deceive; His method is the lie.</w:t>
      </w:r>
    </w:p>
    <w:p w14:paraId="071E6136" w14:textId="08E1E9AF" w:rsidR="00211A1A" w:rsidRDefault="00211A1A" w:rsidP="00211A1A">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John 8:44</w:t>
      </w:r>
    </w:p>
    <w:p w14:paraId="5DCE8190" w14:textId="532E62DB" w:rsidR="00211A1A" w:rsidRDefault="00211A1A" w:rsidP="00211A1A">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Jesus was speaking to the Pharisees in this passage.</w:t>
      </w:r>
    </w:p>
    <w:p w14:paraId="6D5C4C24" w14:textId="0C252A0D" w:rsidR="00211A1A" w:rsidRDefault="00211A1A" w:rsidP="00211A1A">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Satan is the master liar.</w:t>
      </w:r>
    </w:p>
    <w:p w14:paraId="08CAFA8F" w14:textId="58103E5A" w:rsidR="00211A1A" w:rsidRDefault="00211A1A" w:rsidP="00211A1A">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is no truth in Satan, and he has corrupted our world.</w:t>
      </w:r>
    </w:p>
    <w:p w14:paraId="0234D618" w14:textId="5D7F2A79" w:rsidR="00211A1A" w:rsidRDefault="00211A1A" w:rsidP="00211A1A">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ruined God’s creation through a lie.</w:t>
      </w:r>
    </w:p>
    <w:p w14:paraId="5C91B950" w14:textId="726A1757" w:rsidR="00211A1A" w:rsidRPr="00211A1A" w:rsidRDefault="00211A1A" w:rsidP="00211A1A">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Genesis 3:1-5</w:t>
      </w:r>
    </w:p>
    <w:p w14:paraId="4AEBEDD7" w14:textId="4D3DB077" w:rsidR="00211A1A" w:rsidRDefault="00211A1A" w:rsidP="00211A1A">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Jesus said that Satan’s motive is murder.</w:t>
      </w:r>
    </w:p>
    <w:p w14:paraId="52A7ACC8" w14:textId="35CBFF16" w:rsidR="00211A1A" w:rsidRDefault="00211A1A" w:rsidP="00211A1A">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John 8:44</w:t>
      </w:r>
    </w:p>
    <w:p w14:paraId="6E05BBCB" w14:textId="05F224E5" w:rsidR="00211A1A" w:rsidRDefault="00211A1A" w:rsidP="00211A1A">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Satan wants to bring death to youth, happiness, joy and purity.</w:t>
      </w:r>
    </w:p>
    <w:p w14:paraId="507C57B6" w14:textId="504C3FE8" w:rsidR="00211A1A" w:rsidRPr="00211A1A" w:rsidRDefault="00211A1A" w:rsidP="00211A1A">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Satan wants to bring spiritual death, physical death and eternal death.</w:t>
      </w:r>
    </w:p>
    <w:p w14:paraId="5FFE2A27" w14:textId="18EA44B7" w:rsidR="00855EBF" w:rsidRPr="00211A1A" w:rsidRDefault="00211A1A" w:rsidP="00211A1A">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are three specific things we learn about truth from Proverbs 23:23</w:t>
      </w:r>
      <w:r w:rsidR="000E3A8D">
        <w:rPr>
          <w:rFonts w:ascii="Lora" w:eastAsia="Arial Unicode MS" w:hAnsi="Lora" w:cs="Arial"/>
          <w:color w:val="000000"/>
          <w:sz w:val="24"/>
          <w:szCs w:val="24"/>
          <w:bdr w:val="nil"/>
        </w:rPr>
        <w:t>.</w:t>
      </w:r>
    </w:p>
    <w:p w14:paraId="34A4168D"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p>
    <w:p w14:paraId="1601E6C8" w14:textId="332E907E" w:rsidR="00855EBF" w:rsidRPr="00855EBF" w:rsidRDefault="00211A1A"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t>we must prize the truth (proverbs 23:23)</w:t>
      </w:r>
    </w:p>
    <w:p w14:paraId="61FF4C0A" w14:textId="0121B2C5" w:rsidR="00855EBF" w:rsidRDefault="00211A1A"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must value truth in our own hearts.</w:t>
      </w:r>
    </w:p>
    <w:p w14:paraId="04D3D39C" w14:textId="647472B6" w:rsidR="00211A1A" w:rsidRDefault="00211A1A"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Truth is indispensable.</w:t>
      </w:r>
    </w:p>
    <w:p w14:paraId="62619066" w14:textId="056A9B12" w:rsidR="00211A1A" w:rsidRDefault="00211A1A" w:rsidP="00211A1A">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Lord Jesus sa</w:t>
      </w:r>
      <w:r w:rsidR="009B42FC">
        <w:rPr>
          <w:rFonts w:ascii="Lora" w:eastAsia="Arial Unicode MS" w:hAnsi="Lora" w:cs="Arial"/>
          <w:color w:val="000000"/>
          <w:sz w:val="24"/>
          <w:szCs w:val="24"/>
          <w:bdr w:val="nil"/>
        </w:rPr>
        <w:t>id</w:t>
      </w:r>
      <w:r>
        <w:rPr>
          <w:rFonts w:ascii="Lora" w:eastAsia="Arial Unicode MS" w:hAnsi="Lora" w:cs="Arial"/>
          <w:color w:val="000000"/>
          <w:sz w:val="24"/>
          <w:szCs w:val="24"/>
          <w:bdr w:val="nil"/>
        </w:rPr>
        <w:t xml:space="preserve"> that the Bible is truth.</w:t>
      </w:r>
    </w:p>
    <w:p w14:paraId="3A3312E8" w14:textId="52740953" w:rsidR="00211A1A" w:rsidRDefault="00211A1A" w:rsidP="00211A1A">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is called the Word of truth.</w:t>
      </w:r>
    </w:p>
    <w:p w14:paraId="48969270" w14:textId="12BCFE26" w:rsidR="00211A1A" w:rsidRDefault="00211A1A" w:rsidP="00211A1A">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2 Timothy 2:15</w:t>
      </w:r>
    </w:p>
    <w:p w14:paraId="541F5E5D" w14:textId="2783A7EB" w:rsidR="00211A1A" w:rsidRDefault="00211A1A" w:rsidP="00211A1A">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The Holy Spirit </w:t>
      </w:r>
      <w:r w:rsidR="009B42FC">
        <w:rPr>
          <w:rFonts w:ascii="Lora" w:eastAsia="Arial Unicode MS" w:hAnsi="Lora" w:cs="Arial"/>
          <w:color w:val="000000"/>
          <w:sz w:val="24"/>
          <w:szCs w:val="24"/>
          <w:bdr w:val="nil"/>
        </w:rPr>
        <w:t>is called the Spirit of truth.</w:t>
      </w:r>
    </w:p>
    <w:p w14:paraId="00CDA702" w14:textId="2EBDCF4D" w:rsidR="009B42FC" w:rsidRDefault="009B42FC" w:rsidP="009B42FC">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John 16:13</w:t>
      </w:r>
    </w:p>
    <w:p w14:paraId="32ACBAB6" w14:textId="3F287E0E" w:rsidR="009B42FC" w:rsidRDefault="009B42FC" w:rsidP="00211A1A">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Lord Jesus said that He is the truth.</w:t>
      </w:r>
    </w:p>
    <w:p w14:paraId="0F78AF43" w14:textId="410A4F38" w:rsidR="009B42FC" w:rsidRDefault="009B42FC" w:rsidP="009B42FC">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John 14:6</w:t>
      </w:r>
    </w:p>
    <w:p w14:paraId="5547D0F7" w14:textId="6FCCEDD8" w:rsidR="009B42FC" w:rsidRDefault="009B42FC" w:rsidP="00211A1A">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church is called the pillar and the ground of truth.</w:t>
      </w:r>
    </w:p>
    <w:p w14:paraId="23CD6970" w14:textId="6A0FBD35" w:rsidR="009B42FC" w:rsidRDefault="009B42FC" w:rsidP="009B42FC">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Timothy 3:15</w:t>
      </w:r>
    </w:p>
    <w:p w14:paraId="789F1C03" w14:textId="77777777" w:rsidR="009B42FC" w:rsidRDefault="009B42FC" w:rsidP="009B42FC">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Apostle John said that he had no greater joy than to know that his children walk in truth.</w:t>
      </w:r>
    </w:p>
    <w:p w14:paraId="0895A44E" w14:textId="0B029721" w:rsidR="009B42FC" w:rsidRDefault="009B42FC" w:rsidP="009B42FC">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3 John 1:4</w:t>
      </w:r>
    </w:p>
    <w:p w14:paraId="1A14FD1E" w14:textId="41B1A235" w:rsidR="005001BD" w:rsidRDefault="009B42FC"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Truth is absolute.</w:t>
      </w:r>
    </w:p>
    <w:p w14:paraId="619FF71E" w14:textId="77777777" w:rsidR="009B42FC" w:rsidRDefault="009B42FC" w:rsidP="009B42FC">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have lost our absolutes today.</w:t>
      </w:r>
    </w:p>
    <w:p w14:paraId="56A8998E" w14:textId="052B4BB4" w:rsidR="009B42FC" w:rsidRDefault="009B42FC" w:rsidP="009B42FC">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are told that we must be tolerant.</w:t>
      </w:r>
    </w:p>
    <w:p w14:paraId="6903E7F8" w14:textId="4F91E62E" w:rsidR="009B42FC" w:rsidRDefault="009B42FC" w:rsidP="009B42FC">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Yet, in medicine, we’re not told that we need to be tolerant.</w:t>
      </w:r>
    </w:p>
    <w:p w14:paraId="2B384C8D" w14:textId="0DA15A84" w:rsidR="009B42FC" w:rsidRDefault="009B42FC" w:rsidP="009B42FC">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In mathematics and physics, we’re not told that we need to be tolerant.</w:t>
      </w:r>
    </w:p>
    <w:p w14:paraId="309D85E6" w14:textId="43E5CA4A" w:rsidR="009B42FC" w:rsidRPr="009B42FC" w:rsidRDefault="009B42FC" w:rsidP="009B42FC">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it comes to the greatest truth of all, which is spiritual truth, we’re told that we need to be tolerant and that there are no fixed absolutes in the world.</w:t>
      </w:r>
    </w:p>
    <w:p w14:paraId="323F2770" w14:textId="6E884EEA" w:rsidR="005001BD" w:rsidRDefault="009B42FC"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Truth is attainable.</w:t>
      </w:r>
    </w:p>
    <w:p w14:paraId="7E485034" w14:textId="6473CAF3" w:rsidR="009B42FC" w:rsidRDefault="009B42FC" w:rsidP="009B42FC">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can know the truth.</w:t>
      </w:r>
    </w:p>
    <w:p w14:paraId="493DC210" w14:textId="34A60F42" w:rsidR="009B42FC" w:rsidRDefault="009B42FC" w:rsidP="009B42FC">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Bible is the precepts of truth.</w:t>
      </w:r>
    </w:p>
    <w:p w14:paraId="7C3E705F" w14:textId="0CD547FC" w:rsidR="009B42FC" w:rsidRDefault="009B42FC" w:rsidP="009B42FC">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John 17:17</w:t>
      </w:r>
    </w:p>
    <w:p w14:paraId="128D429F" w14:textId="4651CAC8" w:rsidR="009B42FC" w:rsidRDefault="009B42FC" w:rsidP="009B42FC">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Jesus Christ is the person of truth.</w:t>
      </w:r>
    </w:p>
    <w:p w14:paraId="4ADD4787" w14:textId="1FE2C542" w:rsidR="009B42FC" w:rsidRDefault="009B42FC" w:rsidP="009B42FC">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John 14:6</w:t>
      </w:r>
    </w:p>
    <w:p w14:paraId="30444683" w14:textId="06DA1A47" w:rsidR="009B42FC" w:rsidRDefault="009B42FC" w:rsidP="009B42FC">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Holy Spirit is the power of truth.</w:t>
      </w:r>
    </w:p>
    <w:p w14:paraId="4D81C7C8" w14:textId="657049A1" w:rsidR="009B42FC" w:rsidRPr="009A63E7" w:rsidRDefault="009B42FC" w:rsidP="009A63E7">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John 16:13</w:t>
      </w:r>
    </w:p>
    <w:p w14:paraId="3BD8CEBA" w14:textId="08DCDE57" w:rsidR="00855EBF" w:rsidRDefault="009A63E7"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we have the precepts of truth</w:t>
      </w:r>
      <w:r w:rsidR="000E3A8D">
        <w:rPr>
          <w:rFonts w:ascii="Lora" w:eastAsia="Arial Unicode MS" w:hAnsi="Lora" w:cs="Arial"/>
          <w:color w:val="000000"/>
          <w:sz w:val="24"/>
          <w:szCs w:val="24"/>
          <w:bdr w:val="nil"/>
        </w:rPr>
        <w:t xml:space="preserve"> and</w:t>
      </w:r>
      <w:r>
        <w:rPr>
          <w:rFonts w:ascii="Lora" w:eastAsia="Arial Unicode MS" w:hAnsi="Lora" w:cs="Arial"/>
          <w:color w:val="000000"/>
          <w:sz w:val="24"/>
          <w:szCs w:val="24"/>
          <w:bdr w:val="nil"/>
        </w:rPr>
        <w:t xml:space="preserve"> understand the person of truth but don’t have the power of truth, then truth without power is deadening and depressing.</w:t>
      </w:r>
    </w:p>
    <w:p w14:paraId="6C2A8ED9" w14:textId="2D99713A" w:rsidR="009A63E7" w:rsidRDefault="009A63E7" w:rsidP="009A63E7">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is what the Bible calls the letter of the law rather than the spirit of the law.</w:t>
      </w:r>
    </w:p>
    <w:p w14:paraId="72998E3E" w14:textId="46C41C07" w:rsidR="009A63E7" w:rsidRDefault="009A63E7" w:rsidP="009A63E7">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Knowledge without transformation avails nothing.</w:t>
      </w:r>
    </w:p>
    <w:p w14:paraId="6C7420EA" w14:textId="4B0528FC" w:rsidR="009A63E7" w:rsidRDefault="009A63E7" w:rsidP="009A63E7">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only increases your judgment.</w:t>
      </w:r>
    </w:p>
    <w:p w14:paraId="20023280" w14:textId="02DBE663" w:rsidR="009A63E7" w:rsidRDefault="009A63E7" w:rsidP="009A63E7">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we hear the truth but don’t allow the Holy Spirit (who is the power of truth) to transform us from information to transformation, then our judgment will be all the greater.</w:t>
      </w:r>
    </w:p>
    <w:p w14:paraId="49220528" w14:textId="23007334" w:rsidR="009A63E7" w:rsidRDefault="009A63E7" w:rsidP="009A63E7">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2 Peter 2:21</w:t>
      </w:r>
    </w:p>
    <w:p w14:paraId="6559F2CA" w14:textId="4696C529" w:rsidR="009A63E7" w:rsidRDefault="009A63E7" w:rsidP="009A63E7">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One day, we will give account for all the truth we have heard.</w:t>
      </w:r>
    </w:p>
    <w:p w14:paraId="376BCCE7" w14:textId="6437724C" w:rsidR="00855EBF" w:rsidRPr="009A63E7" w:rsidRDefault="009A63E7" w:rsidP="009A63E7">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It would have been better to have </w:t>
      </w:r>
      <w:r w:rsidR="000E3A8D">
        <w:rPr>
          <w:rFonts w:ascii="Lora" w:eastAsia="Arial Unicode MS" w:hAnsi="Lora" w:cs="Arial"/>
          <w:color w:val="000000"/>
          <w:sz w:val="24"/>
          <w:szCs w:val="24"/>
          <w:bdr w:val="nil"/>
        </w:rPr>
        <w:t xml:space="preserve">not </w:t>
      </w:r>
      <w:r>
        <w:rPr>
          <w:rFonts w:ascii="Lora" w:eastAsia="Arial Unicode MS" w:hAnsi="Lora" w:cs="Arial"/>
          <w:color w:val="000000"/>
          <w:sz w:val="24"/>
          <w:szCs w:val="24"/>
          <w:bdr w:val="nil"/>
        </w:rPr>
        <w:t xml:space="preserve">heard </w:t>
      </w:r>
      <w:r w:rsidR="000E3A8D">
        <w:rPr>
          <w:rFonts w:ascii="Lora" w:eastAsia="Arial Unicode MS" w:hAnsi="Lora" w:cs="Arial"/>
          <w:color w:val="000000"/>
          <w:sz w:val="24"/>
          <w:szCs w:val="24"/>
          <w:bdr w:val="nil"/>
        </w:rPr>
        <w:t>the truth</w:t>
      </w:r>
      <w:r>
        <w:rPr>
          <w:rFonts w:ascii="Lora" w:eastAsia="Arial Unicode MS" w:hAnsi="Lora" w:cs="Arial"/>
          <w:color w:val="000000"/>
          <w:sz w:val="24"/>
          <w:szCs w:val="24"/>
          <w:bdr w:val="nil"/>
        </w:rPr>
        <w:t xml:space="preserve"> than to hear it and refuse to live by it.</w:t>
      </w:r>
    </w:p>
    <w:p w14:paraId="3DA08153"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olor w:val="000000"/>
          <w:sz w:val="24"/>
          <w:szCs w:val="24"/>
          <w:bdr w:val="nil"/>
        </w:rPr>
      </w:pPr>
    </w:p>
    <w:p w14:paraId="518E2AF6" w14:textId="50B60287" w:rsidR="00855EBF" w:rsidRPr="00855EBF" w:rsidRDefault="009A63E7"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t>we must purchase the truth (proverbs 23:23)</w:t>
      </w:r>
    </w:p>
    <w:p w14:paraId="56130917" w14:textId="6A13B013" w:rsidR="00855EBF" w:rsidRDefault="006F1094"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get the truth through wisdom, instruction and understanding.</w:t>
      </w:r>
    </w:p>
    <w:p w14:paraId="33509C82" w14:textId="1182D1DA" w:rsidR="005001BD" w:rsidRDefault="006F1094"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search for truth is costly.</w:t>
      </w:r>
    </w:p>
    <w:p w14:paraId="62B946F3" w14:textId="4C0899A6" w:rsidR="006F1094" w:rsidRDefault="006F1094" w:rsidP="006F109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There’s a price to pay if you would have truth.</w:t>
      </w:r>
    </w:p>
    <w:p w14:paraId="3691094F" w14:textId="3B53DF51" w:rsidR="005001BD" w:rsidRDefault="006F1094"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John 8:31-32</w:t>
      </w:r>
    </w:p>
    <w:p w14:paraId="1BAAE944" w14:textId="190B6E64" w:rsidR="006F1094" w:rsidRDefault="006F1094" w:rsidP="006F109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w</w:t>
      </w:r>
      <w:r w:rsidR="0074297D">
        <w:rPr>
          <w:rFonts w:ascii="Lora" w:eastAsia="Arial Unicode MS" w:hAnsi="Lora" w:cs="Arial"/>
          <w:color w:val="000000"/>
          <w:sz w:val="24"/>
          <w:szCs w:val="24"/>
          <w:bdr w:val="nil"/>
        </w:rPr>
        <w:t>ord “disciples” means “learners</w:t>
      </w:r>
      <w:r>
        <w:rPr>
          <w:rFonts w:ascii="Lora" w:eastAsia="Arial Unicode MS" w:hAnsi="Lora" w:cs="Arial"/>
          <w:color w:val="000000"/>
          <w:sz w:val="24"/>
          <w:szCs w:val="24"/>
          <w:bdr w:val="nil"/>
        </w:rPr>
        <w:t>.</w:t>
      </w:r>
      <w:r w:rsidR="0074297D">
        <w:rPr>
          <w:rFonts w:ascii="Lora" w:eastAsia="Arial Unicode MS" w:hAnsi="Lora" w:cs="Arial"/>
          <w:color w:val="000000"/>
          <w:sz w:val="24"/>
          <w:szCs w:val="24"/>
          <w:bdr w:val="nil"/>
        </w:rPr>
        <w:t>”</w:t>
      </w:r>
    </w:p>
    <w:p w14:paraId="7D3970A6" w14:textId="3C555361" w:rsidR="006F1094" w:rsidRDefault="006F1094" w:rsidP="006F109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Truth alone will not make us free.</w:t>
      </w:r>
    </w:p>
    <w:p w14:paraId="306C9445" w14:textId="3558503B" w:rsidR="006F1094" w:rsidRDefault="006F1094" w:rsidP="006F1094">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No matter how much truth we’re surrounded by, if we do not know the truth, learn the truth or understand the truth, then that truth avails us nothing.</w:t>
      </w:r>
    </w:p>
    <w:p w14:paraId="7F8C16D8" w14:textId="06C35DBB" w:rsidR="006F1094" w:rsidRDefault="00EF0816" w:rsidP="006F109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Jesus is speaking in this passage to those who believe.</w:t>
      </w:r>
    </w:p>
    <w:p w14:paraId="0FEF8FC0" w14:textId="218164D4" w:rsidR="00EF0816" w:rsidRDefault="00EF0816" w:rsidP="00EF0816">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must believe.</w:t>
      </w:r>
    </w:p>
    <w:p w14:paraId="264FF05D" w14:textId="6B5D0A07" w:rsidR="00EF0816" w:rsidRDefault="00EF0816" w:rsidP="006F109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After we believe, then we must continue in the Word.</w:t>
      </w:r>
    </w:p>
    <w:p w14:paraId="6B56A0CE" w14:textId="6F5C0B58" w:rsidR="00EF0816" w:rsidRDefault="00EF0816" w:rsidP="00EF0816">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In order to continue in the Word, we must be a disciple, a learner.</w:t>
      </w:r>
    </w:p>
    <w:p w14:paraId="40CBF404" w14:textId="1CAB2D7C" w:rsidR="00EF0816" w:rsidRDefault="00EF0816" w:rsidP="006F109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we are a learner, then we will know the truth.</w:t>
      </w:r>
    </w:p>
    <w:p w14:paraId="3A29B5F8" w14:textId="4A768AE8" w:rsidR="00EF0816" w:rsidRPr="00EF0816" w:rsidRDefault="00EF0816" w:rsidP="00EF0816">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And then the truth makes us free.</w:t>
      </w:r>
    </w:p>
    <w:p w14:paraId="751EEC9E" w14:textId="4C905298" w:rsidR="00855EBF" w:rsidRDefault="00EF0816"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What keeps us going in our Christian lives is not what we feel but what we know.</w:t>
      </w:r>
    </w:p>
    <w:p w14:paraId="57BD6D01" w14:textId="7A63758B" w:rsidR="00EF0816" w:rsidRPr="00855EBF" w:rsidRDefault="00EF0816" w:rsidP="00EF081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is truth that delivers us from ignorance and the bondage of sin.</w:t>
      </w:r>
    </w:p>
    <w:p w14:paraId="3E687032" w14:textId="40BDBB42" w:rsidR="00855EBF" w:rsidRDefault="00EF0816"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Discipleship is costly, but ignorance is far more costly.</w:t>
      </w:r>
    </w:p>
    <w:p w14:paraId="49C5A087" w14:textId="766682CF" w:rsidR="00EF0816" w:rsidRDefault="00EF0816"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What will it cost to know truth?</w:t>
      </w:r>
    </w:p>
    <w:p w14:paraId="55B5287A" w14:textId="7B6657E0" w:rsidR="00EF0816" w:rsidRDefault="00EF0816" w:rsidP="00EF081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It’s going to cost you time.</w:t>
      </w:r>
    </w:p>
    <w:p w14:paraId="2046138E" w14:textId="2BB5C51C" w:rsidR="00EF0816" w:rsidRDefault="00EF0816" w:rsidP="00EF0816">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Time is precious; however, ignorance is more costly than time.</w:t>
      </w:r>
    </w:p>
    <w:p w14:paraId="77578901" w14:textId="7F3B495F" w:rsidR="00EF0816" w:rsidRDefault="00EF0816" w:rsidP="00EF0816">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Hurry is the death knell of prayer, study and meditation.</w:t>
      </w:r>
    </w:p>
    <w:p w14:paraId="207ACA09" w14:textId="31E7375C" w:rsidR="00EF0816" w:rsidRDefault="00EF0816" w:rsidP="00EF0816">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Most people do not pay the price to purchase truth.</w:t>
      </w:r>
    </w:p>
    <w:p w14:paraId="68286856" w14:textId="2CFD97F0" w:rsidR="00EF0816" w:rsidRDefault="00EF0816" w:rsidP="00EF081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will cost you discipline.</w:t>
      </w:r>
    </w:p>
    <w:p w14:paraId="17BA94E0" w14:textId="624BF005" w:rsidR="00EF0816" w:rsidRDefault="00EF0816" w:rsidP="00EF0816">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Proverbs 23:23</w:t>
      </w:r>
    </w:p>
    <w:p w14:paraId="1643C876" w14:textId="4AD5B343" w:rsidR="00EF0816" w:rsidRDefault="00EF0816" w:rsidP="00EF0816">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word “instruction</w:t>
      </w:r>
      <w:r w:rsidR="0074297D">
        <w:rPr>
          <w:rFonts w:ascii="Lora" w:eastAsia="Arial Unicode MS" w:hAnsi="Lora" w:cs="Arial"/>
          <w:color w:val="000000"/>
          <w:sz w:val="24"/>
          <w:szCs w:val="24"/>
          <w:bdr w:val="nil"/>
        </w:rPr>
        <w:t>” may be translated “discipline</w:t>
      </w:r>
      <w:r>
        <w:rPr>
          <w:rFonts w:ascii="Lora" w:eastAsia="Arial Unicode MS" w:hAnsi="Lora" w:cs="Arial"/>
          <w:color w:val="000000"/>
          <w:sz w:val="24"/>
          <w:szCs w:val="24"/>
          <w:bdr w:val="nil"/>
        </w:rPr>
        <w:t>.</w:t>
      </w:r>
      <w:r w:rsidR="0074297D">
        <w:rPr>
          <w:rFonts w:ascii="Lora" w:eastAsia="Arial Unicode MS" w:hAnsi="Lora" w:cs="Arial"/>
          <w:color w:val="000000"/>
          <w:sz w:val="24"/>
          <w:szCs w:val="24"/>
          <w:bdr w:val="nil"/>
        </w:rPr>
        <w:t>”</w:t>
      </w:r>
    </w:p>
    <w:p w14:paraId="25C5673B" w14:textId="537E0A78" w:rsidR="00EF0816" w:rsidRDefault="00EF0816" w:rsidP="00EF0816">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Ins</w:t>
      </w:r>
      <w:r w:rsidR="0074297D">
        <w:rPr>
          <w:rFonts w:ascii="Lora" w:eastAsia="Arial Unicode MS" w:hAnsi="Lora" w:cs="Arial"/>
          <w:color w:val="000000"/>
          <w:sz w:val="24"/>
          <w:szCs w:val="24"/>
          <w:bdr w:val="nil"/>
        </w:rPr>
        <w:t>truction means “self-discipline</w:t>
      </w:r>
      <w:r>
        <w:rPr>
          <w:rFonts w:ascii="Lora" w:eastAsia="Arial Unicode MS" w:hAnsi="Lora" w:cs="Arial"/>
          <w:color w:val="000000"/>
          <w:sz w:val="24"/>
          <w:szCs w:val="24"/>
          <w:bdr w:val="nil"/>
        </w:rPr>
        <w:t>.</w:t>
      </w:r>
      <w:r w:rsidR="0074297D">
        <w:rPr>
          <w:rFonts w:ascii="Lora" w:eastAsia="Arial Unicode MS" w:hAnsi="Lora" w:cs="Arial"/>
          <w:color w:val="000000"/>
          <w:sz w:val="24"/>
          <w:szCs w:val="24"/>
          <w:bdr w:val="nil"/>
        </w:rPr>
        <w:t>”</w:t>
      </w:r>
    </w:p>
    <w:p w14:paraId="543076D7" w14:textId="62198AFE" w:rsidR="00EF0816" w:rsidRDefault="00EF0816" w:rsidP="00EF0816">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can pray for wisdom, but we have to study for instruction.</w:t>
      </w:r>
    </w:p>
    <w:p w14:paraId="08F61050" w14:textId="237D78EE" w:rsidR="00EF0816" w:rsidRDefault="00EF0816" w:rsidP="00EF0816">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Very few Christians are serious Bible students.</w:t>
      </w:r>
    </w:p>
    <w:p w14:paraId="1F95139C" w14:textId="50942D73" w:rsidR="00EF0816" w:rsidRDefault="00EF0816" w:rsidP="00EF0816">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is no wonder that we are so easily led astray.</w:t>
      </w:r>
    </w:p>
    <w:p w14:paraId="7C06948A" w14:textId="5DB5CE01" w:rsidR="00EF0816" w:rsidRDefault="00EF0816" w:rsidP="00EF0816">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We never get beyond the place where we </w:t>
      </w:r>
      <w:r w:rsidR="000E3A8D">
        <w:rPr>
          <w:rFonts w:ascii="Lora" w:eastAsia="Arial Unicode MS" w:hAnsi="Lora" w:cs="Arial"/>
          <w:color w:val="000000"/>
          <w:sz w:val="24"/>
          <w:szCs w:val="24"/>
          <w:bdr w:val="nil"/>
        </w:rPr>
        <w:t xml:space="preserve">need </w:t>
      </w:r>
      <w:r>
        <w:rPr>
          <w:rFonts w:ascii="Lora" w:eastAsia="Arial Unicode MS" w:hAnsi="Lora" w:cs="Arial"/>
          <w:color w:val="000000"/>
          <w:sz w:val="24"/>
          <w:szCs w:val="24"/>
          <w:bdr w:val="nil"/>
        </w:rPr>
        <w:t>to study.</w:t>
      </w:r>
    </w:p>
    <w:p w14:paraId="42334754" w14:textId="4AB99AD1" w:rsidR="00EF0816" w:rsidRDefault="00EF0816" w:rsidP="00EF0816">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2 Timothy 4:13</w:t>
      </w:r>
    </w:p>
    <w:p w14:paraId="4D751B84" w14:textId="2445B148" w:rsidR="00A0773C" w:rsidRDefault="00A0773C" w:rsidP="00A0773C">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Apostle Paul was in prison when he wrote this.</w:t>
      </w:r>
    </w:p>
    <w:p w14:paraId="78990269" w14:textId="0C812E62" w:rsidR="00A0773C" w:rsidRDefault="00A0773C" w:rsidP="00A0773C">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was his second imprisonment.</w:t>
      </w:r>
    </w:p>
    <w:p w14:paraId="52DD24D7" w14:textId="55BA37ED" w:rsidR="00A0773C" w:rsidRDefault="00A0773C" w:rsidP="00A0773C">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was perhaps the last letter he would ever write.</w:t>
      </w:r>
    </w:p>
    <w:p w14:paraId="6D759562" w14:textId="335F9437" w:rsidR="00A0773C" w:rsidRDefault="00A0773C" w:rsidP="00A0773C">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wanted something to protect his body.</w:t>
      </w:r>
    </w:p>
    <w:p w14:paraId="74C5BFDE" w14:textId="04F7923B" w:rsidR="00A0773C" w:rsidRDefault="00A0773C" w:rsidP="00A0773C">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should never get so spiritual that we neglect our bodies.</w:t>
      </w:r>
    </w:p>
    <w:p w14:paraId="28B198BC" w14:textId="1F18AE44" w:rsidR="00A0773C" w:rsidRDefault="00A0773C" w:rsidP="00A0773C">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knows that we have physical needs.</w:t>
      </w:r>
    </w:p>
    <w:p w14:paraId="5D30C76D" w14:textId="397350E4" w:rsidR="00A0773C" w:rsidRDefault="00A0773C" w:rsidP="00A0773C">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Most scholars believe that the parchments here were the Old Testament Scriptures that Paul had.</w:t>
      </w:r>
    </w:p>
    <w:p w14:paraId="17F309E1" w14:textId="13F0BA1E" w:rsidR="00A0773C" w:rsidRDefault="00A0773C" w:rsidP="00A0773C">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Paul was at the end of his life, and he was still a student.</w:t>
      </w:r>
    </w:p>
    <w:p w14:paraId="1520C4FA" w14:textId="10774546" w:rsidR="00A0773C" w:rsidRDefault="00A0773C" w:rsidP="00A0773C">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was proficient in many languages.</w:t>
      </w:r>
    </w:p>
    <w:p w14:paraId="4AA95649" w14:textId="5C9FC3F9" w:rsidR="00A0773C" w:rsidRDefault="00A0773C" w:rsidP="00A0773C">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wrote most of the New Testament.</w:t>
      </w:r>
    </w:p>
    <w:p w14:paraId="782DFC1F" w14:textId="5F81D4D0" w:rsidR="00A0773C" w:rsidRDefault="00A0773C" w:rsidP="00A0773C">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had seen the Lord face to face.</w:t>
      </w:r>
    </w:p>
    <w:p w14:paraId="12CE1D8F" w14:textId="4CA3EED9" w:rsidR="00A0773C" w:rsidRDefault="00A0773C" w:rsidP="00A0773C">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had been to Heaven and back in a vision.</w:t>
      </w:r>
    </w:p>
    <w:p w14:paraId="745D46D5" w14:textId="3D543C32" w:rsidR="00A0773C" w:rsidRPr="00A0773C" w:rsidRDefault="00A0773C" w:rsidP="00A0773C">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still wanted to read and study.</w:t>
      </w:r>
    </w:p>
    <w:p w14:paraId="4697DB01" w14:textId="582DD9E2" w:rsidR="00A0773C" w:rsidRDefault="00A0773C" w:rsidP="00EF0816">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There are at least four reasons why we should read:</w:t>
      </w:r>
    </w:p>
    <w:p w14:paraId="720C9E9F" w14:textId="7A14B5B2" w:rsidR="00A0773C" w:rsidRDefault="00A0773C" w:rsidP="00A0773C">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For enlightenment</w:t>
      </w:r>
    </w:p>
    <w:p w14:paraId="078B7450" w14:textId="3F087DB3" w:rsidR="00A0773C" w:rsidRDefault="00A0773C" w:rsidP="00A0773C">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need to get hold of truth.</w:t>
      </w:r>
    </w:p>
    <w:p w14:paraId="43CB0C33" w14:textId="52A4FE40" w:rsidR="00A0773C" w:rsidRDefault="00A0773C" w:rsidP="00A0773C">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Truth is to our spirit what food is to our body.</w:t>
      </w:r>
    </w:p>
    <w:p w14:paraId="1EBACB8C" w14:textId="160B3C95" w:rsidR="00A0773C" w:rsidRDefault="00A0773C" w:rsidP="00A0773C">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Truth is to our spirit what light is to our eyes.</w:t>
      </w:r>
    </w:p>
    <w:p w14:paraId="481FE297" w14:textId="3E13DFD4" w:rsidR="00A0773C" w:rsidRDefault="00A0773C" w:rsidP="00A0773C">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Don’t read merely to get facts; read to get truth.</w:t>
      </w:r>
    </w:p>
    <w:p w14:paraId="1B7EAB99" w14:textId="73AFCD1D" w:rsidR="00A0773C" w:rsidRDefault="00A0773C" w:rsidP="00A0773C">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To know truth is to know God.</w:t>
      </w:r>
      <w:r>
        <w:rPr>
          <w:rFonts w:ascii="Lora" w:eastAsia="Arial Unicode MS" w:hAnsi="Lora" w:cs="Arial"/>
          <w:color w:val="000000"/>
          <w:sz w:val="24"/>
          <w:szCs w:val="24"/>
          <w:bdr w:val="nil"/>
        </w:rPr>
        <w:tab/>
      </w:r>
    </w:p>
    <w:p w14:paraId="3A5CD26A" w14:textId="01557EDD" w:rsidR="00A0773C" w:rsidRDefault="00A0773C" w:rsidP="00A0773C">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To know truth is to know Jesus.</w:t>
      </w:r>
    </w:p>
    <w:p w14:paraId="47F09AC2" w14:textId="0D3C142B" w:rsidR="00A0773C" w:rsidRDefault="00A0773C" w:rsidP="00A0773C">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Jesus is truth.</w:t>
      </w:r>
    </w:p>
    <w:p w14:paraId="70C3341D" w14:textId="140D3A3E" w:rsidR="00A0773C" w:rsidRDefault="00A0773C" w:rsidP="00A0773C">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All truth is God’s truth.</w:t>
      </w:r>
    </w:p>
    <w:p w14:paraId="5A80104C" w14:textId="72F7CC97" w:rsidR="00A0773C" w:rsidRDefault="00A0773C" w:rsidP="00A0773C">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devil doesn’t have any truth.</w:t>
      </w:r>
    </w:p>
    <w:p w14:paraId="2770B20C" w14:textId="2530BE6D" w:rsidR="00A0773C" w:rsidRDefault="00A0773C" w:rsidP="00A0773C">
      <w:pPr>
        <w:numPr>
          <w:ilvl w:val="7"/>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is the source of deception.</w:t>
      </w:r>
    </w:p>
    <w:p w14:paraId="71BDA91A" w14:textId="7F4F3E66" w:rsidR="00A0773C" w:rsidRDefault="00A0773C" w:rsidP="00A0773C">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We need to read widely, </w:t>
      </w:r>
      <w:r w:rsidR="00F542D5">
        <w:rPr>
          <w:rFonts w:ascii="Lora" w:eastAsia="Arial Unicode MS" w:hAnsi="Lora" w:cs="Arial"/>
          <w:color w:val="000000"/>
          <w:sz w:val="24"/>
          <w:szCs w:val="24"/>
          <w:bdr w:val="nil"/>
        </w:rPr>
        <w:t xml:space="preserve">in addition to the Bible, </w:t>
      </w:r>
      <w:r>
        <w:rPr>
          <w:rFonts w:ascii="Lora" w:eastAsia="Arial Unicode MS" w:hAnsi="Lora" w:cs="Arial"/>
          <w:color w:val="000000"/>
          <w:sz w:val="24"/>
          <w:szCs w:val="24"/>
          <w:bdr w:val="nil"/>
        </w:rPr>
        <w:t>as the Apostle Paul did.</w:t>
      </w:r>
    </w:p>
    <w:p w14:paraId="32DA401C" w14:textId="31A7B04F" w:rsidR="00A0773C" w:rsidRDefault="00A0773C" w:rsidP="00A0773C">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Paul was a very literate man.</w:t>
      </w:r>
    </w:p>
    <w:p w14:paraId="471AC635" w14:textId="7DABE255" w:rsidR="00A0773C" w:rsidRDefault="00A0773C" w:rsidP="00F542D5">
      <w:pPr>
        <w:numPr>
          <w:ilvl w:val="7"/>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quoted the Greek poets and philosophers.</w:t>
      </w:r>
    </w:p>
    <w:p w14:paraId="676217A2" w14:textId="40616C2F" w:rsidR="00F542D5" w:rsidRPr="00F542D5" w:rsidRDefault="00F542D5" w:rsidP="00F542D5">
      <w:pPr>
        <w:numPr>
          <w:ilvl w:val="8"/>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Acts 17:28</w:t>
      </w:r>
    </w:p>
    <w:p w14:paraId="14A0DB96" w14:textId="72FAB201" w:rsidR="00A0773C" w:rsidRDefault="00F542D5" w:rsidP="00F542D5">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Bible gives us a lens, a radar</w:t>
      </w:r>
      <w:r w:rsidR="00A74E5C">
        <w:rPr>
          <w:rFonts w:ascii="Lora" w:eastAsia="Arial Unicode MS" w:hAnsi="Lora" w:cs="Arial"/>
          <w:color w:val="000000"/>
          <w:sz w:val="24"/>
          <w:szCs w:val="24"/>
          <w:bdr w:val="nil"/>
        </w:rPr>
        <w:t>,</w:t>
      </w:r>
      <w:r>
        <w:rPr>
          <w:rFonts w:ascii="Lora" w:eastAsia="Arial Unicode MS" w:hAnsi="Lora" w:cs="Arial"/>
          <w:color w:val="000000"/>
          <w:sz w:val="24"/>
          <w:szCs w:val="24"/>
          <w:bdr w:val="nil"/>
        </w:rPr>
        <w:t xml:space="preserve"> by which we trust and test all other truth.</w:t>
      </w:r>
    </w:p>
    <w:p w14:paraId="16BC5D8E" w14:textId="1849AA34" w:rsidR="00F542D5" w:rsidRDefault="00F542D5" w:rsidP="00F542D5">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All real truth intersects.</w:t>
      </w:r>
    </w:p>
    <w:p w14:paraId="5D134FA6" w14:textId="5630CFAC" w:rsidR="00F542D5" w:rsidRDefault="00F542D5" w:rsidP="00F542D5">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we learn the truth, then we will see how it relates to all other truths and how it comes together.</w:t>
      </w:r>
    </w:p>
    <w:p w14:paraId="6FACE302" w14:textId="408662FD" w:rsidR="00F542D5" w:rsidRDefault="00F542D5" w:rsidP="00F542D5">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are to be a channel of truth.</w:t>
      </w:r>
    </w:p>
    <w:p w14:paraId="7E905282" w14:textId="266EDCD9" w:rsidR="00F542D5" w:rsidRDefault="00F542D5" w:rsidP="00F542D5">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we read and grow in knowledge but not in grace, then we will make ourselves obnoxious.</w:t>
      </w:r>
    </w:p>
    <w:p w14:paraId="03647919" w14:textId="152ABED1" w:rsidR="00F542D5" w:rsidRPr="00F542D5" w:rsidRDefault="00F542D5" w:rsidP="00F542D5">
      <w:pPr>
        <w:numPr>
          <w:ilvl w:val="7"/>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Corinthians 8:1</w:t>
      </w:r>
    </w:p>
    <w:p w14:paraId="7BCF3B96" w14:textId="4DA18C9D" w:rsidR="00A0773C" w:rsidRDefault="00F542D5" w:rsidP="00F542D5">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For enjoyment</w:t>
      </w:r>
    </w:p>
    <w:p w14:paraId="499C4B7C" w14:textId="74337ABA" w:rsidR="00F542D5" w:rsidRDefault="00F542D5" w:rsidP="00F542D5">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Reading is exciting.</w:t>
      </w:r>
    </w:p>
    <w:p w14:paraId="75F82961" w14:textId="7B954A4D" w:rsidR="00F542D5" w:rsidRDefault="00F542D5" w:rsidP="00F542D5">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can meet people in books whom we’ve always wanted to meet.</w:t>
      </w:r>
    </w:p>
    <w:p w14:paraId="29507252" w14:textId="406A7E58" w:rsidR="00F542D5" w:rsidRDefault="00F542D5" w:rsidP="00F542D5">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can visit periods of history.</w:t>
      </w:r>
    </w:p>
    <w:p w14:paraId="507DD008" w14:textId="2A5D3F0A" w:rsidR="00F542D5" w:rsidRDefault="00F542D5" w:rsidP="00F542D5">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can visit faraway places in books.</w:t>
      </w:r>
    </w:p>
    <w:p w14:paraId="56481E0D" w14:textId="63CB76AE" w:rsidR="00F542D5" w:rsidRDefault="00F542D5" w:rsidP="00F542D5">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can read books that grapple with the great issues of life, death and eternity.</w:t>
      </w:r>
    </w:p>
    <w:p w14:paraId="0F94DAB7" w14:textId="5E73E3AC" w:rsidR="00F542D5" w:rsidRDefault="00F542D5" w:rsidP="00F542D5">
      <w:pPr>
        <w:numPr>
          <w:ilvl w:val="7"/>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are no problems that are new.</w:t>
      </w:r>
    </w:p>
    <w:p w14:paraId="67E1FD9E" w14:textId="61FC3598" w:rsidR="00F542D5" w:rsidRPr="00686FF8" w:rsidRDefault="00F542D5" w:rsidP="00686FF8">
      <w:pPr>
        <w:numPr>
          <w:ilvl w:val="8"/>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Ecclesiastes 1:9</w:t>
      </w:r>
    </w:p>
    <w:p w14:paraId="3E785B8E" w14:textId="168BC3FB" w:rsidR="00F542D5" w:rsidRDefault="00686FF8" w:rsidP="00F542D5">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we read, we can learn great truths including theology, which is the greatest truth of all.</w:t>
      </w:r>
    </w:p>
    <w:p w14:paraId="311ABA0F" w14:textId="1AE9ACA8" w:rsidR="00686FF8" w:rsidRPr="00686FF8" w:rsidRDefault="00686FF8" w:rsidP="00686FF8">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Theology is called the Queen of the Sciences.</w:t>
      </w:r>
    </w:p>
    <w:p w14:paraId="5A782147" w14:textId="718146B5" w:rsidR="00F542D5" w:rsidRDefault="00686FF8" w:rsidP="00F542D5">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For enrichment</w:t>
      </w:r>
    </w:p>
    <w:p w14:paraId="078270BD" w14:textId="0E8D6286" w:rsidR="00686FF8" w:rsidRDefault="00686FF8" w:rsidP="00686FF8">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Ignorance will cost you a lot more than books.</w:t>
      </w:r>
    </w:p>
    <w:p w14:paraId="79073CB2" w14:textId="6029BFA8" w:rsidR="00686FF8" w:rsidRPr="00686FF8" w:rsidRDefault="00686FF8" w:rsidP="00686FF8">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Your children can inherit your books and enjoy your knowledge.</w:t>
      </w:r>
    </w:p>
    <w:p w14:paraId="462C33D0" w14:textId="2068ABF0" w:rsidR="00686FF8" w:rsidRDefault="00686FF8" w:rsidP="00686FF8">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Build character in your home by putting truth into your children.</w:t>
      </w:r>
    </w:p>
    <w:p w14:paraId="19F6CE12" w14:textId="7E776A0B" w:rsidR="00686FF8" w:rsidRDefault="00686FF8" w:rsidP="00686FF8">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There needs to be devotional truth for the heart.</w:t>
      </w:r>
    </w:p>
    <w:p w14:paraId="76EA8EB9" w14:textId="7C3CAF50" w:rsidR="00686FF8" w:rsidRDefault="00686FF8" w:rsidP="00686FF8">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needs to be doctrinal truth for the mind.</w:t>
      </w:r>
    </w:p>
    <w:p w14:paraId="3F1E9A28" w14:textId="5360B47D" w:rsidR="00686FF8" w:rsidRDefault="00686FF8" w:rsidP="00686FF8">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needs to be practical truth for the will.</w:t>
      </w:r>
    </w:p>
    <w:p w14:paraId="3FF8FCFF" w14:textId="30959BE4" w:rsidR="00686FF8" w:rsidRDefault="00686FF8" w:rsidP="00686FF8">
      <w:pPr>
        <w:numPr>
          <w:ilvl w:val="7"/>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Children need to learn about missions, prayer, soul winning, home building, and other disciplines.</w:t>
      </w:r>
    </w:p>
    <w:p w14:paraId="739D7FCC" w14:textId="774A940B" w:rsidR="00686FF8" w:rsidRDefault="00686FF8" w:rsidP="00686FF8">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Are you growing in knowledge and in truth?</w:t>
      </w:r>
    </w:p>
    <w:p w14:paraId="031E5ED1" w14:textId="3B7E7D49" w:rsidR="00686FF8" w:rsidRDefault="00EC1EE3" w:rsidP="00686FF8">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Are you excited about truth?</w:t>
      </w:r>
    </w:p>
    <w:p w14:paraId="7E993454" w14:textId="73548D6C" w:rsidR="00EC1EE3" w:rsidRDefault="00EC1EE3" w:rsidP="00EC1EE3">
      <w:pPr>
        <w:numPr>
          <w:ilvl w:val="7"/>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What new truths are you learning?</w:t>
      </w:r>
    </w:p>
    <w:p w14:paraId="0609A7FE" w14:textId="6A52F335" w:rsidR="00EC1EE3" w:rsidRDefault="00EC1EE3" w:rsidP="00686FF8">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Are you experiencing freedom in your life?</w:t>
      </w:r>
    </w:p>
    <w:p w14:paraId="0B49226E" w14:textId="70C9644B" w:rsidR="00EC1EE3" w:rsidRDefault="00EC1EE3" w:rsidP="00EC1EE3">
      <w:pPr>
        <w:numPr>
          <w:ilvl w:val="7"/>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John 8:32</w:t>
      </w:r>
    </w:p>
    <w:p w14:paraId="79197B0B" w14:textId="1FF25E19" w:rsidR="00EC1EE3" w:rsidRDefault="00EC1EE3" w:rsidP="00EC1EE3">
      <w:pPr>
        <w:numPr>
          <w:ilvl w:val="7"/>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Are you still in bondage to political correctness, prejudice, lies, the party line, pressures and fears?</w:t>
      </w:r>
    </w:p>
    <w:p w14:paraId="6F033D48" w14:textId="4A95122F" w:rsidR="00EC1EE3" w:rsidRDefault="00EC1EE3" w:rsidP="00686FF8">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Are you learning humility?</w:t>
      </w:r>
    </w:p>
    <w:p w14:paraId="53E7774E" w14:textId="151045E8" w:rsidR="00EC1EE3" w:rsidRDefault="00EC1EE3" w:rsidP="00EC1EE3">
      <w:pPr>
        <w:numPr>
          <w:ilvl w:val="7"/>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 person who is learning truth doesn’t tell you how much he knows, but how little he knows and how much he has yet to learn.</w:t>
      </w:r>
    </w:p>
    <w:p w14:paraId="2C5690C7" w14:textId="55EAC397" w:rsidR="00EC1EE3" w:rsidRDefault="00EC1EE3" w:rsidP="00EC1EE3">
      <w:pPr>
        <w:numPr>
          <w:ilvl w:val="7"/>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Corinthians 8:1</w:t>
      </w:r>
    </w:p>
    <w:p w14:paraId="7E8EE285" w14:textId="1BF44BC6" w:rsidR="00EC1EE3" w:rsidRDefault="00EC1EE3" w:rsidP="00686FF8">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Are you learning balance?</w:t>
      </w:r>
    </w:p>
    <w:p w14:paraId="060BADC5" w14:textId="255E250D" w:rsidR="00EC1EE3" w:rsidRDefault="00EC1EE3" w:rsidP="00EC1EE3">
      <w:pPr>
        <w:numPr>
          <w:ilvl w:val="7"/>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helps us to have balance.</w:t>
      </w:r>
    </w:p>
    <w:p w14:paraId="27C019D3" w14:textId="5DC45F92" w:rsidR="00EC1EE3" w:rsidRDefault="00EC1EE3" w:rsidP="00EC1EE3">
      <w:pPr>
        <w:numPr>
          <w:ilvl w:val="8"/>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Not all worship and no evangelism.</w:t>
      </w:r>
    </w:p>
    <w:p w14:paraId="51933F4D" w14:textId="208091A4" w:rsidR="00EC1EE3" w:rsidRDefault="00EC1EE3" w:rsidP="00EC1EE3">
      <w:pPr>
        <w:numPr>
          <w:ilvl w:val="8"/>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Not all evangelism and no worship.</w:t>
      </w:r>
    </w:p>
    <w:p w14:paraId="7F5FFE2A" w14:textId="2C6E31F9" w:rsidR="00EC1EE3" w:rsidRDefault="00EC1EE3" w:rsidP="00EC1EE3">
      <w:pPr>
        <w:numPr>
          <w:ilvl w:val="8"/>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Not all prophecy and no devotion.</w:t>
      </w:r>
    </w:p>
    <w:p w14:paraId="005C7D96" w14:textId="61849FD1" w:rsidR="00686FF8" w:rsidRPr="00536A2E" w:rsidRDefault="00EC1EE3" w:rsidP="00536A2E">
      <w:pPr>
        <w:numPr>
          <w:ilvl w:val="8"/>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Not all program and no medit</w:t>
      </w:r>
      <w:r w:rsidR="00536A2E">
        <w:rPr>
          <w:rFonts w:ascii="Lora" w:eastAsia="Arial Unicode MS" w:hAnsi="Lora" w:cs="Arial"/>
          <w:color w:val="000000"/>
          <w:sz w:val="24"/>
          <w:szCs w:val="24"/>
          <w:bdr w:val="nil"/>
        </w:rPr>
        <w:t>at</w:t>
      </w:r>
      <w:r>
        <w:rPr>
          <w:rFonts w:ascii="Lora" w:eastAsia="Arial Unicode MS" w:hAnsi="Lora" w:cs="Arial"/>
          <w:color w:val="000000"/>
          <w:sz w:val="24"/>
          <w:szCs w:val="24"/>
          <w:bdr w:val="nil"/>
        </w:rPr>
        <w:t xml:space="preserve">ion. </w:t>
      </w:r>
    </w:p>
    <w:p w14:paraId="235E3E1B" w14:textId="6043CAE6" w:rsidR="00686FF8" w:rsidRDefault="00686FF8" w:rsidP="00F542D5">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For enablement</w:t>
      </w:r>
    </w:p>
    <w:p w14:paraId="23CBD38A" w14:textId="3AAEEDCE" w:rsidR="00F20F00" w:rsidRDefault="00F20F00" w:rsidP="00F20F00">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To allow us to do what we need to do.</w:t>
      </w:r>
    </w:p>
    <w:p w14:paraId="63E5CAB4" w14:textId="55DC45E2" w:rsidR="00F20F00" w:rsidRDefault="00F20F00" w:rsidP="00F20F00">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could not do what we need to do if we remain static and do not grow.</w:t>
      </w:r>
    </w:p>
    <w:p w14:paraId="7E71C291" w14:textId="289CF9E4" w:rsidR="00F20F00" w:rsidRDefault="00F20F00" w:rsidP="00F20F00">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In order to do our jobs better, we need to upgrade our skills.</w:t>
      </w:r>
    </w:p>
    <w:p w14:paraId="292B600B" w14:textId="0C2904EC" w:rsidR="00F20F00" w:rsidRDefault="00F20F00" w:rsidP="00F20F00">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Reading alone will not help us improve.</w:t>
      </w:r>
    </w:p>
    <w:p w14:paraId="1CAE91E0" w14:textId="076233E5" w:rsidR="00F20F00" w:rsidRDefault="00F20F00" w:rsidP="00F20F00">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need to apply what we read.</w:t>
      </w:r>
    </w:p>
    <w:p w14:paraId="194521A9" w14:textId="08C47C1F" w:rsidR="00F20F00" w:rsidRDefault="00F20F00" w:rsidP="00F20F00">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Do not become a book recluse.</w:t>
      </w:r>
    </w:p>
    <w:p w14:paraId="2654CD45" w14:textId="0F18BF76" w:rsidR="00536A2E" w:rsidRPr="00F20F00" w:rsidRDefault="00F20F00" w:rsidP="00F20F00">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Readers are leaders, and leaders are readers.</w:t>
      </w:r>
    </w:p>
    <w:p w14:paraId="55885830" w14:textId="2AE23F91" w:rsidR="00EF0816" w:rsidRDefault="00F20F00" w:rsidP="00EF081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will cost you obedience.</w:t>
      </w:r>
    </w:p>
    <w:p w14:paraId="44AD6036" w14:textId="3CD5458F" w:rsidR="00F20F00" w:rsidRDefault="00F20F00" w:rsidP="00F20F00">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you are simply a gatherer of facts and a notetaker but do not obey what you hear, then you are living dangerously.</w:t>
      </w:r>
    </w:p>
    <w:p w14:paraId="5CDA4BD3" w14:textId="5DF82FEB" w:rsidR="00F20F00" w:rsidRDefault="00F20F00" w:rsidP="00F20F00">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Truth is transformational.</w:t>
      </w:r>
    </w:p>
    <w:p w14:paraId="15534448" w14:textId="7B0E4A36" w:rsidR="00F20F00" w:rsidRDefault="00F20F00" w:rsidP="00F20F00">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Romans 12:1-2</w:t>
      </w:r>
    </w:p>
    <w:p w14:paraId="6E4206B4" w14:textId="15397305" w:rsidR="00F20F00" w:rsidRDefault="00F20F00" w:rsidP="00F20F00">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As your mind feeds on truth, your mind is renewed.</w:t>
      </w:r>
    </w:p>
    <w:p w14:paraId="79A2F141" w14:textId="633BBFAB" w:rsidR="00F20F00" w:rsidRDefault="00A74E5C" w:rsidP="00F20F00">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If </w:t>
      </w:r>
      <w:r w:rsidR="00F20F00">
        <w:rPr>
          <w:rFonts w:ascii="Lora" w:eastAsia="Arial Unicode MS" w:hAnsi="Lora" w:cs="Arial"/>
          <w:color w:val="000000"/>
          <w:sz w:val="24"/>
          <w:szCs w:val="24"/>
          <w:bdr w:val="nil"/>
        </w:rPr>
        <w:t xml:space="preserve">you learn truth </w:t>
      </w:r>
      <w:r>
        <w:rPr>
          <w:rFonts w:ascii="Lora" w:eastAsia="Arial Unicode MS" w:hAnsi="Lora" w:cs="Arial"/>
          <w:color w:val="000000"/>
          <w:sz w:val="24"/>
          <w:szCs w:val="24"/>
          <w:bdr w:val="nil"/>
        </w:rPr>
        <w:t>but</w:t>
      </w:r>
      <w:r w:rsidR="00F20F00">
        <w:rPr>
          <w:rFonts w:ascii="Lora" w:eastAsia="Arial Unicode MS" w:hAnsi="Lora" w:cs="Arial"/>
          <w:color w:val="000000"/>
          <w:sz w:val="24"/>
          <w:szCs w:val="24"/>
          <w:bdr w:val="nil"/>
        </w:rPr>
        <w:t xml:space="preserve"> don’t act on it, you do yourself danger.</w:t>
      </w:r>
    </w:p>
    <w:p w14:paraId="67ED336E" w14:textId="6ACE50E5" w:rsidR="00F20F00" w:rsidRDefault="00F20F00" w:rsidP="00F20F00">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Impression without expression leads to depression.</w:t>
      </w:r>
    </w:p>
    <w:p w14:paraId="77ED1980" w14:textId="71ABD414" w:rsidR="00F20F00" w:rsidRDefault="00F20F00" w:rsidP="00F20F00">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James 1:22</w:t>
      </w:r>
    </w:p>
    <w:p w14:paraId="67F3E86B" w14:textId="52CD03D6" w:rsidR="00F20F00" w:rsidRDefault="00F20F00" w:rsidP="00F20F00">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 person who hears the truth and does not act upon it is self-deceived.</w:t>
      </w:r>
    </w:p>
    <w:p w14:paraId="1E190DAC" w14:textId="3DFCE6AC" w:rsidR="00F20F00" w:rsidRDefault="00F20F00" w:rsidP="00A74E5C">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Someone who goes to church and raves about the choir and the sermon but does not put it into practice is self-deceived.</w:t>
      </w:r>
    </w:p>
    <w:p w14:paraId="1161D818" w14:textId="00757D4A" w:rsidR="00F20F00" w:rsidRDefault="00F20F00" w:rsidP="00F20F00">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Matthew 7:26</w:t>
      </w:r>
    </w:p>
    <w:p w14:paraId="576DD070" w14:textId="72DC6896" w:rsidR="00F20F00" w:rsidRPr="004D1735" w:rsidRDefault="004D1735" w:rsidP="004D1735">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Jesus said that a person who hears His words but doesn’t obey them is a foolish person.</w:t>
      </w:r>
    </w:p>
    <w:p w14:paraId="47A4FF50" w14:textId="5AEB681E" w:rsidR="00855EBF" w:rsidRPr="00855EBF" w:rsidRDefault="004D1735"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Proverbs 23:23</w:t>
      </w:r>
    </w:p>
    <w:p w14:paraId="1C06A7B7" w14:textId="3A0FB95A" w:rsidR="00855EBF" w:rsidRPr="004D1735" w:rsidRDefault="004D1735" w:rsidP="004D1735">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Buy the truth, and don’t sell it.</w:t>
      </w:r>
    </w:p>
    <w:p w14:paraId="465CC8C9"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p>
    <w:p w14:paraId="708F8E6C" w14:textId="14B1163A" w:rsidR="00855EBF" w:rsidRPr="00855EBF" w:rsidRDefault="00AE7265"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t>we must preserve the truth (proverbs 23:23)</w:t>
      </w:r>
    </w:p>
    <w:p w14:paraId="4E57C968" w14:textId="4C09675D" w:rsidR="00855EBF" w:rsidRDefault="00AE7265"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Proverbs 23:23</w:t>
      </w:r>
    </w:p>
    <w:p w14:paraId="1FCF4064" w14:textId="4243317A" w:rsidR="00AE7265" w:rsidRDefault="00AE7265" w:rsidP="00AE7265">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There is nothing so valuable that we should exchange </w:t>
      </w:r>
      <w:r w:rsidR="00A74E5C">
        <w:rPr>
          <w:rFonts w:ascii="Lora" w:eastAsia="Arial Unicode MS" w:hAnsi="Lora" w:cs="Arial"/>
          <w:color w:val="000000"/>
          <w:sz w:val="24"/>
          <w:szCs w:val="24"/>
          <w:bdr w:val="nil"/>
        </w:rPr>
        <w:t>truth for it</w:t>
      </w:r>
      <w:r>
        <w:rPr>
          <w:rFonts w:ascii="Lora" w:eastAsia="Arial Unicode MS" w:hAnsi="Lora" w:cs="Arial"/>
          <w:color w:val="000000"/>
          <w:sz w:val="24"/>
          <w:szCs w:val="24"/>
          <w:bdr w:val="nil"/>
        </w:rPr>
        <w:t>.</w:t>
      </w:r>
    </w:p>
    <w:p w14:paraId="18D68482" w14:textId="2BD4FBEA" w:rsidR="005001BD" w:rsidRDefault="00AE7265"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Titus 1:9</w:t>
      </w:r>
    </w:p>
    <w:p w14:paraId="24D1029F" w14:textId="18601093" w:rsidR="00AE7265" w:rsidRDefault="00AE7265"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Philippians 1:27</w:t>
      </w:r>
    </w:p>
    <w:p w14:paraId="78A62E03" w14:textId="53FC8782" w:rsidR="005001BD" w:rsidRDefault="00AE7265"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Jude 1:3</w:t>
      </w:r>
    </w:p>
    <w:p w14:paraId="1A403189" w14:textId="5BFFC47F" w:rsidR="005001BD" w:rsidRDefault="00AE7265"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We’re in a battle for truth.</w:t>
      </w:r>
    </w:p>
    <w:p w14:paraId="7E22367E" w14:textId="246FD600" w:rsidR="00AE7265" w:rsidRDefault="00AE7265" w:rsidP="00AE7265">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is an open war today on the Word of God.</w:t>
      </w:r>
    </w:p>
    <w:p w14:paraId="717170E0" w14:textId="23BA8FF8" w:rsidR="00AE7265" w:rsidRDefault="00AE7265" w:rsidP="00AE7265">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are those who deny the truth.</w:t>
      </w:r>
    </w:p>
    <w:p w14:paraId="4731E699" w14:textId="7B678AC0" w:rsidR="00AE7265" w:rsidRDefault="00AE7265" w:rsidP="00AE7265">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are those who distort the truth.</w:t>
      </w:r>
    </w:p>
    <w:p w14:paraId="4E42D3CC" w14:textId="4BE8501E" w:rsidR="00AE7265" w:rsidRDefault="00AD20CE" w:rsidP="00AE7265">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are those who claim to get extra-biblical revelations and visions.</w:t>
      </w:r>
    </w:p>
    <w:p w14:paraId="454BD2FC" w14:textId="0F4FA4F1" w:rsidR="00AD20CE" w:rsidRPr="00AD5A92" w:rsidRDefault="00AD5A92" w:rsidP="00AD5A92">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is a dangerous thing because soon these extra-biblical revelations become anti-biblical revelation, and people are led away from the Word of God.</w:t>
      </w:r>
    </w:p>
    <w:p w14:paraId="62F8BC95" w14:textId="5E9A6C92" w:rsidR="00AE7265" w:rsidRDefault="00AD5A92" w:rsidP="00AE7265">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are those who dilute the truth.</w:t>
      </w:r>
    </w:p>
    <w:p w14:paraId="65440B7B" w14:textId="770B9B7D" w:rsidR="00AD5A92" w:rsidRDefault="00AD5A92" w:rsidP="00AD5A92">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They mix the truth with error to try to accommodate what they believe.</w:t>
      </w:r>
    </w:p>
    <w:p w14:paraId="135905BF" w14:textId="1628E7E4" w:rsidR="00AD5A92" w:rsidRDefault="00AD5A92" w:rsidP="00AD5A92">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For example, there are those who try to accommodate themselves to evolution because they believe that’s scientific truth</w:t>
      </w:r>
      <w:r w:rsidR="00965C6F">
        <w:rPr>
          <w:rFonts w:ascii="Lora" w:eastAsia="Arial Unicode MS" w:hAnsi="Lora" w:cs="Arial"/>
          <w:color w:val="000000"/>
          <w:sz w:val="24"/>
          <w:szCs w:val="24"/>
          <w:bdr w:val="nil"/>
        </w:rPr>
        <w:t>, and yet, they say that they believe the Bible</w:t>
      </w:r>
      <w:r>
        <w:rPr>
          <w:rFonts w:ascii="Lora" w:eastAsia="Arial Unicode MS" w:hAnsi="Lora" w:cs="Arial"/>
          <w:color w:val="000000"/>
          <w:sz w:val="24"/>
          <w:szCs w:val="24"/>
          <w:bdr w:val="nil"/>
        </w:rPr>
        <w:t>.</w:t>
      </w:r>
    </w:p>
    <w:p w14:paraId="2DB82547" w14:textId="256FF4C2" w:rsidR="00AD5A92" w:rsidRDefault="00965C6F" w:rsidP="00965C6F">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So, t</w:t>
      </w:r>
      <w:r w:rsidR="00AD5A92">
        <w:rPr>
          <w:rFonts w:ascii="Lora" w:eastAsia="Arial Unicode MS" w:hAnsi="Lora" w:cs="Arial"/>
          <w:color w:val="000000"/>
          <w:sz w:val="24"/>
          <w:szCs w:val="24"/>
          <w:bdr w:val="nil"/>
        </w:rPr>
        <w:t>hey say that they believe</w:t>
      </w:r>
      <w:r>
        <w:rPr>
          <w:rFonts w:ascii="Lora" w:eastAsia="Arial Unicode MS" w:hAnsi="Lora" w:cs="Arial"/>
          <w:color w:val="000000"/>
          <w:sz w:val="24"/>
          <w:szCs w:val="24"/>
          <w:bdr w:val="nil"/>
        </w:rPr>
        <w:t xml:space="preserve"> evolution is God’s way of doing it.</w:t>
      </w:r>
    </w:p>
    <w:p w14:paraId="0150803E" w14:textId="62580C53" w:rsidR="00965C6F" w:rsidRDefault="00965C6F" w:rsidP="00965C6F">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In truth, however, you cannot have both because they are antithetical.</w:t>
      </w:r>
    </w:p>
    <w:p w14:paraId="5BF8E8E6" w14:textId="52160F50" w:rsidR="00AD5A92" w:rsidRDefault="00965C6F" w:rsidP="00965C6F">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They try to fit things together that do not fit.</w:t>
      </w:r>
    </w:p>
    <w:p w14:paraId="346D426F" w14:textId="4EEE6E5F" w:rsidR="00AD5A92" w:rsidRDefault="00965C6F" w:rsidP="00AE7265">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are those who defile the truth.</w:t>
      </w:r>
    </w:p>
    <w:p w14:paraId="2C0D1352" w14:textId="2E84E106" w:rsidR="007346BC" w:rsidRDefault="007346BC" w:rsidP="007346BC">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They preach what is true, but they do not live what they preach.</w:t>
      </w:r>
    </w:p>
    <w:p w14:paraId="3AB9797F" w14:textId="552C6C8E" w:rsidR="007346BC" w:rsidRDefault="007346BC" w:rsidP="007346BC">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They make merchandise of the Word of God.</w:t>
      </w:r>
    </w:p>
    <w:p w14:paraId="1F0AE952" w14:textId="75ABADCE" w:rsidR="00855EBF" w:rsidRPr="007346BC" w:rsidRDefault="007346BC" w:rsidP="007346BC">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2 Corinthians 2:17</w:t>
      </w:r>
    </w:p>
    <w:p w14:paraId="00A5C077"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p>
    <w:p w14:paraId="71D54841" w14:textId="77777777" w:rsidR="00855EBF" w:rsidRPr="00855EBF" w:rsidRDefault="00855EBF"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sidRPr="00855EBF">
        <w:rPr>
          <w:rFonts w:ascii="Lora" w:eastAsia="Arial Unicode MS" w:hAnsi="Lora" w:cs="Arial"/>
          <w:caps/>
          <w:color w:val="000000"/>
          <w:sz w:val="24"/>
          <w:szCs w:val="24"/>
          <w:bdr w:val="nil"/>
        </w:rPr>
        <w:t>CONCLUSION</w:t>
      </w:r>
    </w:p>
    <w:p w14:paraId="1E41DA35" w14:textId="1C9B1DD5" w:rsidR="00855EBF" w:rsidRDefault="007346BC"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Proverbs 23:23</w:t>
      </w:r>
    </w:p>
    <w:p w14:paraId="05D427DC" w14:textId="472CC00D" w:rsidR="007346BC" w:rsidRDefault="007346BC" w:rsidP="007346BC">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“Buy the truth and sell it not.”</w:t>
      </w:r>
    </w:p>
    <w:p w14:paraId="71CF57AA" w14:textId="2D4EF0E7" w:rsidR="007346BC" w:rsidRDefault="007346BC"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When the child of God looks into the Word of God and sees the Son of God and is changed by the Spirit of God into the image of God for the glory of God, then he has found the truth of God, as he’s been set free.</w:t>
      </w:r>
    </w:p>
    <w:p w14:paraId="5F5CD42E" w14:textId="7C5DCD53" w:rsidR="005001BD" w:rsidRDefault="007346BC"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Jesus is the person of truth.</w:t>
      </w:r>
    </w:p>
    <w:p w14:paraId="359AF02D" w14:textId="080FD877" w:rsidR="007346BC" w:rsidRDefault="007346BC"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Bible is the proclamation of truth.</w:t>
      </w:r>
    </w:p>
    <w:p w14:paraId="62EFF16B" w14:textId="5529505C" w:rsidR="007346BC" w:rsidRDefault="00297B6C"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Holy Spirit i</w:t>
      </w:r>
      <w:bookmarkStart w:id="0" w:name="_GoBack"/>
      <w:bookmarkEnd w:id="0"/>
      <w:r w:rsidR="007346BC">
        <w:rPr>
          <w:rFonts w:ascii="Lora" w:eastAsia="Arial Unicode MS" w:hAnsi="Lora" w:cs="Arial"/>
          <w:color w:val="000000"/>
          <w:sz w:val="24"/>
          <w:szCs w:val="24"/>
          <w:bdr w:val="nil"/>
        </w:rPr>
        <w:t>s the power of truth.</w:t>
      </w:r>
    </w:p>
    <w:p w14:paraId="0744DA02" w14:textId="75100F11" w:rsidR="005001BD" w:rsidRDefault="007346BC"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The Lord Jesus Christ </w:t>
      </w:r>
      <w:r w:rsidR="00B957CF">
        <w:rPr>
          <w:rFonts w:ascii="Lora" w:eastAsia="Arial Unicode MS" w:hAnsi="Lora" w:cs="Arial"/>
          <w:color w:val="000000"/>
          <w:sz w:val="24"/>
          <w:szCs w:val="24"/>
          <w:bdr w:val="nil"/>
        </w:rPr>
        <w:t>loves you so much that He died for you as if you had been the only one who ever needed it.</w:t>
      </w:r>
    </w:p>
    <w:p w14:paraId="041EEF0C" w14:textId="106F9EE7" w:rsidR="00B957CF" w:rsidRDefault="00B957CF" w:rsidP="00B957C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took your sins to the cross and paid your sin debt.</w:t>
      </w:r>
    </w:p>
    <w:p w14:paraId="252FB6B9" w14:textId="70FD8CAA" w:rsidR="004B6734" w:rsidRDefault="004B6734" w:rsidP="004B6734">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What must you do?</w:t>
      </w:r>
    </w:p>
    <w:p w14:paraId="4A0A48C6" w14:textId="62AF1426" w:rsidR="004B6734" w:rsidRDefault="004B6734" w:rsidP="004B6734">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You must believe it.</w:t>
      </w:r>
    </w:p>
    <w:p w14:paraId="71A4F016" w14:textId="5205696B" w:rsidR="004B6734" w:rsidRDefault="004B6734" w:rsidP="004B6734">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You must receive it.</w:t>
      </w:r>
    </w:p>
    <w:p w14:paraId="34AA1F77" w14:textId="28F336D8" w:rsidR="004B6734" w:rsidRDefault="004B6734" w:rsidP="004B6734">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You must confess it.</w:t>
      </w:r>
    </w:p>
    <w:p w14:paraId="31083FF9" w14:textId="785E02B1" w:rsidR="00855EBF" w:rsidRPr="004B6734" w:rsidRDefault="004B6734" w:rsidP="004B6734">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Confess Jesus Christ as Lord.</w:t>
      </w:r>
    </w:p>
    <w:p w14:paraId="248AF10D" w14:textId="1E155818" w:rsidR="00855EBF" w:rsidRPr="00855EBF" w:rsidRDefault="004B6734"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Pray to Him now,</w:t>
      </w:r>
      <w:r w:rsidR="00855EBF" w:rsidRPr="00855EBF">
        <w:rPr>
          <w:rFonts w:ascii="Lora" w:eastAsia="Arial Unicode MS" w:hAnsi="Lora" w:cs="Arial"/>
          <w:color w:val="000000"/>
          <w:sz w:val="24"/>
          <w:szCs w:val="24"/>
          <w:bdr w:val="nil"/>
        </w:rPr>
        <w:t xml:space="preserve"> asking Him to come into your life.</w:t>
      </w:r>
    </w:p>
    <w:p w14:paraId="014E3F0B" w14:textId="77777777" w:rsidR="00855EBF" w:rsidRPr="00855EBF" w:rsidRDefault="00855EB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Call upon Jesus today. Repent (turn) from your sins, and turn to Jesus. Ask Him to forgive you of your sins, and acknowledge Him as Lord of your life.</w:t>
      </w:r>
    </w:p>
    <w:p w14:paraId="31D528C4" w14:textId="77777777" w:rsidR="00855EBF" w:rsidRPr="00855EBF"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Romans 3:23</w:t>
      </w:r>
    </w:p>
    <w:p w14:paraId="5989C1A4" w14:textId="77777777" w:rsidR="00855EBF" w:rsidRPr="00855EBF"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Romans 10:9-10</w:t>
      </w:r>
    </w:p>
    <w:p w14:paraId="14D69F23" w14:textId="77777777" w:rsidR="00855EBF"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Romans 10:13</w:t>
      </w:r>
    </w:p>
    <w:p w14:paraId="08A3C8C0" w14:textId="77777777" w:rsidR="00337641" w:rsidRPr="004904C0" w:rsidRDefault="00855EBF" w:rsidP="00855EBF">
      <w:pPr>
        <w:numPr>
          <w:ilvl w:val="2"/>
          <w:numId w:val="1"/>
        </w:numPr>
        <w:pBdr>
          <w:top w:val="nil"/>
          <w:left w:val="nil"/>
          <w:bottom w:val="nil"/>
          <w:right w:val="nil"/>
          <w:between w:val="nil"/>
          <w:bar w:val="nil"/>
        </w:pBdr>
        <w:spacing w:after="0" w:line="240" w:lineRule="auto"/>
        <w:rPr>
          <w:rFonts w:ascii="Lora" w:hAnsi="Lora" w:cs="Arial"/>
          <w:sz w:val="24"/>
          <w:szCs w:val="24"/>
        </w:rPr>
      </w:pPr>
      <w:r w:rsidRPr="00855EBF">
        <w:rPr>
          <w:rFonts w:ascii="Lora" w:eastAsia="Arial Unicode MS" w:hAnsi="Lora" w:cs="Arial"/>
          <w:color w:val="000000"/>
          <w:sz w:val="24"/>
          <w:szCs w:val="24"/>
          <w:bdr w:val="nil"/>
        </w:rPr>
        <w:t>Acts 16:31</w:t>
      </w:r>
    </w:p>
    <w:p w14:paraId="0E5928B9" w14:textId="77777777" w:rsidR="004904C0" w:rsidRPr="00855EBF" w:rsidRDefault="004904C0" w:rsidP="00855EBF">
      <w:pPr>
        <w:numPr>
          <w:ilvl w:val="2"/>
          <w:numId w:val="1"/>
        </w:numPr>
        <w:pBdr>
          <w:top w:val="nil"/>
          <w:left w:val="nil"/>
          <w:bottom w:val="nil"/>
          <w:right w:val="nil"/>
          <w:between w:val="nil"/>
          <w:bar w:val="nil"/>
        </w:pBdr>
        <w:spacing w:after="0" w:line="240" w:lineRule="auto"/>
        <w:rPr>
          <w:rFonts w:ascii="Lora" w:hAnsi="Lora" w:cs="Arial"/>
          <w:sz w:val="24"/>
          <w:szCs w:val="24"/>
        </w:rPr>
      </w:pPr>
      <w:r>
        <w:rPr>
          <w:rFonts w:ascii="Lora" w:eastAsia="Arial Unicode MS" w:hAnsi="Lora" w:cs="Arial"/>
          <w:color w:val="000000"/>
          <w:sz w:val="24"/>
          <w:szCs w:val="24"/>
          <w:bdr w:val="nil"/>
        </w:rPr>
        <w:t>John 3:16</w:t>
      </w:r>
    </w:p>
    <w:sectPr w:rsidR="004904C0" w:rsidRPr="00855EBF" w:rsidSect="0031707C">
      <w:headerReference w:type="default" r:id="rId7"/>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BC8EB6" w14:textId="77777777" w:rsidR="00597587" w:rsidRDefault="00597587" w:rsidP="0031707C">
      <w:pPr>
        <w:spacing w:after="0" w:line="240" w:lineRule="auto"/>
      </w:pPr>
      <w:r>
        <w:separator/>
      </w:r>
    </w:p>
  </w:endnote>
  <w:endnote w:type="continuationSeparator" w:id="0">
    <w:p w14:paraId="7973025C" w14:textId="77777777" w:rsidR="00597587" w:rsidRDefault="00597587" w:rsidP="003170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ora">
    <w:altName w:val="Calibri"/>
    <w:panose1 w:val="02000503000000020004"/>
    <w:charset w:val="00"/>
    <w:family w:val="auto"/>
    <w:pitch w:val="variable"/>
    <w:sig w:usb0="800002AF" w:usb1="5000204B" w:usb2="00000000" w:usb3="00000000" w:csb0="00000097" w:csb1="00000000"/>
  </w:font>
  <w:font w:name="Gotham Condensed">
    <w:altName w:val="Calibri"/>
    <w:panose1 w:val="00000000000000000000"/>
    <w:charset w:val="00"/>
    <w:family w:val="modern"/>
    <w:notTrueType/>
    <w:pitch w:val="variable"/>
    <w:sig w:usb0="A00000AF" w:usb1="5000000A" w:usb2="00000000" w:usb3="00000000" w:csb0="00000111" w:csb1="00000000"/>
  </w:font>
  <w:font w:name="Montserrat">
    <w:altName w:val="Calibri"/>
    <w:panose1 w:val="02000505000000020004"/>
    <w:charset w:val="00"/>
    <w:family w:val="auto"/>
    <w:pitch w:val="variable"/>
    <w:sig w:usb0="8000002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69DF9E" w14:textId="4D5C7312" w:rsidR="005E1D57" w:rsidRPr="005E1D57" w:rsidRDefault="005E1D57" w:rsidP="005E1D57">
    <w:pPr>
      <w:pStyle w:val="Footer"/>
      <w:tabs>
        <w:tab w:val="clear" w:pos="4680"/>
      </w:tabs>
      <w:rPr>
        <w:rFonts w:ascii="Montserrat" w:hAnsi="Montserrat"/>
        <w:color w:val="5B6670"/>
        <w:sz w:val="16"/>
        <w:szCs w:val="18"/>
      </w:rPr>
    </w:pPr>
    <w:r w:rsidRPr="005E1D57">
      <w:rPr>
        <w:rFonts w:ascii="Montserrat" w:hAnsi="Montserrat"/>
        <w:color w:val="5B6670"/>
        <w:sz w:val="18"/>
        <w:szCs w:val="18"/>
      </w:rPr>
      <w:t xml:space="preserve">PAGE </w:t>
    </w:r>
    <w:r w:rsidRPr="005E1D57">
      <w:rPr>
        <w:rFonts w:ascii="Montserrat" w:hAnsi="Montserrat"/>
        <w:color w:val="5B6670"/>
        <w:sz w:val="18"/>
        <w:szCs w:val="18"/>
      </w:rPr>
      <w:fldChar w:fldCharType="begin"/>
    </w:r>
    <w:r w:rsidRPr="005E1D57">
      <w:rPr>
        <w:rFonts w:ascii="Montserrat" w:hAnsi="Montserrat"/>
        <w:color w:val="5B6670"/>
        <w:sz w:val="18"/>
        <w:szCs w:val="18"/>
      </w:rPr>
      <w:instrText xml:space="preserve"> PAGE   \* MERGEFORMAT </w:instrText>
    </w:r>
    <w:r w:rsidRPr="005E1D57">
      <w:rPr>
        <w:rFonts w:ascii="Montserrat" w:hAnsi="Montserrat"/>
        <w:color w:val="5B6670"/>
        <w:sz w:val="18"/>
        <w:szCs w:val="18"/>
      </w:rPr>
      <w:fldChar w:fldCharType="separate"/>
    </w:r>
    <w:r w:rsidR="00F1159A">
      <w:rPr>
        <w:rFonts w:ascii="Montserrat" w:hAnsi="Montserrat"/>
        <w:noProof/>
        <w:color w:val="5B6670"/>
        <w:sz w:val="18"/>
        <w:szCs w:val="18"/>
      </w:rPr>
      <w:t>8</w:t>
    </w:r>
    <w:r w:rsidRPr="005E1D57">
      <w:rPr>
        <w:rFonts w:ascii="Montserrat" w:hAnsi="Montserrat"/>
        <w:noProof/>
        <w:color w:val="5B6670"/>
        <w:sz w:val="18"/>
        <w:szCs w:val="18"/>
      </w:rPr>
      <w:fldChar w:fldCharType="end"/>
    </w:r>
    <w:r w:rsidRPr="005E1D57">
      <w:rPr>
        <w:rFonts w:ascii="Montserrat" w:hAnsi="Montserrat"/>
        <w:noProof/>
        <w:color w:val="5B6670"/>
        <w:sz w:val="18"/>
        <w:szCs w:val="18"/>
      </w:rPr>
      <w:tab/>
    </w:r>
    <w:r w:rsidR="007308E3">
      <w:rPr>
        <w:rFonts w:ascii="Montserrat" w:hAnsi="Montserrat"/>
        <w:color w:val="5B6670"/>
        <w:sz w:val="16"/>
        <w:szCs w:val="18"/>
      </w:rPr>
      <w:t>Copyright ©202</w:t>
    </w:r>
    <w:r w:rsidR="00631203">
      <w:rPr>
        <w:rFonts w:ascii="Montserrat" w:hAnsi="Montserrat"/>
        <w:color w:val="5B6670"/>
        <w:sz w:val="16"/>
        <w:szCs w:val="18"/>
      </w:rPr>
      <w:t>1</w:t>
    </w:r>
    <w:r w:rsidRPr="005E1D57">
      <w:rPr>
        <w:rFonts w:ascii="Montserrat" w:hAnsi="Montserrat"/>
        <w:color w:val="5B6670"/>
        <w:sz w:val="16"/>
        <w:szCs w:val="18"/>
      </w:rPr>
      <w:t xml:space="preserve"> Love Worth Finding Ministries, Inc.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2C6CC4" w14:textId="77777777" w:rsidR="005E1D57" w:rsidRPr="005E1D57" w:rsidRDefault="005E1D57">
    <w:pPr>
      <w:pStyle w:val="Footer"/>
      <w:rPr>
        <w:rFonts w:ascii="Montserrat" w:hAnsi="Montserrat"/>
        <w:color w:val="FF251B"/>
        <w:sz w:val="16"/>
        <w:szCs w:val="16"/>
      </w:rPr>
    </w:pPr>
    <w:r w:rsidRPr="005E1D57">
      <w:rPr>
        <w:rFonts w:ascii="Montserrat" w:hAnsi="Montserrat"/>
        <w:color w:val="323E48"/>
        <w:sz w:val="16"/>
        <w:szCs w:val="16"/>
      </w:rPr>
      <w:t>PO Box 38300</w:t>
    </w:r>
    <w:r>
      <w:rPr>
        <w:rFonts w:ascii="Montserrat" w:hAnsi="Montserrat"/>
        <w:color w:val="323E48"/>
        <w:sz w:val="16"/>
        <w:szCs w:val="16"/>
      </w:rPr>
      <w:t xml:space="preserve"> </w:t>
    </w:r>
    <w:r w:rsidRPr="005E1D57">
      <w:rPr>
        <w:rFonts w:ascii="Montserrat" w:hAnsi="Montserrat"/>
        <w:color w:val="323E48"/>
        <w:sz w:val="16"/>
        <w:szCs w:val="16"/>
      </w:rPr>
      <w:t xml:space="preserve">  </w:t>
    </w:r>
    <w:r w:rsidRPr="005E1D57">
      <w:rPr>
        <w:rFonts w:ascii="Montserrat" w:hAnsi="Montserrat"/>
        <w:color w:val="5B6670"/>
        <w:sz w:val="16"/>
        <w:szCs w:val="16"/>
      </w:rPr>
      <w:t>|</w:t>
    </w:r>
    <w:r>
      <w:rPr>
        <w:rFonts w:ascii="Montserrat" w:hAnsi="Montserrat"/>
        <w:color w:val="323E48"/>
        <w:sz w:val="16"/>
        <w:szCs w:val="16"/>
      </w:rPr>
      <w:t xml:space="preserve"> </w:t>
    </w:r>
    <w:r w:rsidRPr="005E1D57">
      <w:rPr>
        <w:rFonts w:ascii="Montserrat" w:hAnsi="Montserrat"/>
        <w:color w:val="323E48"/>
        <w:sz w:val="16"/>
        <w:szCs w:val="16"/>
      </w:rPr>
      <w:t xml:space="preserve">  Memphis TN 38183-0300</w:t>
    </w:r>
    <w:r>
      <w:rPr>
        <w:rFonts w:ascii="Montserrat" w:hAnsi="Montserrat"/>
        <w:color w:val="323E48"/>
        <w:sz w:val="16"/>
        <w:szCs w:val="16"/>
      </w:rPr>
      <w:t xml:space="preserve"> </w:t>
    </w:r>
    <w:r w:rsidRPr="005E1D57">
      <w:rPr>
        <w:rFonts w:ascii="Montserrat" w:hAnsi="Montserrat"/>
        <w:color w:val="323E48"/>
        <w:sz w:val="16"/>
        <w:szCs w:val="16"/>
      </w:rPr>
      <w:t xml:space="preserve">  </w:t>
    </w:r>
    <w:r w:rsidRPr="005E1D57">
      <w:rPr>
        <w:rFonts w:ascii="Montserrat" w:hAnsi="Montserrat"/>
        <w:color w:val="5B6670"/>
        <w:sz w:val="16"/>
        <w:szCs w:val="16"/>
      </w:rPr>
      <w:t>|</w:t>
    </w:r>
    <w:r>
      <w:rPr>
        <w:rFonts w:ascii="Montserrat" w:hAnsi="Montserrat"/>
        <w:color w:val="323E48"/>
        <w:sz w:val="16"/>
        <w:szCs w:val="16"/>
      </w:rPr>
      <w:t xml:space="preserve"> </w:t>
    </w:r>
    <w:r w:rsidRPr="005E1D57">
      <w:rPr>
        <w:rFonts w:ascii="Montserrat" w:hAnsi="Montserrat"/>
        <w:color w:val="323E48"/>
        <w:sz w:val="16"/>
        <w:szCs w:val="16"/>
      </w:rPr>
      <w:t xml:space="preserve">  (901) 382-7900</w:t>
    </w:r>
    <w:r w:rsidRPr="005E1D57">
      <w:rPr>
        <w:rFonts w:ascii="Montserrat" w:hAnsi="Montserrat"/>
        <w:color w:val="323E48"/>
        <w:sz w:val="16"/>
        <w:szCs w:val="16"/>
      </w:rPr>
      <w:tab/>
    </w:r>
    <w:r w:rsidRPr="005E1D57">
      <w:rPr>
        <w:rFonts w:ascii="Montserrat" w:hAnsi="Montserrat"/>
        <w:color w:val="FF251B"/>
        <w:sz w:val="16"/>
        <w:szCs w:val="16"/>
      </w:rPr>
      <w:t>lwf.org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3379F3" w14:textId="77777777" w:rsidR="00597587" w:rsidRDefault="00597587" w:rsidP="0031707C">
      <w:pPr>
        <w:spacing w:after="0" w:line="240" w:lineRule="auto"/>
      </w:pPr>
      <w:r>
        <w:separator/>
      </w:r>
    </w:p>
  </w:footnote>
  <w:footnote w:type="continuationSeparator" w:id="0">
    <w:p w14:paraId="6905D3AE" w14:textId="77777777" w:rsidR="00597587" w:rsidRDefault="00597587" w:rsidP="003170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D07DF1" w14:textId="3AF900A4" w:rsidR="0031707C" w:rsidRPr="00FC5F26" w:rsidRDefault="0080476F" w:rsidP="005E1D57">
    <w:pPr>
      <w:pStyle w:val="Header"/>
      <w:rPr>
        <w:rFonts w:ascii="Montserrat" w:hAnsi="Montserrat"/>
        <w:b/>
        <w:caps/>
        <w:sz w:val="18"/>
        <w:szCs w:val="20"/>
      </w:rPr>
    </w:pPr>
    <w:r>
      <w:rPr>
        <w:rFonts w:ascii="Montserrat" w:hAnsi="Montserrat"/>
        <w:b/>
        <w:caps/>
        <w:color w:val="5B6670"/>
        <w:sz w:val="18"/>
        <w:szCs w:val="20"/>
      </w:rPr>
      <w:t>TREASURING TRUTH</w:t>
    </w:r>
    <w:r w:rsidR="005E1D57" w:rsidRPr="00FC5F26">
      <w:rPr>
        <w:rFonts w:ascii="Montserrat" w:hAnsi="Montserrat"/>
        <w:b/>
        <w:caps/>
        <w:color w:val="5B6670"/>
        <w:sz w:val="18"/>
        <w:szCs w:val="20"/>
      </w:rPr>
      <w:t xml:space="preserve">   |   </w:t>
    </w:r>
    <w:r>
      <w:rPr>
        <w:rFonts w:ascii="Montserrat" w:hAnsi="Montserrat"/>
        <w:b/>
        <w:caps/>
        <w:color w:val="5B6670"/>
        <w:sz w:val="18"/>
        <w:szCs w:val="20"/>
      </w:rPr>
      <w:t>PROVERBS 23:23</w:t>
    </w:r>
    <w:r w:rsidR="005E1D57" w:rsidRPr="00FC5F26">
      <w:rPr>
        <w:rFonts w:ascii="Montserrat" w:hAnsi="Montserrat"/>
        <w:b/>
        <w:caps/>
        <w:color w:val="5B6670"/>
        <w:sz w:val="18"/>
        <w:szCs w:val="20"/>
      </w:rPr>
      <w:t xml:space="preserve">   |   #</w:t>
    </w:r>
    <w:r>
      <w:rPr>
        <w:rFonts w:ascii="Montserrat" w:hAnsi="Montserrat"/>
        <w:b/>
        <w:caps/>
        <w:color w:val="5B6670"/>
        <w:sz w:val="18"/>
        <w:szCs w:val="20"/>
      </w:rPr>
      <w:t>2095</w:t>
    </w:r>
  </w:p>
  <w:p w14:paraId="677C6CFA" w14:textId="77777777" w:rsidR="005E1D57" w:rsidRPr="005E1D57" w:rsidRDefault="005E1D57" w:rsidP="005E1D57">
    <w:pPr>
      <w:pStyle w:val="Header"/>
      <w:rPr>
        <w:rFonts w:ascii="Montserrat" w:hAnsi="Montserrat"/>
        <w:sz w:val="20"/>
        <w:szCs w:val="20"/>
      </w:rPr>
    </w:pPr>
  </w:p>
  <w:p w14:paraId="2B6D9846" w14:textId="77777777" w:rsidR="005E1D57" w:rsidRPr="005E1D57" w:rsidRDefault="005E1D57" w:rsidP="005E1D57">
    <w:pPr>
      <w:pStyle w:val="Header"/>
      <w:rPr>
        <w:rFonts w:ascii="Montserrat" w:hAnsi="Montserrat"/>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5E89DD" w14:textId="77777777" w:rsidR="0031707C" w:rsidRDefault="0031707C" w:rsidP="0031707C">
    <w:pPr>
      <w:pStyle w:val="Header"/>
      <w:jc w:val="center"/>
    </w:pPr>
    <w:r>
      <w:rPr>
        <w:noProof/>
      </w:rPr>
      <w:drawing>
        <wp:inline distT="0" distB="0" distL="0" distR="0" wp14:anchorId="52847916" wp14:editId="3F262279">
          <wp:extent cx="2286000" cy="40591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_LWF_LOGO_red&amp;gray.jpg"/>
                  <pic:cNvPicPr/>
                </pic:nvPicPr>
                <pic:blipFill>
                  <a:blip r:embed="rId1">
                    <a:extLst>
                      <a:ext uri="{28A0092B-C50C-407E-A947-70E740481C1C}">
                        <a14:useLocalDpi xmlns:a14="http://schemas.microsoft.com/office/drawing/2010/main" val="0"/>
                      </a:ext>
                    </a:extLst>
                  </a:blip>
                  <a:stretch>
                    <a:fillRect/>
                  </a:stretch>
                </pic:blipFill>
                <pic:spPr>
                  <a:xfrm>
                    <a:off x="0" y="0"/>
                    <a:ext cx="2286000" cy="40591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D069C6"/>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6FC701E7"/>
    <w:multiLevelType w:val="multilevel"/>
    <w:tmpl w:val="0409001D"/>
    <w:numStyleLink w:val="Style1"/>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07C"/>
    <w:rsid w:val="00041999"/>
    <w:rsid w:val="00071E2F"/>
    <w:rsid w:val="000968A4"/>
    <w:rsid w:val="000A7B1F"/>
    <w:rsid w:val="000E3A8D"/>
    <w:rsid w:val="00137909"/>
    <w:rsid w:val="00152B44"/>
    <w:rsid w:val="00211A1A"/>
    <w:rsid w:val="002217DD"/>
    <w:rsid w:val="00292EC7"/>
    <w:rsid w:val="00297B6C"/>
    <w:rsid w:val="0031707C"/>
    <w:rsid w:val="00337641"/>
    <w:rsid w:val="003A2394"/>
    <w:rsid w:val="00423BB2"/>
    <w:rsid w:val="004904C0"/>
    <w:rsid w:val="004B6734"/>
    <w:rsid w:val="004C4074"/>
    <w:rsid w:val="004D1735"/>
    <w:rsid w:val="005001BD"/>
    <w:rsid w:val="00536A2E"/>
    <w:rsid w:val="00597587"/>
    <w:rsid w:val="005C7A16"/>
    <w:rsid w:val="005E1D57"/>
    <w:rsid w:val="0062120F"/>
    <w:rsid w:val="00631203"/>
    <w:rsid w:val="00657066"/>
    <w:rsid w:val="00686FF8"/>
    <w:rsid w:val="006F1094"/>
    <w:rsid w:val="007308E3"/>
    <w:rsid w:val="007346BC"/>
    <w:rsid w:val="0074297D"/>
    <w:rsid w:val="00781B3A"/>
    <w:rsid w:val="0080476F"/>
    <w:rsid w:val="00840BC0"/>
    <w:rsid w:val="00842382"/>
    <w:rsid w:val="00855EBF"/>
    <w:rsid w:val="008C507F"/>
    <w:rsid w:val="0090304F"/>
    <w:rsid w:val="00965C6F"/>
    <w:rsid w:val="00997B8B"/>
    <w:rsid w:val="009A63E7"/>
    <w:rsid w:val="009B42FC"/>
    <w:rsid w:val="00A0773C"/>
    <w:rsid w:val="00A74E5C"/>
    <w:rsid w:val="00A862FF"/>
    <w:rsid w:val="00AB78DB"/>
    <w:rsid w:val="00AD20CE"/>
    <w:rsid w:val="00AD5A92"/>
    <w:rsid w:val="00AE7265"/>
    <w:rsid w:val="00B957CF"/>
    <w:rsid w:val="00C95923"/>
    <w:rsid w:val="00D15A22"/>
    <w:rsid w:val="00D661C8"/>
    <w:rsid w:val="00EC1EE3"/>
    <w:rsid w:val="00EF0816"/>
    <w:rsid w:val="00F1159A"/>
    <w:rsid w:val="00F20F00"/>
    <w:rsid w:val="00F27EDC"/>
    <w:rsid w:val="00F542D5"/>
    <w:rsid w:val="00FC5F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880FF6"/>
  <w15:docId w15:val="{AF388A2A-A0C8-486F-A19A-D13A2891E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70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707C"/>
  </w:style>
  <w:style w:type="paragraph" w:styleId="Footer">
    <w:name w:val="footer"/>
    <w:basedOn w:val="Normal"/>
    <w:link w:val="FooterChar"/>
    <w:uiPriority w:val="99"/>
    <w:unhideWhenUsed/>
    <w:rsid w:val="003170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707C"/>
  </w:style>
  <w:style w:type="table" w:styleId="TableGrid">
    <w:name w:val="Table Grid"/>
    <w:basedOn w:val="TableNormal"/>
    <w:uiPriority w:val="39"/>
    <w:rsid w:val="005E1D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E1D57"/>
    <w:pPr>
      <w:spacing w:after="0" w:line="480" w:lineRule="auto"/>
      <w:jc w:val="both"/>
    </w:pPr>
    <w:rPr>
      <w:rFonts w:ascii="Arial" w:eastAsia="Times New Roman" w:hAnsi="Arial" w:cs="Arial"/>
      <w:sz w:val="24"/>
      <w:szCs w:val="20"/>
    </w:rPr>
  </w:style>
  <w:style w:type="character" w:customStyle="1" w:styleId="BodyTextChar">
    <w:name w:val="Body Text Char"/>
    <w:basedOn w:val="DefaultParagraphFont"/>
    <w:link w:val="BodyText"/>
    <w:rsid w:val="005E1D57"/>
    <w:rPr>
      <w:rFonts w:ascii="Arial" w:eastAsia="Times New Roman" w:hAnsi="Arial" w:cs="Arial"/>
      <w:sz w:val="24"/>
      <w:szCs w:val="20"/>
    </w:rPr>
  </w:style>
  <w:style w:type="paragraph" w:styleId="BalloonText">
    <w:name w:val="Balloon Text"/>
    <w:basedOn w:val="Normal"/>
    <w:link w:val="BalloonTextChar"/>
    <w:uiPriority w:val="99"/>
    <w:semiHidden/>
    <w:unhideWhenUsed/>
    <w:rsid w:val="000A7B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7B1F"/>
    <w:rPr>
      <w:rFonts w:ascii="Segoe UI" w:hAnsi="Segoe UI" w:cs="Segoe UI"/>
      <w:sz w:val="18"/>
      <w:szCs w:val="18"/>
    </w:rPr>
  </w:style>
  <w:style w:type="paragraph" w:customStyle="1" w:styleId="Body">
    <w:name w:val="Body"/>
    <w:rsid w:val="00137909"/>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numbering" w:customStyle="1" w:styleId="Style1">
    <w:name w:val="Style1"/>
    <w:uiPriority w:val="99"/>
    <w:rsid w:val="00137909"/>
    <w:pPr>
      <w:numPr>
        <w:numId w:val="2"/>
      </w:numPr>
    </w:pPr>
  </w:style>
  <w:style w:type="numbering" w:customStyle="1" w:styleId="Style11">
    <w:name w:val="Style11"/>
    <w:uiPriority w:val="99"/>
    <w:rsid w:val="00855E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263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1757</Words>
  <Characters>10021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Brandi Hayes</dc:creator>
  <cp:lastModifiedBy>Fred Matthews</cp:lastModifiedBy>
  <cp:revision>2</cp:revision>
  <cp:lastPrinted>2019-04-02T15:29:00Z</cp:lastPrinted>
  <dcterms:created xsi:type="dcterms:W3CDTF">2021-03-29T12:52:00Z</dcterms:created>
  <dcterms:modified xsi:type="dcterms:W3CDTF">2021-03-29T12:52:00Z</dcterms:modified>
</cp:coreProperties>
</file>