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F5BFB60" w:rsidR="005E1D57" w:rsidRPr="005E1D57" w:rsidRDefault="00596DF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Have Fullness of Joy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5CA26CC" w:rsidR="005E1D57" w:rsidRPr="005E1D57" w:rsidRDefault="00596DF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407D3D">
              <w:rPr>
                <w:rFonts w:ascii="Montserrat" w:hAnsi="Montserrat"/>
                <w:color w:val="5B6670"/>
                <w:sz w:val="24"/>
                <w:szCs w:val="24"/>
              </w:rPr>
              <w:t>John 15:11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31C009E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96DFF">
              <w:rPr>
                <w:rFonts w:ascii="Montserrat" w:hAnsi="Montserrat"/>
                <w:color w:val="5B6670"/>
                <w:sz w:val="24"/>
                <w:szCs w:val="24"/>
              </w:rPr>
              <w:t>2488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7A8E3AC" w:rsidR="00855EBF" w:rsidRPr="0046709E" w:rsidRDefault="00596D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Everyone wants </w:t>
      </w:r>
      <w:r w:rsidR="00E828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joy in </w:t>
      </w:r>
      <w:r w:rsidRPr="0046709E">
        <w:rPr>
          <w:rFonts w:ascii="Lora" w:eastAsia="Arial Unicode MS" w:hAnsi="Lora" w:cs="Arial"/>
          <w:color w:val="000000"/>
          <w:sz w:val="24"/>
          <w:szCs w:val="24"/>
          <w:bdr w:val="nil"/>
        </w:rPr>
        <w:t>their life.</w:t>
      </w:r>
    </w:p>
    <w:p w14:paraId="33E00D37" w14:textId="5BE06DF3" w:rsidR="005001BD" w:rsidRDefault="004538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many people do not have joy is that they are looking for it in the wrong place.</w:t>
      </w:r>
    </w:p>
    <w:p w14:paraId="73CEAD48" w14:textId="1B00A6D4" w:rsidR="004538FC" w:rsidRDefault="004538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not a nicety in the Christian life; it is an absolute necessity.</w:t>
      </w:r>
    </w:p>
    <w:p w14:paraId="1CB75AFB" w14:textId="296D8730" w:rsidR="004538FC" w:rsidRDefault="004538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right with God, then we ought to have continual, conspicuous, and contagious joy.</w:t>
      </w:r>
    </w:p>
    <w:p w14:paraId="024A916A" w14:textId="2FE385D8" w:rsidR="004538FC" w:rsidRDefault="004538FC" w:rsidP="00453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have “joy unspeakable and full of glory</w:t>
      </w:r>
      <w:r w:rsidR="000953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0C207B9" w14:textId="6ECD5718" w:rsidR="004538FC" w:rsidRDefault="004538FC" w:rsidP="004538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1:8</w:t>
      </w:r>
    </w:p>
    <w:p w14:paraId="3567D29E" w14:textId="5EE297AE" w:rsidR="005001BD" w:rsidRDefault="004538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without joy is a contradiction in terms.</w:t>
      </w:r>
    </w:p>
    <w:p w14:paraId="141B3C70" w14:textId="53BDD7D6" w:rsidR="00E828F3" w:rsidRDefault="00E828F3" w:rsidP="00E828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would be like speaking about a Heavenly devil.</w:t>
      </w:r>
    </w:p>
    <w:p w14:paraId="7A2FE4FB" w14:textId="16FBD8F1" w:rsidR="00E828F3" w:rsidRDefault="00407D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E828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</w:t>
      </w:r>
      <w:r w:rsidR="004670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Christians </w:t>
      </w:r>
      <w:r w:rsidR="00E828F3">
        <w:rPr>
          <w:rFonts w:ascii="Lora" w:eastAsia="Arial Unicode MS" w:hAnsi="Lora" w:cs="Arial"/>
          <w:color w:val="000000"/>
          <w:sz w:val="24"/>
          <w:szCs w:val="24"/>
          <w:bdr w:val="nil"/>
        </w:rPr>
        <w:t>have lost their joy.</w:t>
      </w:r>
    </w:p>
    <w:p w14:paraId="354DE3A8" w14:textId="350E21B5" w:rsidR="004538FC" w:rsidRDefault="004538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is joy so important?</w:t>
      </w:r>
    </w:p>
    <w:p w14:paraId="2FED5E56" w14:textId="7BB62E92" w:rsidR="004538FC" w:rsidRDefault="0094322E" w:rsidP="00453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</w:t>
      </w:r>
      <w:r w:rsidR="00453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important in winning the lost to Jesus Christ.</w:t>
      </w:r>
    </w:p>
    <w:p w14:paraId="266A1BEB" w14:textId="356294A6" w:rsidR="004538FC" w:rsidRDefault="004538FC" w:rsidP="004538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Christian’s best advertisement is the joy of the Lord.</w:t>
      </w:r>
    </w:p>
    <w:p w14:paraId="2F801DF1" w14:textId="2C58F19C" w:rsidR="004538FC" w:rsidRDefault="004538FC" w:rsidP="004538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David loved God with all of his heart, but he lost his joy.</w:t>
      </w:r>
    </w:p>
    <w:p w14:paraId="20EA324F" w14:textId="5F9AF058" w:rsidR="004538FC" w:rsidRDefault="00617D09" w:rsidP="00617D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51:12-13</w:t>
      </w:r>
    </w:p>
    <w:p w14:paraId="565FF9C4" w14:textId="61A1B350" w:rsidR="00617D09" w:rsidRPr="00855EBF" w:rsidRDefault="00617D09" w:rsidP="00617D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not lost his salvation, but he </w:t>
      </w:r>
      <w:r w:rsidR="008562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lost his joy.</w:t>
      </w:r>
    </w:p>
    <w:p w14:paraId="7BF66AB7" w14:textId="07D50538" w:rsidR="00E828F3" w:rsidRPr="00E828F3" w:rsidRDefault="00617D09" w:rsidP="00E828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is not a joyful Christian is not an effective soul sinner.</w:t>
      </w:r>
    </w:p>
    <w:p w14:paraId="26CA7922" w14:textId="6A5C9C4F" w:rsidR="00855EBF" w:rsidRDefault="0094322E" w:rsidP="00617D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</w:t>
      </w:r>
      <w:r w:rsidR="00617D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essential in bearing life’s burdens and </w:t>
      </w:r>
      <w:r w:rsidR="00E828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617D09">
        <w:rPr>
          <w:rFonts w:ascii="Lora" w:eastAsia="Arial Unicode MS" w:hAnsi="Lora" w:cs="Arial"/>
          <w:color w:val="000000"/>
          <w:sz w:val="24"/>
          <w:szCs w:val="24"/>
          <w:bdr w:val="nil"/>
        </w:rPr>
        <w:t>live the Christian life.</w:t>
      </w:r>
    </w:p>
    <w:p w14:paraId="317CA1A2" w14:textId="2E81445C" w:rsidR="00617D09" w:rsidRDefault="00617D09" w:rsidP="00617D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strength to li</w:t>
      </w:r>
      <w:r w:rsidR="000733D0">
        <w:rPr>
          <w:rFonts w:ascii="Lora" w:eastAsia="Arial Unicode MS" w:hAnsi="Lora" w:cs="Arial"/>
          <w:color w:val="000000"/>
          <w:sz w:val="24"/>
          <w:szCs w:val="24"/>
          <w:bdr w:val="nil"/>
        </w:rPr>
        <w:t>v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the Christian life.</w:t>
      </w:r>
    </w:p>
    <w:p w14:paraId="172596DF" w14:textId="2C250930" w:rsidR="0094322E" w:rsidRDefault="0094322E" w:rsidP="009432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94322E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The joy of the Lord is our strength</w:t>
      </w:r>
      <w:r w:rsidRPr="00E828F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321BD1E" w14:textId="5EDE2B24" w:rsidR="00E828F3" w:rsidRPr="0094322E" w:rsidRDefault="00D548EF" w:rsidP="009432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Nehemiah 8:10</w:t>
      </w:r>
    </w:p>
    <w:p w14:paraId="7D3907DD" w14:textId="424744A8" w:rsidR="00D548EF" w:rsidRPr="00E828F3" w:rsidRDefault="00D548EF" w:rsidP="00E828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28F3"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the Lord Jesus will energize us and give us strength.</w:t>
      </w:r>
    </w:p>
    <w:p w14:paraId="60D86578" w14:textId="77777777" w:rsidR="00E828F3" w:rsidRDefault="00D548EF" w:rsidP="00E828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joy because of the heartaches and trials of life.</w:t>
      </w:r>
    </w:p>
    <w:p w14:paraId="590B16C0" w14:textId="7571460C" w:rsidR="00E828F3" w:rsidRDefault="00D548EF" w:rsidP="00E828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28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joy of the Lord is </w:t>
      </w:r>
      <w:r w:rsidR="0094322E">
        <w:rPr>
          <w:rFonts w:ascii="Lora" w:eastAsia="Arial Unicode MS" w:hAnsi="Lora" w:cs="Arial"/>
          <w:color w:val="000000"/>
          <w:sz w:val="24"/>
          <w:szCs w:val="24"/>
          <w:bdr w:val="nil"/>
        </w:rPr>
        <w:t>how we</w:t>
      </w:r>
      <w:r w:rsidRPr="00E828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overcome</w:t>
      </w:r>
      <w:r w:rsidR="009432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heartaches and trials</w:t>
      </w:r>
      <w:r w:rsidRPr="00E828F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659698" w14:textId="3F2712DA" w:rsidR="00D548EF" w:rsidRPr="00E828F3" w:rsidRDefault="00D548EF" w:rsidP="00E828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28F3">
        <w:rPr>
          <w:rFonts w:ascii="Lora" w:eastAsia="Arial Unicode MS" w:hAnsi="Lora" w:cs="Arial"/>
          <w:color w:val="000000"/>
          <w:sz w:val="24"/>
          <w:szCs w:val="24"/>
          <w:bdr w:val="nil"/>
        </w:rPr>
        <w:t>Joy is the lubricant of life.</w:t>
      </w:r>
    </w:p>
    <w:p w14:paraId="517158DE" w14:textId="19CDAC02" w:rsidR="00855EBF" w:rsidRPr="00855EBF" w:rsidRDefault="00D548EF" w:rsidP="00D548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the Lord will take the weariness out of work</w:t>
      </w:r>
      <w:r w:rsidR="00E828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will remove burdens from the heart.</w:t>
      </w:r>
    </w:p>
    <w:p w14:paraId="0070E803" w14:textId="4413BC63" w:rsidR="00226799" w:rsidRDefault="00226799" w:rsidP="002267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69D31BD0" w14:textId="77777777" w:rsidR="00226799" w:rsidRDefault="00226799" w:rsidP="002267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Jesus Christ was speaking.</w:t>
      </w:r>
    </w:p>
    <w:p w14:paraId="31E57D0F" w14:textId="42A0324D" w:rsidR="00226799" w:rsidRPr="0046709E" w:rsidRDefault="0094322E" w:rsidP="004670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="00856268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 w:rsidR="00226799" w:rsidRPr="00226799">
        <w:rPr>
          <w:rFonts w:ascii="Lora" w:eastAsia="Arial Unicode MS" w:hAnsi="Lora" w:cs="Arial"/>
          <w:color w:val="000000"/>
          <w:sz w:val="24"/>
          <w:szCs w:val="24"/>
          <w:bdr w:val="nil"/>
        </w:rPr>
        <w:t>s facing dark Gethsemane and bloody Calvary</w:t>
      </w:r>
      <w:r w:rsidR="004670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He tells </w:t>
      </w:r>
      <w:r w:rsidR="000953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46709E">
        <w:rPr>
          <w:rFonts w:ascii="Lora" w:eastAsia="Arial Unicode MS" w:hAnsi="Lora" w:cs="Arial"/>
          <w:color w:val="000000"/>
          <w:sz w:val="24"/>
          <w:szCs w:val="24"/>
          <w:bdr w:val="nil"/>
        </w:rPr>
        <w:t>how to have fullness of joy.</w:t>
      </w:r>
    </w:p>
    <w:p w14:paraId="1A87C774" w14:textId="26E01F1C" w:rsidR="00571975" w:rsidRDefault="00226799" w:rsidP="005719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</w:t>
      </w:r>
      <w:r w:rsidR="0009538C">
        <w:rPr>
          <w:rFonts w:ascii="Lora" w:eastAsia="Arial Unicode MS" w:hAnsi="Lora" w:cs="Arial"/>
          <w:color w:val="000000"/>
          <w:sz w:val="24"/>
          <w:szCs w:val="24"/>
          <w:bdr w:val="nil"/>
        </w:rPr>
        <w:t>we will think about</w:t>
      </w:r>
      <w:r w:rsidR="005719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 things as we </w:t>
      </w:r>
      <w:r w:rsidR="00407D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discuss </w:t>
      </w:r>
      <w:r w:rsidR="00571975"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the Lord.</w:t>
      </w:r>
    </w:p>
    <w:p w14:paraId="27A63413" w14:textId="1DFA27C3" w:rsidR="00571975" w:rsidRPr="00571975" w:rsidRDefault="00226799" w:rsidP="000953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719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to have joy </w:t>
      </w:r>
      <w:r w:rsidR="00883A1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571975">
        <w:rPr>
          <w:rFonts w:ascii="Lora" w:eastAsia="Arial Unicode MS" w:hAnsi="Lora" w:cs="Arial"/>
          <w:color w:val="000000"/>
          <w:sz w:val="24"/>
          <w:szCs w:val="24"/>
          <w:bdr w:val="nil"/>
        </w:rPr>
        <w:t>like</w:t>
      </w:r>
      <w:r w:rsidR="00883A1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5719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</w:t>
      </w:r>
      <w:r w:rsidR="00571975" w:rsidRPr="00571975">
        <w:rPr>
          <w:rFonts w:ascii="Lora" w:eastAsia="Arial Unicode MS" w:hAnsi="Lora" w:cs="Arial"/>
          <w:color w:val="000000"/>
          <w:sz w:val="24"/>
          <w:szCs w:val="24"/>
          <w:bdr w:val="nil"/>
        </w:rPr>
        <w:t>; it is His joy.</w:t>
      </w:r>
    </w:p>
    <w:p w14:paraId="54CE08EB" w14:textId="77777777" w:rsidR="00571975" w:rsidRPr="00571975" w:rsidRDefault="00571975" w:rsidP="000953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71975">
        <w:rPr>
          <w:rFonts w:ascii="Lora" w:eastAsia="Arial Unicode MS" w:hAnsi="Lora" w:cs="Arial"/>
          <w:color w:val="000000"/>
          <w:sz w:val="24"/>
          <w:szCs w:val="24"/>
          <w:bdr w:val="nil"/>
        </w:rPr>
        <w:t>“That My joy might be in you.”</w:t>
      </w:r>
    </w:p>
    <w:p w14:paraId="5FFE2A27" w14:textId="61790E8D" w:rsidR="00855EBF" w:rsidRPr="0009538C" w:rsidRDefault="00226799" w:rsidP="000953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71975"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746700C" w:rsidR="00855EBF" w:rsidRPr="00855EBF" w:rsidRDefault="0022679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9566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joy</w:t>
      </w:r>
      <w:r w:rsidR="0063347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of jesus is abounding joy</w:t>
      </w:r>
    </w:p>
    <w:p w14:paraId="61FF4C0A" w14:textId="09279576" w:rsidR="00855EBF" w:rsidRDefault="00F75F6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3355D1F1" w14:textId="77777777" w:rsidR="00407D3D" w:rsidRDefault="00F75F65" w:rsidP="00407D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7D3D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1:9</w:t>
      </w:r>
    </w:p>
    <w:p w14:paraId="1A2EBF74" w14:textId="1D9F874B" w:rsidR="00407D3D" w:rsidRDefault="00F75F65" w:rsidP="00407D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7D3D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word “gladness” is another word for “joy.</w:t>
      </w:r>
      <w:r w:rsidR="0009538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75E3925" w14:textId="5F3B44F5" w:rsidR="00407D3D" w:rsidRDefault="00F75F65" w:rsidP="00407D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7D3D">
        <w:rPr>
          <w:rFonts w:ascii="Lora" w:eastAsia="Arial Unicode MS" w:hAnsi="Lora" w:cs="Arial"/>
          <w:color w:val="000000"/>
          <w:sz w:val="24"/>
          <w:szCs w:val="24"/>
          <w:bdr w:val="nil"/>
        </w:rPr>
        <w:t>It is translated in Jude 24 as “exceeding joy.</w:t>
      </w:r>
      <w:r w:rsidR="0009538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AEE1A3C" w14:textId="48744BD2" w:rsidR="00407D3D" w:rsidRDefault="00F75F65" w:rsidP="00407D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7D3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literally means “joy that leaps and dances.</w:t>
      </w:r>
      <w:r w:rsidR="0009538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EDCDB8C" w14:textId="77777777" w:rsidR="00407D3D" w:rsidRDefault="00F75F65" w:rsidP="00407D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7D3D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kind of joy that Jesus has.</w:t>
      </w:r>
    </w:p>
    <w:p w14:paraId="1A14FD1E" w14:textId="6C525D94" w:rsidR="005001BD" w:rsidRPr="00407D3D" w:rsidRDefault="00F75F65" w:rsidP="00407D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7D3D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half-hearted joy, not maybe-so joy, but joy that is abounding and supernatural.</w:t>
      </w:r>
    </w:p>
    <w:p w14:paraId="7E13B405" w14:textId="77777777" w:rsidR="0029566B" w:rsidRDefault="00CF0D97" w:rsidP="002956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see Jesus as the joyful Jesus, then we have not seen Jesus.</w:t>
      </w:r>
    </w:p>
    <w:p w14:paraId="7710F3E3" w14:textId="77777777" w:rsidR="0029566B" w:rsidRDefault="00CF0D97" w:rsidP="002956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566B"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of Jesus as some pale, sanctimonious, religious recluse with ice water for blood.</w:t>
      </w:r>
    </w:p>
    <w:p w14:paraId="6F19C80D" w14:textId="77777777" w:rsidR="0029566B" w:rsidRDefault="00CF0D97" w:rsidP="002956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566B"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a life of abounding joy.</w:t>
      </w:r>
    </w:p>
    <w:p w14:paraId="0F75778E" w14:textId="308D8930" w:rsidR="0029566B" w:rsidRDefault="00CF0D97" w:rsidP="00451E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56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ways that we know this is because little children loved </w:t>
      </w:r>
      <w:r w:rsidR="00571975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29566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868693" w14:textId="77777777" w:rsidR="0029566B" w:rsidRDefault="00CF0D97" w:rsidP="00451E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566B">
        <w:rPr>
          <w:rFonts w:ascii="Lora" w:eastAsia="Arial Unicode MS" w:hAnsi="Lora" w:cs="Arial"/>
          <w:color w:val="000000"/>
          <w:sz w:val="24"/>
          <w:szCs w:val="24"/>
          <w:bdr w:val="nil"/>
        </w:rPr>
        <w:t>They wanted to come and crowd around Him and sit on His lap.</w:t>
      </w:r>
    </w:p>
    <w:p w14:paraId="47F1F950" w14:textId="77777777" w:rsidR="0029566B" w:rsidRDefault="00CF0D97" w:rsidP="00451E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566B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to let the little children come to Him.</w:t>
      </w:r>
    </w:p>
    <w:p w14:paraId="323F2770" w14:textId="67CC8AE7" w:rsidR="005001BD" w:rsidRPr="0029566B" w:rsidRDefault="00CF0D97" w:rsidP="00451E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566B">
        <w:rPr>
          <w:rFonts w:ascii="Lora" w:eastAsia="Arial Unicode MS" w:hAnsi="Lora" w:cs="Arial"/>
          <w:color w:val="000000"/>
          <w:sz w:val="24"/>
          <w:szCs w:val="24"/>
          <w:bdr w:val="nil"/>
        </w:rPr>
        <w:t>Luke 18:16</w:t>
      </w:r>
    </w:p>
    <w:p w14:paraId="7EA69C39" w14:textId="77777777" w:rsidR="00856268" w:rsidRDefault="00CF0D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57197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joy </w:t>
      </w:r>
      <w:r w:rsidR="005719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we are talking about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not a cheap imitation of Jesus’ joy</w:t>
      </w:r>
      <w:r w:rsidR="0085626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184D0D" w14:textId="7C9D81D1" w:rsidR="00CF0D97" w:rsidRDefault="00856268" w:rsidP="008562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F0D97">
        <w:rPr>
          <w:rFonts w:ascii="Lora" w:eastAsia="Arial Unicode MS" w:hAnsi="Lora" w:cs="Arial"/>
          <w:color w:val="000000"/>
          <w:sz w:val="24"/>
          <w:szCs w:val="24"/>
          <w:bdr w:val="nil"/>
        </w:rPr>
        <w:t>t is His joy.</w:t>
      </w:r>
    </w:p>
    <w:p w14:paraId="5E9E0453" w14:textId="350A9692" w:rsidR="00571975" w:rsidRPr="00982EFA" w:rsidRDefault="00CF0D97" w:rsidP="008562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17:13</w:t>
      </w:r>
    </w:p>
    <w:p w14:paraId="340EE791" w14:textId="608339D3" w:rsidR="00CF0D97" w:rsidRDefault="00CF0D97" w:rsidP="008562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4:4</w:t>
      </w:r>
    </w:p>
    <w:p w14:paraId="4755DCDA" w14:textId="0136F6DE" w:rsidR="00CF0D97" w:rsidRDefault="00CF0D97" w:rsidP="008562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we can rejoice always is to rejoice in the Lord.</w:t>
      </w:r>
    </w:p>
    <w:p w14:paraId="2DA7528A" w14:textId="03BD95BE" w:rsidR="00CF0D97" w:rsidRDefault="00CF0D97" w:rsidP="008562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2EFA">
        <w:rPr>
          <w:rFonts w:ascii="Lora" w:eastAsia="Arial Unicode MS" w:hAnsi="Lora" w:cs="Arial"/>
          <w:color w:val="000000"/>
          <w:sz w:val="24"/>
          <w:szCs w:val="24"/>
          <w:bdr w:val="nil"/>
        </w:rPr>
        <w:t>John 11:35</w:t>
      </w:r>
      <w:r w:rsidR="00783EB9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783EB9" w:rsidRPr="00783EB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Jesus wept</w:t>
      </w:r>
      <w:r w:rsidR="00783EB9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  <w:r w:rsidRPr="00982E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shortest verse in the English Bible but not in the Greek language.</w:t>
      </w:r>
    </w:p>
    <w:p w14:paraId="0F52255C" w14:textId="6C3DC8FA" w:rsidR="008F28CE" w:rsidRPr="00783EB9" w:rsidRDefault="0077724E" w:rsidP="00783E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1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Greek language, </w:t>
      </w:r>
      <w:r w:rsidR="00982EFA" w:rsidRPr="00451EF0"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4:4</w:t>
      </w:r>
      <w:r w:rsidR="00783EB9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783EB9" w:rsidRPr="00783EB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Rejoice in the Lord always</w:t>
      </w:r>
      <w:r w:rsidR="00783EB9">
        <w:rPr>
          <w:rFonts w:ascii="Lora" w:eastAsia="Arial Unicode MS" w:hAnsi="Lora" w:cs="Arial"/>
          <w:color w:val="000000"/>
          <w:sz w:val="24"/>
          <w:szCs w:val="24"/>
          <w:bdr w:val="nil"/>
        </w:rPr>
        <w:t>,”</w:t>
      </w:r>
      <w:r w:rsidR="00982EFA" w:rsidRPr="00451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51EF0">
        <w:rPr>
          <w:rFonts w:ascii="Lora" w:eastAsia="Arial Unicode MS" w:hAnsi="Lora" w:cs="Arial"/>
          <w:color w:val="000000"/>
          <w:sz w:val="24"/>
          <w:szCs w:val="24"/>
          <w:bdr w:val="nil"/>
        </w:rPr>
        <w:t>is the shortest verse</w:t>
      </w:r>
      <w:r w:rsidR="008F28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82EFA" w:rsidRPr="00451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i</w:t>
      </w:r>
      <w:r w:rsidRPr="00451EF0">
        <w:rPr>
          <w:rFonts w:ascii="Lora" w:eastAsia="Arial Unicode MS" w:hAnsi="Lora" w:cs="Arial"/>
          <w:color w:val="000000"/>
          <w:sz w:val="24"/>
          <w:szCs w:val="24"/>
          <w:bdr w:val="nil"/>
        </w:rPr>
        <w:t>t speaks of the longest time.</w:t>
      </w:r>
    </w:p>
    <w:p w14:paraId="3BD8CEBA" w14:textId="32700A91" w:rsidR="00855EBF" w:rsidRDefault="00982E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03BD9">
        <w:rPr>
          <w:rFonts w:ascii="Lora" w:eastAsia="Arial Unicode MS" w:hAnsi="Lora" w:cs="Arial"/>
          <w:color w:val="000000"/>
          <w:sz w:val="24"/>
          <w:szCs w:val="24"/>
          <w:bdr w:val="nil"/>
        </w:rPr>
        <w:t>he difference between joy</w:t>
      </w:r>
      <w:r w:rsidR="007772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(that gives meaning to life)</w:t>
      </w:r>
      <w:r w:rsidR="00103B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happiness</w:t>
      </w:r>
      <w:r w:rsidR="007772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(that may only put a smile on your face)</w:t>
      </w:r>
      <w:r w:rsidR="00103BD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7EDBB4E" w14:textId="5088C190" w:rsidR="00103BD9" w:rsidRDefault="00103BD9" w:rsidP="00103B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depends upon what happens.</w:t>
      </w:r>
    </w:p>
    <w:p w14:paraId="46296D4B" w14:textId="7C1DBF10" w:rsidR="00103BD9" w:rsidRDefault="00103BD9" w:rsidP="00103B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why we call it happiness.</w:t>
      </w:r>
    </w:p>
    <w:p w14:paraId="5BDCBAC5" w14:textId="2A313E76" w:rsidR="00103BD9" w:rsidRDefault="00103BD9" w:rsidP="00103B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that is what we are waiting for and what we depend on, then we are going to be prisoners of circumstances.</w:t>
      </w:r>
    </w:p>
    <w:p w14:paraId="7384D0D4" w14:textId="3D569C94" w:rsidR="0077724E" w:rsidRDefault="0077724E" w:rsidP="007772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going to come times when our “hap” is bad.</w:t>
      </w:r>
    </w:p>
    <w:p w14:paraId="20DAACD4" w14:textId="70F64901" w:rsidR="0077724E" w:rsidRPr="00103BD9" w:rsidRDefault="0077724E" w:rsidP="007772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856268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time </w:t>
      </w:r>
      <w:r w:rsidR="00451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need joy.</w:t>
      </w:r>
    </w:p>
    <w:p w14:paraId="077F83A6" w14:textId="4910CB9E" w:rsidR="00855EBF" w:rsidRDefault="00103BD9" w:rsidP="00103B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depends upon the Lord.</w:t>
      </w:r>
    </w:p>
    <w:p w14:paraId="1F088617" w14:textId="335B8F9E" w:rsidR="00103BD9" w:rsidRDefault="00103BD9" w:rsidP="00103B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4:4</w:t>
      </w:r>
    </w:p>
    <w:p w14:paraId="667DCB47" w14:textId="3FA98BAE" w:rsidR="00103BD9" w:rsidRPr="00451EF0" w:rsidRDefault="00103BD9" w:rsidP="00451E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1EF0"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that we can rejoice always is to rejoice in the Lord because He never changes.</w:t>
      </w:r>
    </w:p>
    <w:p w14:paraId="2EC1C975" w14:textId="58097812" w:rsidR="00103BD9" w:rsidRDefault="00103BD9" w:rsidP="00103B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a cosmetic, but joy goes beyond the outward person to the inward character.</w:t>
      </w:r>
    </w:p>
    <w:p w14:paraId="676A628D" w14:textId="548A9D6E" w:rsidR="00103BD9" w:rsidRPr="00103BD9" w:rsidRDefault="00103BD9" w:rsidP="00561A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Happiness </w:t>
      </w:r>
      <w:r w:rsidR="001851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help</w:t>
      </w:r>
      <w:r w:rsidR="001851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meet surface needs</w:t>
      </w:r>
      <w:r w:rsidR="0018513C">
        <w:rPr>
          <w:rFonts w:ascii="Lora" w:eastAsia="Arial Unicode MS" w:hAnsi="Lora" w:cs="Arial"/>
          <w:color w:val="000000"/>
          <w:sz w:val="24"/>
          <w:szCs w:val="24"/>
          <w:bdr w:val="nil"/>
        </w:rPr>
        <w:t>, but joy will help us to meet our deepest need.</w:t>
      </w:r>
    </w:p>
    <w:p w14:paraId="52E3DA0F" w14:textId="6192A00A" w:rsidR="0018513C" w:rsidRPr="00BC0345" w:rsidRDefault="0018513C" w:rsidP="00BC03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like a thermometer</w:t>
      </w:r>
      <w:r w:rsidR="00BC0345">
        <w:rPr>
          <w:rFonts w:ascii="Lora" w:eastAsia="Arial Unicode MS" w:hAnsi="Lora" w:cs="Arial"/>
          <w:color w:val="000000"/>
          <w:sz w:val="24"/>
          <w:szCs w:val="24"/>
          <w:bdr w:val="nil"/>
        </w:rPr>
        <w:t>; it registers conditions.</w:t>
      </w:r>
    </w:p>
    <w:p w14:paraId="71944756" w14:textId="69DF492C" w:rsidR="0018513C" w:rsidRPr="00BC0345" w:rsidRDefault="0018513C" w:rsidP="00BC03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like a thermostat</w:t>
      </w:r>
      <w:r w:rsidR="00BC0345">
        <w:rPr>
          <w:rFonts w:ascii="Lora" w:eastAsia="Arial Unicode MS" w:hAnsi="Lora" w:cs="Arial"/>
          <w:color w:val="000000"/>
          <w:sz w:val="24"/>
          <w:szCs w:val="24"/>
          <w:bdr w:val="nil"/>
        </w:rPr>
        <w:t>; it controls condition</w:t>
      </w:r>
      <w:r w:rsidR="00407D3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C03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07BE5B" w14:textId="3FA5469C" w:rsidR="0018513C" w:rsidRPr="00BC0345" w:rsidRDefault="0018513C" w:rsidP="00BC03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inwar</w:t>
      </w:r>
      <w:r w:rsidR="00BC0345">
        <w:rPr>
          <w:rFonts w:ascii="Lora" w:eastAsia="Arial Unicode MS" w:hAnsi="Lora" w:cs="Arial"/>
          <w:color w:val="000000"/>
          <w:sz w:val="24"/>
          <w:szCs w:val="24"/>
          <w:bdr w:val="nil"/>
        </w:rPr>
        <w:t>d; h</w:t>
      </w:r>
      <w:r w:rsidRPr="00BC0345">
        <w:rPr>
          <w:rFonts w:ascii="Lora" w:eastAsia="Arial Unicode MS" w:hAnsi="Lora" w:cs="Arial"/>
          <w:color w:val="000000"/>
          <w:sz w:val="24"/>
          <w:szCs w:val="24"/>
          <w:bdr w:val="nil"/>
        </w:rPr>
        <w:t>appiness is outward.</w:t>
      </w:r>
    </w:p>
    <w:p w14:paraId="68D9C462" w14:textId="0F26D181" w:rsidR="0018513C" w:rsidRDefault="005206E9" w:rsidP="001851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evaporates in</w:t>
      </w:r>
      <w:r w:rsidR="001851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851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trouble.</w:t>
      </w:r>
    </w:p>
    <w:p w14:paraId="579017F3" w14:textId="5F67453A" w:rsidR="00982EFA" w:rsidRPr="00982EFA" w:rsidRDefault="00BC0345" w:rsidP="00982E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trouble comes, happiness goes; b</w:t>
      </w:r>
      <w:r w:rsidR="0018513C" w:rsidRPr="00BC0345">
        <w:rPr>
          <w:rFonts w:ascii="Lora" w:eastAsia="Arial Unicode MS" w:hAnsi="Lora" w:cs="Arial"/>
          <w:color w:val="000000"/>
          <w:sz w:val="24"/>
          <w:szCs w:val="24"/>
          <w:bdr w:val="nil"/>
        </w:rPr>
        <w:t>ut joy will be intensified.</w:t>
      </w:r>
    </w:p>
    <w:p w14:paraId="280366B5" w14:textId="009531BC" w:rsidR="00286450" w:rsidRDefault="002864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wonderful when joy and happiness work together. </w:t>
      </w:r>
    </w:p>
    <w:p w14:paraId="357EE1CF" w14:textId="200B1C70" w:rsidR="00286450" w:rsidRDefault="00286450" w:rsidP="002864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all have had those times when the happy times are here</w:t>
      </w:r>
      <w:r w:rsidR="00C21FD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joy of the Lord is in our heart.</w:t>
      </w:r>
    </w:p>
    <w:p w14:paraId="32EB8231" w14:textId="41B8867D" w:rsidR="00286450" w:rsidRDefault="00286450" w:rsidP="002864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wonderful combination that is.</w:t>
      </w:r>
    </w:p>
    <w:p w14:paraId="34C38929" w14:textId="77777777" w:rsidR="00C21FD0" w:rsidRDefault="00B66EB0" w:rsidP="00B66E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6EB0"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BC0345" w:rsidRPr="00B66E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happiness goes, we need </w:t>
      </w:r>
      <w:r w:rsidRPr="00B66E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BC0345" w:rsidRPr="00B66EB0">
        <w:rPr>
          <w:rFonts w:ascii="Lora" w:eastAsia="Arial Unicode MS" w:hAnsi="Lora" w:cs="Arial"/>
          <w:color w:val="000000"/>
          <w:sz w:val="24"/>
          <w:szCs w:val="24"/>
          <w:bdr w:val="nil"/>
        </w:rPr>
        <w:t>joy all the more</w:t>
      </w:r>
      <w:r w:rsidR="00C21F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7E40B1" w14:textId="4B7008B5" w:rsidR="00B66EB0" w:rsidRPr="00B66EB0" w:rsidRDefault="00C21FD0" w:rsidP="00C2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86450" w:rsidRPr="00B66EB0">
        <w:rPr>
          <w:rFonts w:ascii="Lora" w:eastAsia="Arial Unicode MS" w:hAnsi="Lora" w:cs="Arial"/>
          <w:color w:val="000000"/>
          <w:sz w:val="24"/>
          <w:szCs w:val="24"/>
          <w:bdr w:val="nil"/>
        </w:rPr>
        <w:t>nd joy can be intensified.</w:t>
      </w:r>
    </w:p>
    <w:p w14:paraId="444274A2" w14:textId="77777777" w:rsidR="00B66EB0" w:rsidRPr="00B66EB0" w:rsidRDefault="0018513C" w:rsidP="00B66E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6EB0">
        <w:rPr>
          <w:rFonts w:ascii="Lora" w:eastAsia="Arial Unicode MS" w:hAnsi="Lora" w:cs="Arial"/>
          <w:color w:val="000000"/>
          <w:sz w:val="24"/>
          <w:szCs w:val="24"/>
          <w:bdr w:val="nil"/>
        </w:rPr>
        <w:t>Joy is not there to remove the pain, but to help us to bear the pain.</w:t>
      </w:r>
    </w:p>
    <w:p w14:paraId="3787FA6A" w14:textId="77777777" w:rsidR="00B66EB0" w:rsidRPr="00B66EB0" w:rsidRDefault="00B66EB0" w:rsidP="00B66E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6EB0"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is going through pain, then that is all the more reason that they need the joy of the Lord.</w:t>
      </w:r>
    </w:p>
    <w:p w14:paraId="690E5F25" w14:textId="77777777" w:rsidR="00B66EB0" w:rsidRPr="00B66EB0" w:rsidRDefault="0018513C" w:rsidP="00B66E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6EB0">
        <w:rPr>
          <w:rFonts w:ascii="Lora" w:eastAsia="Arial Unicode MS" w:hAnsi="Lora" w:cs="Arial"/>
          <w:color w:val="000000"/>
          <w:sz w:val="24"/>
          <w:szCs w:val="24"/>
          <w:bdr w:val="nil"/>
        </w:rPr>
        <w:t>Joy is not the subtraction of problems from life.</w:t>
      </w:r>
    </w:p>
    <w:p w14:paraId="3D72E0D1" w14:textId="58A5BB46" w:rsidR="00855EBF" w:rsidRPr="00B66EB0" w:rsidRDefault="0018513C" w:rsidP="00B66E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6EB0">
        <w:rPr>
          <w:rFonts w:ascii="Lora" w:eastAsia="Arial Unicode MS" w:hAnsi="Lora" w:cs="Arial"/>
          <w:color w:val="000000"/>
          <w:sz w:val="24"/>
          <w:szCs w:val="24"/>
          <w:bdr w:val="nil"/>
        </w:rPr>
        <w:t>Joy is the addition of power to meet those problems.</w:t>
      </w:r>
    </w:p>
    <w:p w14:paraId="18FFB356" w14:textId="3E89ADB7" w:rsidR="0018513C" w:rsidRDefault="00BC03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6EB0">
        <w:rPr>
          <w:rFonts w:ascii="Lora" w:eastAsia="Arial Unicode MS" w:hAnsi="Lora" w:cs="Arial"/>
          <w:color w:val="000000"/>
          <w:sz w:val="24"/>
          <w:szCs w:val="24"/>
          <w:bdr w:val="nil"/>
        </w:rPr>
        <w:t>The joy that we have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 Christ is abounding joy.</w:t>
      </w:r>
    </w:p>
    <w:p w14:paraId="376BCCE7" w14:textId="1D80E25B" w:rsidR="00855EBF" w:rsidRPr="0023125E" w:rsidRDefault="00BC0345" w:rsidP="002312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“Abounding” means “fullness.”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5281B11" w:rsidR="00855EBF" w:rsidRPr="00855EBF" w:rsidRDefault="0018513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</w:t>
      </w:r>
      <w:r w:rsidR="0063347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joy of jesus is abiding joy</w:t>
      </w:r>
    </w:p>
    <w:p w14:paraId="56130917" w14:textId="13ADF613" w:rsidR="00855EBF" w:rsidRDefault="001851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6D295339" w14:textId="1AE62294" w:rsidR="0018513C" w:rsidRDefault="0018513C" w:rsidP="009032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joy that comes and goes.</w:t>
      </w:r>
    </w:p>
    <w:p w14:paraId="0B3CC54E" w14:textId="6B072C43" w:rsidR="00903216" w:rsidRDefault="00903216" w:rsidP="009032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joy in the good times and the bad times.</w:t>
      </w:r>
    </w:p>
    <w:p w14:paraId="424899A6" w14:textId="0362EACA" w:rsidR="00BC0345" w:rsidRDefault="00903216" w:rsidP="009032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joy </w:t>
      </w:r>
      <w:r w:rsidR="00BC0345">
        <w:rPr>
          <w:rFonts w:ascii="Lora" w:eastAsia="Arial Unicode MS" w:hAnsi="Lora" w:cs="Arial"/>
          <w:color w:val="000000"/>
          <w:sz w:val="24"/>
          <w:szCs w:val="24"/>
          <w:bdr w:val="nil"/>
        </w:rPr>
        <w:t>on rainy day</w:t>
      </w:r>
      <w:r w:rsidR="0028645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C03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sunny day</w:t>
      </w:r>
      <w:r w:rsidR="0028645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C03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0B74F8" w14:textId="1DE2C289" w:rsidR="00903216" w:rsidRDefault="00BC0345" w:rsidP="009032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joy </w:t>
      </w:r>
      <w:r w:rsidR="009032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286450">
        <w:rPr>
          <w:rFonts w:ascii="Lora" w:eastAsia="Arial Unicode MS" w:hAnsi="Lora" w:cs="Arial"/>
          <w:color w:val="000000"/>
          <w:sz w:val="24"/>
          <w:szCs w:val="24"/>
          <w:bdr w:val="nil"/>
        </w:rPr>
        <w:t>times</w:t>
      </w:r>
      <w:r w:rsidR="009032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tragedy.</w:t>
      </w:r>
    </w:p>
    <w:p w14:paraId="2487CFBD" w14:textId="4AEA470C" w:rsidR="00BB3E26" w:rsidRDefault="00286450" w:rsidP="00BB3E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Joy </w:t>
      </w:r>
      <w:r w:rsidR="00BB3E26">
        <w:rPr>
          <w:rFonts w:ascii="Lora" w:eastAsia="Arial Unicode MS" w:hAnsi="Lora" w:cs="Arial"/>
          <w:color w:val="000000"/>
          <w:sz w:val="24"/>
          <w:szCs w:val="24"/>
          <w:bdr w:val="nil"/>
        </w:rPr>
        <w:t>is still there.</w:t>
      </w:r>
    </w:p>
    <w:p w14:paraId="71434F62" w14:textId="03E0893A" w:rsidR="00903216" w:rsidRDefault="00903216" w:rsidP="009032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rejoice in the Lord always.</w:t>
      </w:r>
    </w:p>
    <w:p w14:paraId="28BC342D" w14:textId="1A7CD759" w:rsidR="00903216" w:rsidRPr="00903216" w:rsidRDefault="00903216" w:rsidP="009032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4:4</w:t>
      </w:r>
    </w:p>
    <w:p w14:paraId="32C4180A" w14:textId="63392F5A" w:rsidR="00BB3E26" w:rsidRDefault="00BB3E26" w:rsidP="003727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facing dark Gethsemane and bloody Calvary, and He speaks of His joy.</w:t>
      </w:r>
    </w:p>
    <w:p w14:paraId="33509C82" w14:textId="7C8F9C01" w:rsidR="005001BD" w:rsidRDefault="00903216" w:rsidP="003727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not a morose person, even </w:t>
      </w:r>
      <w:r w:rsidR="002312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facing the cross.</w:t>
      </w:r>
    </w:p>
    <w:p w14:paraId="09F048ED" w14:textId="77777777" w:rsidR="00BB3E26" w:rsidRDefault="00BB3E26" w:rsidP="003727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Yes, </w:t>
      </w:r>
      <w:r w:rsidR="00903216">
        <w:rPr>
          <w:rFonts w:ascii="Lora" w:eastAsia="Arial Unicode MS" w:hAnsi="Lora" w:cs="Arial"/>
          <w:color w:val="000000"/>
          <w:sz w:val="24"/>
          <w:szCs w:val="24"/>
          <w:bdr w:val="nil"/>
        </w:rPr>
        <w:t>He had tears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C07BD2" w14:textId="77777777" w:rsidR="00BB3E26" w:rsidRDefault="00BB3E26" w:rsidP="003727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Yes, He had</w:t>
      </w:r>
      <w:r w:rsidR="009032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D8902C" w14:textId="506A7CE7" w:rsidR="00903216" w:rsidRDefault="00BB3E26" w:rsidP="003727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Yes, He had</w:t>
      </w:r>
      <w:r w:rsidR="009032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agony.</w:t>
      </w:r>
    </w:p>
    <w:p w14:paraId="73D147C7" w14:textId="0F23E707" w:rsidR="00903216" w:rsidRPr="00903216" w:rsidRDefault="00903216" w:rsidP="003727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BB3E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joy in His heart.</w:t>
      </w:r>
    </w:p>
    <w:p w14:paraId="3691094F" w14:textId="4C8F7095" w:rsidR="005001BD" w:rsidRDefault="00BB3E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9032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steadfast in sorrow.</w:t>
      </w:r>
    </w:p>
    <w:p w14:paraId="05B95978" w14:textId="21F1F358" w:rsidR="00903216" w:rsidRDefault="00903216" w:rsidP="009032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16:20</w:t>
      </w:r>
    </w:p>
    <w:p w14:paraId="643C338B" w14:textId="4B3173C2" w:rsidR="00903216" w:rsidRPr="00855EBF" w:rsidRDefault="00903216" w:rsidP="009032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turn our sorrow to joy.</w:t>
      </w:r>
    </w:p>
    <w:p w14:paraId="751EEC9E" w14:textId="338B56B2" w:rsidR="00855EBF" w:rsidRDefault="009032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triumphant in tribulation.</w:t>
      </w:r>
    </w:p>
    <w:p w14:paraId="1F11C049" w14:textId="2F127254" w:rsidR="00903216" w:rsidRDefault="00903216" w:rsidP="009032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16:33</w:t>
      </w:r>
    </w:p>
    <w:p w14:paraId="5C19412B" w14:textId="04F84CF5" w:rsidR="00903216" w:rsidRDefault="002A3DAF" w:rsidP="009032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as believers, w</w:t>
      </w:r>
      <w:r w:rsidR="00903216">
        <w:rPr>
          <w:rFonts w:ascii="Lora" w:eastAsia="Arial Unicode MS" w:hAnsi="Lora" w:cs="Arial"/>
          <w:color w:val="000000"/>
          <w:sz w:val="24"/>
          <w:szCs w:val="24"/>
          <w:bdr w:val="nil"/>
        </w:rPr>
        <w:t>e are not going to escape without tribulation.</w:t>
      </w:r>
    </w:p>
    <w:p w14:paraId="578C374D" w14:textId="0153A561" w:rsidR="00903216" w:rsidRDefault="00903216" w:rsidP="009032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7:4</w:t>
      </w:r>
    </w:p>
    <w:p w14:paraId="00FC3429" w14:textId="7D26E039" w:rsidR="0023125E" w:rsidRPr="00855EBF" w:rsidRDefault="0023125E" w:rsidP="002312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Joyful in tribulation.</w:t>
      </w:r>
    </w:p>
    <w:p w14:paraId="3E687032" w14:textId="4B1AFE47" w:rsidR="00855EBF" w:rsidRDefault="00DD5AD2" w:rsidP="009032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and Silas</w:t>
      </w:r>
      <w:r w:rsidR="001E3B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prison at midnight, </w:t>
      </w:r>
      <w:r w:rsidR="001E3B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3125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ng praises to the Lord.</w:t>
      </w:r>
    </w:p>
    <w:p w14:paraId="4861EBB0" w14:textId="0F02FCE0" w:rsidR="00DD5AD2" w:rsidRDefault="00DD5AD2" w:rsidP="00DD5A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16:25</w:t>
      </w:r>
    </w:p>
    <w:p w14:paraId="597B183F" w14:textId="4B6D470A" w:rsidR="00DD5AD2" w:rsidRPr="00855EBF" w:rsidRDefault="00DD5AD2" w:rsidP="00DD5A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sing praises to the Lord triumphantly unless we have joy in our hearts.</w:t>
      </w:r>
    </w:p>
    <w:p w14:paraId="47A4FF50" w14:textId="7DFC9110" w:rsidR="00855EBF" w:rsidRDefault="00DD5A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lasting in losses.</w:t>
      </w:r>
    </w:p>
    <w:p w14:paraId="2EF743F8" w14:textId="299DD888" w:rsidR="00DD5AD2" w:rsidRPr="00BB3E26" w:rsidRDefault="00DD5AD2" w:rsidP="00BB3E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lost something?</w:t>
      </w:r>
    </w:p>
    <w:p w14:paraId="713C61A9" w14:textId="4171E4A0" w:rsidR="00DE78A4" w:rsidRPr="00286450" w:rsidRDefault="00286450" w:rsidP="002864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Have things that you need or want been taken from you?</w:t>
      </w:r>
    </w:p>
    <w:p w14:paraId="54E40257" w14:textId="6243CFAE" w:rsidR="00BB3E26" w:rsidRDefault="00DE78A4" w:rsidP="00BB3E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286450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happened to the Hebrew</w:t>
      </w:r>
      <w:r w:rsidR="002864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268143" w14:textId="392EE827" w:rsidR="00DE78A4" w:rsidRPr="00BB3E26" w:rsidRDefault="00DE78A4" w:rsidP="00BB3E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3E26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10:34</w:t>
      </w:r>
      <w:r w:rsidR="00BB3E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tells us that they took joyfully the spoiling of their goods.</w:t>
      </w:r>
    </w:p>
    <w:p w14:paraId="1FE36F0A" w14:textId="6180E4BA" w:rsidR="00855EBF" w:rsidRPr="00855EBF" w:rsidRDefault="00DE78A4" w:rsidP="00DE78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goods go and you lose your joy, then you were getting your joy in the wrong place.</w:t>
      </w:r>
    </w:p>
    <w:p w14:paraId="535592F3" w14:textId="38ACD2AD" w:rsidR="00DE78A4" w:rsidRPr="00DE78A4" w:rsidRDefault="00DE78A4" w:rsidP="00DE78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joy was in your circumstances and what you ha</w:t>
      </w:r>
      <w:r w:rsidR="00286450">
        <w:rPr>
          <w:rFonts w:ascii="Lora" w:eastAsia="Arial Unicode MS" w:hAnsi="Lora" w:cs="Arial"/>
          <w:color w:val="000000"/>
          <w:sz w:val="24"/>
          <w:szCs w:val="24"/>
          <w:bdr w:val="nil"/>
        </w:rPr>
        <w:t>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rather than </w:t>
      </w:r>
      <w:r w:rsidR="002028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He is.</w:t>
      </w:r>
    </w:p>
    <w:p w14:paraId="77C99243" w14:textId="1F80C6E0" w:rsidR="00DE78A4" w:rsidRDefault="00DE78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abundant in affliction.</w:t>
      </w:r>
    </w:p>
    <w:p w14:paraId="63FE489A" w14:textId="383EFC95" w:rsidR="00DE78A4" w:rsidRDefault="00DE78A4" w:rsidP="00DE78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1:6</w:t>
      </w:r>
    </w:p>
    <w:p w14:paraId="1C06A7B7" w14:textId="799CABD6" w:rsidR="00855EBF" w:rsidRPr="00743B43" w:rsidRDefault="00DE78A4" w:rsidP="0074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Affliction is linked with joy.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668D1FC" w:rsidR="00855EBF" w:rsidRPr="00855EBF" w:rsidRDefault="00DE78A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</w:t>
      </w:r>
      <w:r w:rsidR="0063347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joy of jesus is abundant joy</w:t>
      </w:r>
    </w:p>
    <w:p w14:paraId="4E57C968" w14:textId="055C24E7" w:rsidR="00855EBF" w:rsidRDefault="00DE78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1B5E08C6" w14:textId="40D1F5FF" w:rsidR="00372786" w:rsidRDefault="00372786" w:rsidP="003727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go back and see what Jesus spoke, there we will </w:t>
      </w:r>
      <w:r w:rsidR="001E3B91">
        <w:rPr>
          <w:rFonts w:ascii="Lora" w:eastAsia="Arial Unicode MS" w:hAnsi="Lora" w:cs="Arial"/>
          <w:color w:val="000000"/>
          <w:sz w:val="24"/>
          <w:szCs w:val="24"/>
          <w:bdr w:val="nil"/>
        </w:rPr>
        <w:t>find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recipe for joy.</w:t>
      </w:r>
    </w:p>
    <w:p w14:paraId="313BF824" w14:textId="63220FDA" w:rsidR="00372786" w:rsidRDefault="003727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speaks of Himself as a vine, and He speaks of us as the branches.</w:t>
      </w:r>
    </w:p>
    <w:p w14:paraId="5FF4E533" w14:textId="016E03B3" w:rsidR="00E36378" w:rsidRPr="00372786" w:rsidRDefault="00E36378" w:rsidP="003727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15:1-11</w:t>
      </w:r>
    </w:p>
    <w:p w14:paraId="18D68482" w14:textId="2571C5CA" w:rsidR="005001BD" w:rsidRDefault="00E36378" w:rsidP="002B1C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is to abide in the vine.</w:t>
      </w:r>
    </w:p>
    <w:p w14:paraId="3BB49F34" w14:textId="445D5C58" w:rsidR="00E36378" w:rsidRDefault="00E36378" w:rsidP="002B1C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branch abides in the vine</w:t>
      </w:r>
      <w:r w:rsidR="00AA3E1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joy.</w:t>
      </w:r>
    </w:p>
    <w:p w14:paraId="78A62E03" w14:textId="604A40FF" w:rsidR="005001BD" w:rsidRDefault="00AA3E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="00145705">
        <w:rPr>
          <w:rFonts w:ascii="Lora" w:eastAsia="Arial Unicode MS" w:hAnsi="Lora" w:cs="Arial"/>
          <w:color w:val="000000"/>
          <w:sz w:val="24"/>
          <w:szCs w:val="24"/>
          <w:bdr w:val="nil"/>
        </w:rPr>
        <w:t>to abide in Jesus:</w:t>
      </w:r>
    </w:p>
    <w:p w14:paraId="4710F583" w14:textId="14FEF6F6" w:rsidR="00E36378" w:rsidRDefault="00AA3E1B" w:rsidP="00E363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36378">
        <w:rPr>
          <w:rFonts w:ascii="Lora" w:eastAsia="Arial Unicode MS" w:hAnsi="Lora" w:cs="Arial"/>
          <w:color w:val="000000"/>
          <w:sz w:val="24"/>
          <w:szCs w:val="24"/>
          <w:bdr w:val="nil"/>
        </w:rPr>
        <w:t>urrender</w:t>
      </w:r>
    </w:p>
    <w:p w14:paraId="76FBEC7E" w14:textId="2B273065" w:rsidR="002B1C89" w:rsidRDefault="00E36378" w:rsidP="003727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15:4-5</w:t>
      </w:r>
    </w:p>
    <w:p w14:paraId="197851B5" w14:textId="708C2D29" w:rsidR="00AA3E1B" w:rsidRDefault="00AA3E1B" w:rsidP="00AA3E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vine is the Lord Jesus.</w:t>
      </w:r>
    </w:p>
    <w:p w14:paraId="4CAD7E65" w14:textId="7E1855D1" w:rsidR="00AA3E1B" w:rsidRPr="00372786" w:rsidRDefault="00AA3E1B" w:rsidP="00AA3E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is us.</w:t>
      </w:r>
    </w:p>
    <w:p w14:paraId="5E01AA15" w14:textId="3BEB0FFA" w:rsidR="00E36378" w:rsidRDefault="00E36378" w:rsidP="00E363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branch exists for one reason</w:t>
      </w:r>
      <w:r w:rsidR="004B175E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AA3E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vine.</w:t>
      </w:r>
    </w:p>
    <w:p w14:paraId="373B726B" w14:textId="77777777" w:rsidR="00B87635" w:rsidRDefault="00E36378" w:rsidP="00B876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make</w:t>
      </w:r>
      <w:r w:rsidR="002B1C8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full surrender to the vine.</w:t>
      </w:r>
    </w:p>
    <w:p w14:paraId="76212A9A" w14:textId="77777777" w:rsidR="00B87635" w:rsidRDefault="00E36378" w:rsidP="00B876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7635">
        <w:rPr>
          <w:rFonts w:ascii="Lora" w:eastAsia="Arial Unicode MS" w:hAnsi="Lora" w:cs="Arial"/>
          <w:color w:val="000000"/>
          <w:sz w:val="24"/>
          <w:szCs w:val="24"/>
          <w:bdr w:val="nil"/>
        </w:rPr>
        <w:t>We must totally and completely abide in the vine.</w:t>
      </w:r>
    </w:p>
    <w:p w14:paraId="28DF2667" w14:textId="77777777" w:rsidR="00B87635" w:rsidRDefault="00E36378" w:rsidP="007B08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7635"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</w:t>
      </w:r>
      <w:r w:rsidR="00286450" w:rsidRPr="00B8763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876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we are not going to have joy.</w:t>
      </w:r>
    </w:p>
    <w:p w14:paraId="12997FBA" w14:textId="1DF3A393" w:rsidR="006767C6" w:rsidRDefault="006767C6" w:rsidP="00B876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abide by a full surrender.</w:t>
      </w:r>
    </w:p>
    <w:p w14:paraId="4253EE47" w14:textId="42C0934D" w:rsidR="00B87635" w:rsidRDefault="00B87635" w:rsidP="006767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7635"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made a full surrender?</w:t>
      </w:r>
    </w:p>
    <w:p w14:paraId="52896296" w14:textId="3FC5FC12" w:rsidR="00E36378" w:rsidRPr="001217CB" w:rsidRDefault="00B87635" w:rsidP="001217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7635">
        <w:rPr>
          <w:rFonts w:ascii="Lora" w:eastAsia="Arial Unicode MS" w:hAnsi="Lora" w:cs="Arial"/>
          <w:color w:val="000000"/>
          <w:sz w:val="24"/>
          <w:szCs w:val="24"/>
          <w:bdr w:val="nil"/>
        </w:rPr>
        <w:t>Surrender everything to Jesus Christ.</w:t>
      </w:r>
    </w:p>
    <w:p w14:paraId="2BB925C5" w14:textId="1454F883" w:rsidR="00855EBF" w:rsidRDefault="006767C6" w:rsidP="00E363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2B1C89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E36378">
        <w:rPr>
          <w:rFonts w:ascii="Lora" w:eastAsia="Arial Unicode MS" w:hAnsi="Lora" w:cs="Arial"/>
          <w:color w:val="000000"/>
          <w:sz w:val="24"/>
          <w:szCs w:val="24"/>
          <w:bdr w:val="nil"/>
        </w:rPr>
        <w:t>pendence</w:t>
      </w:r>
    </w:p>
    <w:p w14:paraId="7FE5A7DE" w14:textId="77777777" w:rsidR="007B0850" w:rsidRDefault="00E36378" w:rsidP="007B08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Jesus is given when we depend upon the Lord.</w:t>
      </w:r>
    </w:p>
    <w:p w14:paraId="360AFADD" w14:textId="77777777" w:rsidR="00D54626" w:rsidRDefault="00B94685" w:rsidP="007B08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08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15:5 </w:t>
      </w:r>
    </w:p>
    <w:p w14:paraId="2B45AA3B" w14:textId="1789AF8D" w:rsidR="00B94685" w:rsidRPr="007B0850" w:rsidRDefault="00D54626" w:rsidP="00D546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B94685" w:rsidRPr="007B0850">
        <w:rPr>
          <w:rFonts w:ascii="Lora" w:eastAsia="Arial Unicode MS" w:hAnsi="Lora" w:cs="Arial"/>
          <w:color w:val="000000"/>
          <w:sz w:val="24"/>
          <w:szCs w:val="24"/>
          <w:bdr w:val="nil"/>
        </w:rPr>
        <w:t>ithout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94685" w:rsidRPr="007B08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do nothing.</w:t>
      </w:r>
    </w:p>
    <w:p w14:paraId="1DB89F1F" w14:textId="265343DA" w:rsidR="00B94685" w:rsidRDefault="00B94685" w:rsidP="00873E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branch can do nothing without a vine.</w:t>
      </w:r>
    </w:p>
    <w:p w14:paraId="7D5F0CE7" w14:textId="77777777" w:rsidR="002B1C89" w:rsidRDefault="00B94685" w:rsidP="00873E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makes a full surrender</w:t>
      </w:r>
      <w:r w:rsidR="002B1C8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C1E73C" w14:textId="76D96D75" w:rsidR="00B94685" w:rsidRDefault="002B1C89" w:rsidP="00873E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94685">
        <w:rPr>
          <w:rFonts w:ascii="Lora" w:eastAsia="Arial Unicode MS" w:hAnsi="Lora" w:cs="Arial"/>
          <w:color w:val="000000"/>
          <w:sz w:val="24"/>
          <w:szCs w:val="24"/>
          <w:bdr w:val="nil"/>
        </w:rPr>
        <w:t>hat full surrender turns to an absolute dependence upon the Lord.</w:t>
      </w:r>
    </w:p>
    <w:p w14:paraId="2D290537" w14:textId="08C15A0E" w:rsidR="00B94685" w:rsidRDefault="00B94685" w:rsidP="00B946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think that we are something, then God is not everything.</w:t>
      </w:r>
    </w:p>
    <w:p w14:paraId="67F50182" w14:textId="14371FCD" w:rsidR="00B94685" w:rsidRPr="00B94685" w:rsidRDefault="00B94685" w:rsidP="00B946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be everything until we become nothing.</w:t>
      </w:r>
    </w:p>
    <w:p w14:paraId="78EAB79A" w14:textId="382D5650" w:rsidR="00855EBF" w:rsidRPr="00855EBF" w:rsidRDefault="00B94685" w:rsidP="00B946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specializes in making something out of nothing when we abide in the Lord.</w:t>
      </w:r>
    </w:p>
    <w:p w14:paraId="5F928242" w14:textId="1ACE7576" w:rsidR="00855EBF" w:rsidRDefault="001217CB" w:rsidP="00B94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</w:t>
      </w:r>
      <w:r w:rsidR="00B94685">
        <w:rPr>
          <w:rFonts w:ascii="Lora" w:eastAsia="Arial Unicode MS" w:hAnsi="Lora" w:cs="Arial"/>
          <w:color w:val="000000"/>
          <w:sz w:val="24"/>
          <w:szCs w:val="24"/>
          <w:bdr w:val="nil"/>
        </w:rPr>
        <w:t>est</w:t>
      </w:r>
    </w:p>
    <w:p w14:paraId="4D92EEC9" w14:textId="35CD98D4" w:rsidR="00B94685" w:rsidRDefault="00B94685" w:rsidP="00B946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15:9</w:t>
      </w:r>
    </w:p>
    <w:p w14:paraId="0A52F789" w14:textId="2D78713C" w:rsidR="00B94685" w:rsidRDefault="00B94685" w:rsidP="00B946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rest in His love.</w:t>
      </w:r>
    </w:p>
    <w:p w14:paraId="6BCA5751" w14:textId="45F30BA7" w:rsidR="00B94685" w:rsidRDefault="002B1C89" w:rsidP="00B946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B946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loves you.</w:t>
      </w:r>
    </w:p>
    <w:p w14:paraId="43028D36" w14:textId="4F59E21B" w:rsidR="007B0850" w:rsidRPr="007B0850" w:rsidRDefault="00B94685" w:rsidP="007B08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not rhetoric; that is rock-ribbed truth.</w:t>
      </w:r>
    </w:p>
    <w:p w14:paraId="0CA0849E" w14:textId="77777777" w:rsidR="007B0850" w:rsidRDefault="002B1C89" w:rsidP="007B08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0850">
        <w:rPr>
          <w:rFonts w:ascii="Lora" w:eastAsia="Arial Unicode MS" w:hAnsi="Lora" w:cs="Arial"/>
          <w:color w:val="000000"/>
          <w:sz w:val="24"/>
          <w:szCs w:val="24"/>
          <w:bdr w:val="nil"/>
        </w:rPr>
        <w:t>Let Him love you, and that will give you rest.</w:t>
      </w:r>
    </w:p>
    <w:p w14:paraId="4B54E622" w14:textId="19628F57" w:rsidR="00DE077B" w:rsidRPr="007B0850" w:rsidRDefault="007B0850" w:rsidP="007B08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object of His love.</w:t>
      </w:r>
    </w:p>
    <w:p w14:paraId="370B0199" w14:textId="6B39DECE" w:rsidR="00B94685" w:rsidRDefault="00B94685" w:rsidP="00B946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our concerns should be reduced to one</w:t>
      </w:r>
      <w:r w:rsidR="00873E2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is to abide in the vine.</w:t>
      </w:r>
    </w:p>
    <w:p w14:paraId="080A7BCA" w14:textId="20BD0726" w:rsidR="00B94685" w:rsidRDefault="00B94685" w:rsidP="00B946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we do that, worry has to go.</w:t>
      </w:r>
    </w:p>
    <w:p w14:paraId="5EAA0539" w14:textId="479DA010" w:rsidR="00B94685" w:rsidRDefault="00AC6532" w:rsidP="00B9468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it is summertime and the branch needs a drink of water, it does </w:t>
      </w:r>
      <w:r w:rsidR="000D56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worry about where </w:t>
      </w:r>
      <w:r w:rsidR="000D5618">
        <w:rPr>
          <w:rFonts w:ascii="Lora" w:eastAsia="Arial Unicode MS" w:hAnsi="Lora" w:cs="Arial"/>
          <w:color w:val="000000"/>
          <w:sz w:val="24"/>
          <w:szCs w:val="24"/>
          <w:bdr w:val="nil"/>
        </w:rPr>
        <w:t>the water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comes from.</w:t>
      </w:r>
    </w:p>
    <w:p w14:paraId="0033CB88" w14:textId="77777777" w:rsidR="00873E29" w:rsidRDefault="00AC6532" w:rsidP="00873E2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vine’s business.</w:t>
      </w:r>
    </w:p>
    <w:p w14:paraId="5DF971C1" w14:textId="77777777" w:rsidR="00873E29" w:rsidRDefault="00873E29" w:rsidP="00873E2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3E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branch </w:t>
      </w:r>
      <w:r w:rsidR="00DE077B" w:rsidRPr="00873E29">
        <w:rPr>
          <w:rFonts w:ascii="Lora" w:eastAsia="Arial Unicode MS" w:hAnsi="Lora" w:cs="Arial"/>
          <w:color w:val="000000"/>
          <w:sz w:val="24"/>
          <w:szCs w:val="24"/>
          <w:bdr w:val="nil"/>
        </w:rPr>
        <w:t>abide</w:t>
      </w:r>
      <w:r w:rsidRPr="00873E2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E077B" w:rsidRPr="00873E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vine.</w:t>
      </w:r>
    </w:p>
    <w:p w14:paraId="5143D6E6" w14:textId="0E03EE3C" w:rsidR="00AC6532" w:rsidRPr="00873E29" w:rsidRDefault="00AC6532" w:rsidP="00873E2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3E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vine puts </w:t>
      </w:r>
      <w:r w:rsidR="00883A1D" w:rsidRPr="00873E29">
        <w:rPr>
          <w:rFonts w:ascii="Lora" w:eastAsia="Arial Unicode MS" w:hAnsi="Lora" w:cs="Arial"/>
          <w:color w:val="000000"/>
          <w:sz w:val="24"/>
          <w:szCs w:val="24"/>
          <w:bdr w:val="nil"/>
        </w:rPr>
        <w:t>His roots</w:t>
      </w:r>
      <w:r w:rsidRPr="00873E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down into the ground and brings up moisture for the branch’s wilted leaves.</w:t>
      </w:r>
    </w:p>
    <w:p w14:paraId="28FF8B08" w14:textId="44521424" w:rsidR="00DE077B" w:rsidRPr="00DE077B" w:rsidRDefault="000D5618" w:rsidP="007B08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it’s</w:t>
      </w:r>
      <w:r w:rsidR="00AC65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springtime and the branch needs buds, it does not worry about where the buds are going to come from.</w:t>
      </w:r>
    </w:p>
    <w:p w14:paraId="6A520160" w14:textId="6EB2C334" w:rsidR="00AC6532" w:rsidRPr="00AC6532" w:rsidRDefault="00AC6532" w:rsidP="007B085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abides in the vine.</w:t>
      </w:r>
    </w:p>
    <w:p w14:paraId="33EF7824" w14:textId="4E9BC570" w:rsidR="00873E29" w:rsidRDefault="00AC6532" w:rsidP="007B08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time of harvest comes, the branch does not worry about the grapes</w:t>
      </w:r>
      <w:r w:rsidR="00873E2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D0B655" w14:textId="12B3CCE8" w:rsidR="00AC6532" w:rsidRDefault="00873E29" w:rsidP="007B085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worry about</w:t>
      </w:r>
      <w:r w:rsidR="00AC65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big, how few, or how sweet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grapes will be.</w:t>
      </w:r>
    </w:p>
    <w:p w14:paraId="417FDA9D" w14:textId="71B1A9A4" w:rsidR="00AC6532" w:rsidRDefault="00AC6532" w:rsidP="007B085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the branch</w:t>
      </w:r>
      <w:r w:rsidR="000D5618">
        <w:rPr>
          <w:rFonts w:ascii="Lora" w:eastAsia="Arial Unicode MS" w:hAnsi="Lora" w:cs="Arial"/>
          <w:color w:val="000000"/>
          <w:sz w:val="24"/>
          <w:szCs w:val="24"/>
          <w:bdr w:val="nil"/>
        </w:rPr>
        <w:t>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business; the branch does not produce the fruit.</w:t>
      </w:r>
    </w:p>
    <w:p w14:paraId="591557E3" w14:textId="6314252D" w:rsidR="00AC6532" w:rsidRDefault="00AC6532" w:rsidP="007B085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2367D41F" w14:textId="4FF7EFD7" w:rsidR="00AC6532" w:rsidRDefault="00AC6532" w:rsidP="007B0850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 is joy.</w:t>
      </w:r>
    </w:p>
    <w:p w14:paraId="5D9D158F" w14:textId="4B1B30B4" w:rsidR="00AC6532" w:rsidRPr="000D5618" w:rsidRDefault="00AC6532" w:rsidP="000D5618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0D5618">
        <w:rPr>
          <w:rFonts w:ascii="Lora" w:eastAsia="Arial Unicode MS" w:hAnsi="Lora" w:cs="Arial"/>
          <w:color w:val="000000"/>
          <w:sz w:val="24"/>
          <w:szCs w:val="24"/>
          <w:bdr w:val="nil"/>
        </w:rPr>
        <w:t>cannot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create that joy.</w:t>
      </w:r>
    </w:p>
    <w:p w14:paraId="64E7837B" w14:textId="4E2B2F94" w:rsidR="00AC6532" w:rsidRDefault="00AC6532" w:rsidP="00AC6532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abide.</w:t>
      </w:r>
    </w:p>
    <w:p w14:paraId="03A01681" w14:textId="3D547859" w:rsidR="00AC6532" w:rsidRPr="007B0850" w:rsidRDefault="00AC6532" w:rsidP="007B085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0850">
        <w:rPr>
          <w:rFonts w:ascii="Lora" w:eastAsia="Arial Unicode MS" w:hAnsi="Lora" w:cs="Arial"/>
          <w:color w:val="000000"/>
          <w:sz w:val="24"/>
          <w:szCs w:val="24"/>
          <w:bdr w:val="nil"/>
        </w:rPr>
        <w:t>The grapes</w:t>
      </w:r>
      <w:r w:rsidR="007B0850" w:rsidRPr="007B08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(the fruit) </w:t>
      </w:r>
      <w:r w:rsidRPr="007B0850">
        <w:rPr>
          <w:rFonts w:ascii="Lora" w:eastAsia="Arial Unicode MS" w:hAnsi="Lora" w:cs="Arial"/>
          <w:color w:val="000000"/>
          <w:sz w:val="24"/>
          <w:szCs w:val="24"/>
          <w:bdr w:val="nil"/>
        </w:rPr>
        <w:t>are His</w:t>
      </w:r>
      <w:r w:rsidR="000D561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7B08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not ours.</w:t>
      </w:r>
    </w:p>
    <w:p w14:paraId="24E258B7" w14:textId="1DCDF34F" w:rsidR="00AC6532" w:rsidRDefault="00AC6532" w:rsidP="007B0850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0850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produce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hem; we simply bear them.</w:t>
      </w:r>
    </w:p>
    <w:p w14:paraId="39EFC6C0" w14:textId="279CEF98" w:rsidR="00AC6532" w:rsidRDefault="00D54626" w:rsidP="00AC65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AC6532">
        <w:rPr>
          <w:rFonts w:ascii="Lora" w:eastAsia="Arial Unicode MS" w:hAnsi="Lora" w:cs="Arial"/>
          <w:color w:val="000000"/>
          <w:sz w:val="24"/>
          <w:szCs w:val="24"/>
          <w:bdr w:val="nil"/>
        </w:rPr>
        <w:t>bedience</w:t>
      </w:r>
    </w:p>
    <w:p w14:paraId="0E646C85" w14:textId="774912FE" w:rsidR="00DE077B" w:rsidRPr="00E07AAC" w:rsidRDefault="00DE077B" w:rsidP="00E07A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7AAC"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16F4CBD4" w14:textId="6C99B6C9" w:rsidR="00E07AAC" w:rsidRDefault="00E07AAC" w:rsidP="000D56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spoke of obedience.</w:t>
      </w:r>
    </w:p>
    <w:p w14:paraId="60062FA8" w14:textId="28E08E15" w:rsidR="000D5618" w:rsidRDefault="000D5618" w:rsidP="00AC65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15:10</w:t>
      </w:r>
    </w:p>
    <w:p w14:paraId="736CCC1F" w14:textId="17F5CCC5" w:rsidR="00AC6532" w:rsidRPr="000D5618" w:rsidRDefault="00AC6532" w:rsidP="000D56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5618">
        <w:rPr>
          <w:rFonts w:ascii="Lora" w:eastAsia="Arial Unicode MS" w:hAnsi="Lora" w:cs="Arial"/>
          <w:color w:val="000000"/>
          <w:sz w:val="24"/>
          <w:szCs w:val="24"/>
          <w:bdr w:val="nil"/>
        </w:rPr>
        <w:t>Jesus spoke of His joy because He kept the commandments of the Father.</w:t>
      </w:r>
    </w:p>
    <w:p w14:paraId="4408A693" w14:textId="0E3D2752" w:rsidR="00AC6532" w:rsidRDefault="00AC6532" w:rsidP="00AC65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14:15</w:t>
      </w:r>
    </w:p>
    <w:p w14:paraId="17731443" w14:textId="6069C556" w:rsidR="00AC6532" w:rsidRPr="00855EBF" w:rsidRDefault="00AC6532" w:rsidP="00AC65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14:21</w:t>
      </w:r>
    </w:p>
    <w:p w14:paraId="283D306B" w14:textId="77777777" w:rsidR="00DE077B" w:rsidRDefault="00901899" w:rsidP="00AC65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manifestation of God’s presence in our hearts is joy</w:t>
      </w:r>
      <w:r w:rsidR="00DE077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9C0CCC" w14:textId="701D4E89" w:rsidR="00855EBF" w:rsidRDefault="00DE077B" w:rsidP="00DE07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joy unspeakable and full of glory</w:t>
      </w:r>
      <w:r w:rsidR="009018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 obey the Lord.</w:t>
      </w:r>
    </w:p>
    <w:p w14:paraId="0B7D7CE0" w14:textId="1D036DED" w:rsidR="00AC6532" w:rsidRDefault="001804FD" w:rsidP="009018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901899">
        <w:rPr>
          <w:rFonts w:ascii="Lora" w:eastAsia="Arial Unicode MS" w:hAnsi="Lora" w:cs="Arial"/>
          <w:color w:val="000000"/>
          <w:sz w:val="24"/>
          <w:szCs w:val="24"/>
          <w:bdr w:val="nil"/>
        </w:rPr>
        <w:t>ejoicing</w:t>
      </w:r>
    </w:p>
    <w:p w14:paraId="1EE908EB" w14:textId="027562F1" w:rsidR="00901899" w:rsidRDefault="00901899" w:rsidP="009018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41C4E588" w14:textId="12B2EA0A" w:rsidR="00901899" w:rsidRDefault="00901899" w:rsidP="009018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problems and heartaches.</w:t>
      </w:r>
    </w:p>
    <w:p w14:paraId="69967BD8" w14:textId="5D215D08" w:rsidR="00901899" w:rsidRPr="00901899" w:rsidRDefault="00901899" w:rsidP="009018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</w:t>
      </w:r>
      <w:r w:rsidR="00E07AAC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why we need joy.</w:t>
      </w:r>
    </w:p>
    <w:p w14:paraId="0825E132" w14:textId="2B2C8DE1" w:rsidR="00901899" w:rsidRDefault="00901899" w:rsidP="00DE07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10:20</w:t>
      </w:r>
    </w:p>
    <w:p w14:paraId="492D76B9" w14:textId="145087F4" w:rsidR="00637A3B" w:rsidRDefault="00637A3B" w:rsidP="00637A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rejoice because our name is written in Heaven.</w:t>
      </w:r>
      <w:bookmarkStart w:id="0" w:name="_GoBack"/>
      <w:bookmarkEnd w:id="0"/>
    </w:p>
    <w:p w14:paraId="62609C2D" w14:textId="7F4F5B5B" w:rsidR="00DE077B" w:rsidRDefault="00DE077B" w:rsidP="00DE07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your name written in Heaven?</w:t>
      </w:r>
    </w:p>
    <w:p w14:paraId="57769177" w14:textId="60717955" w:rsidR="00DE077B" w:rsidRPr="00DE077B" w:rsidRDefault="00280419" w:rsidP="0028041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this will do you no good unless your name is written in Heaven.</w:t>
      </w:r>
    </w:p>
    <w:p w14:paraId="46D82CF5" w14:textId="77777777" w:rsidR="00DE077B" w:rsidRDefault="00901899" w:rsidP="001804F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have your name written in Heaven and go to Heaven second-class without joy.</w:t>
      </w:r>
    </w:p>
    <w:p w14:paraId="481B25CC" w14:textId="4979A24F" w:rsidR="00901899" w:rsidRPr="001804FD" w:rsidRDefault="00883A1D" w:rsidP="001804F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901899" w:rsidRPr="00DE07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your name is written in Heaven,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901899" w:rsidRPr="00DE077B">
        <w:rPr>
          <w:rFonts w:ascii="Lora" w:eastAsia="Arial Unicode MS" w:hAnsi="Lora" w:cs="Arial"/>
          <w:color w:val="000000"/>
          <w:sz w:val="24"/>
          <w:szCs w:val="24"/>
          <w:bdr w:val="nil"/>
        </w:rPr>
        <w:t>you can know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901899" w:rsidRPr="00DE07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80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 what may, </w:t>
      </w:r>
      <w:r w:rsidR="00901899" w:rsidRPr="00DE07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</w:t>
      </w:r>
      <w:r w:rsidR="00901899" w:rsidRPr="00E07AAC">
        <w:rPr>
          <w:rFonts w:ascii="Lora" w:eastAsia="Arial Unicode MS" w:hAnsi="Lora" w:cs="Arial"/>
          <w:color w:val="000000"/>
          <w:sz w:val="24"/>
          <w:szCs w:val="24"/>
          <w:bdr w:val="nil"/>
        </w:rPr>
        <w:t>Heaven</w:t>
      </w:r>
      <w:r w:rsidR="001804FD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901899" w:rsidRPr="00E07AAC">
        <w:rPr>
          <w:rFonts w:ascii="Lora" w:eastAsia="Arial Unicode MS" w:hAnsi="Lora" w:cs="Arial"/>
          <w:color w:val="000000"/>
          <w:sz w:val="24"/>
          <w:szCs w:val="24"/>
          <w:bdr w:val="nil"/>
        </w:rPr>
        <w:t>born and Heaven</w:t>
      </w:r>
      <w:r w:rsidR="001804FD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901899" w:rsidRPr="00E07AAC">
        <w:rPr>
          <w:rFonts w:ascii="Lora" w:eastAsia="Arial Unicode MS" w:hAnsi="Lora" w:cs="Arial"/>
          <w:color w:val="000000"/>
          <w:sz w:val="24"/>
          <w:szCs w:val="24"/>
          <w:bdr w:val="nil"/>
        </w:rPr>
        <w:t>bound.</w:t>
      </w:r>
      <w:r w:rsidR="00901899" w:rsidRPr="001804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1A7EFD1" w14:textId="3A91F636" w:rsidR="005001BD" w:rsidRPr="001804FD" w:rsidRDefault="001804FD" w:rsidP="001804F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you can rejoice that your name is written in Heaven.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D218447" w:rsidR="00855EBF" w:rsidRDefault="009018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genuine joy, life is meaningless.</w:t>
      </w:r>
    </w:p>
    <w:p w14:paraId="06B8EF63" w14:textId="16A57399" w:rsidR="00901899" w:rsidRDefault="009018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only found in Jesus.</w:t>
      </w:r>
    </w:p>
    <w:p w14:paraId="7FC28A6E" w14:textId="69EBC1A5" w:rsidR="00901899" w:rsidRDefault="00901899" w:rsidP="009018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479B9C62" w14:textId="4491D2BF" w:rsidR="00901899" w:rsidRDefault="00901899" w:rsidP="009018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joy </w:t>
      </w:r>
      <w:r w:rsidR="00883A1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</w:t>
      </w:r>
      <w:r w:rsidR="00883A1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His, </w:t>
      </w:r>
      <w:r w:rsidR="00883A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supernatural joy of Jesus Christ.</w:t>
      </w:r>
    </w:p>
    <w:p w14:paraId="5F5CD42E" w14:textId="04583970" w:rsidR="005001BD" w:rsidRDefault="009018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saved and have let the devil take the joy out of your life, then repent of it and surrender to Jesus.</w:t>
      </w:r>
    </w:p>
    <w:p w14:paraId="26559F2C" w14:textId="721215A0" w:rsidR="00901899" w:rsidRDefault="00901899" w:rsidP="009018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Depend upon the Lord Jesus</w:t>
      </w:r>
      <w:r w:rsidR="000733D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rest in Him.</w:t>
      </w:r>
    </w:p>
    <w:p w14:paraId="6DE7B868" w14:textId="3AD4A0B9" w:rsidR="00901899" w:rsidRDefault="00901899" w:rsidP="009018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Obey the Lord Jesus</w:t>
      </w:r>
      <w:r w:rsidR="000733D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let joy be renewed in your heart and in your life.</w:t>
      </w:r>
    </w:p>
    <w:p w14:paraId="7E9B5E9B" w14:textId="16C3CE77" w:rsidR="00901899" w:rsidRDefault="00901899" w:rsidP="009018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called abiding in Jesus.</w:t>
      </w:r>
    </w:p>
    <w:p w14:paraId="0744DA02" w14:textId="27F25395" w:rsidR="005001BD" w:rsidRDefault="009018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never received Jesus, then all of this is impossible to you until you take the first step</w:t>
      </w:r>
      <w:r w:rsidR="00883A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AAE2E73" w14:textId="62DAC5D0" w:rsidR="00901899" w:rsidRDefault="00901899" w:rsidP="009018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you give your heart to Jesus Christ, </w:t>
      </w:r>
      <w:r w:rsidR="000733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puts your name in His book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Heaven.</w:t>
      </w:r>
    </w:p>
    <w:p w14:paraId="01A5C413" w14:textId="6F52FB81" w:rsidR="00285F3A" w:rsidRDefault="00285F3A" w:rsidP="009018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will whisper </w:t>
      </w:r>
      <w:r w:rsidR="000733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to do it, but the devil is a liar.</w:t>
      </w:r>
    </w:p>
    <w:p w14:paraId="74097B0D" w14:textId="4A766A3E" w:rsidR="00285F3A" w:rsidRDefault="00285F3A" w:rsidP="00285F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suffer on a cross for you.</w:t>
      </w:r>
    </w:p>
    <w:p w14:paraId="3642DDBE" w14:textId="3FFDDE92" w:rsidR="00285F3A" w:rsidRDefault="00285F3A" w:rsidP="00285F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sweat bloo</w:t>
      </w:r>
      <w:r w:rsidR="00883A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Gethsemane for you.</w:t>
      </w:r>
    </w:p>
    <w:p w14:paraId="776C246A" w14:textId="2762E2D8" w:rsidR="005001BD" w:rsidRDefault="00285F3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says, “Come unto Me.”</w:t>
      </w:r>
    </w:p>
    <w:p w14:paraId="31083FF9" w14:textId="3BF37A57" w:rsidR="00855EBF" w:rsidRPr="000733D0" w:rsidRDefault="00285F3A" w:rsidP="000733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11:28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A0715" w14:textId="77777777" w:rsidR="00C5470D" w:rsidRDefault="00C5470D" w:rsidP="0031707C">
      <w:pPr>
        <w:spacing w:after="0" w:line="240" w:lineRule="auto"/>
      </w:pPr>
      <w:r>
        <w:separator/>
      </w:r>
    </w:p>
  </w:endnote>
  <w:endnote w:type="continuationSeparator" w:id="0">
    <w:p w14:paraId="49A7129D" w14:textId="77777777" w:rsidR="00C5470D" w:rsidRDefault="00C5470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37A3B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08978" w14:textId="77777777" w:rsidR="00C5470D" w:rsidRDefault="00C5470D" w:rsidP="0031707C">
      <w:pPr>
        <w:spacing w:after="0" w:line="240" w:lineRule="auto"/>
      </w:pPr>
      <w:r>
        <w:separator/>
      </w:r>
    </w:p>
  </w:footnote>
  <w:footnote w:type="continuationSeparator" w:id="0">
    <w:p w14:paraId="068A6F41" w14:textId="77777777" w:rsidR="00C5470D" w:rsidRDefault="00C5470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28B1FAA" w:rsidR="0031707C" w:rsidRPr="00FC5F26" w:rsidRDefault="00596DF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have fullness of joy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15:11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2488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733D0"/>
    <w:rsid w:val="0009538C"/>
    <w:rsid w:val="000968A4"/>
    <w:rsid w:val="000A7B1F"/>
    <w:rsid w:val="000D5618"/>
    <w:rsid w:val="00103BD9"/>
    <w:rsid w:val="001217CB"/>
    <w:rsid w:val="00137909"/>
    <w:rsid w:val="00145705"/>
    <w:rsid w:val="00152B44"/>
    <w:rsid w:val="001804FD"/>
    <w:rsid w:val="0018513C"/>
    <w:rsid w:val="001E3B91"/>
    <w:rsid w:val="002028D5"/>
    <w:rsid w:val="002217DD"/>
    <w:rsid w:val="00223CB4"/>
    <w:rsid w:val="00226799"/>
    <w:rsid w:val="0023125E"/>
    <w:rsid w:val="00280419"/>
    <w:rsid w:val="00285F3A"/>
    <w:rsid w:val="00286450"/>
    <w:rsid w:val="0029566B"/>
    <w:rsid w:val="002A3DAF"/>
    <w:rsid w:val="002B1C89"/>
    <w:rsid w:val="002E447D"/>
    <w:rsid w:val="003115CD"/>
    <w:rsid w:val="0031707C"/>
    <w:rsid w:val="00337641"/>
    <w:rsid w:val="00372786"/>
    <w:rsid w:val="003A2394"/>
    <w:rsid w:val="003F697B"/>
    <w:rsid w:val="00407D3D"/>
    <w:rsid w:val="00423BB2"/>
    <w:rsid w:val="00451EF0"/>
    <w:rsid w:val="004538FC"/>
    <w:rsid w:val="0046709E"/>
    <w:rsid w:val="004904C0"/>
    <w:rsid w:val="004B175E"/>
    <w:rsid w:val="004C4074"/>
    <w:rsid w:val="004D3834"/>
    <w:rsid w:val="005001BD"/>
    <w:rsid w:val="005206E9"/>
    <w:rsid w:val="00561A9E"/>
    <w:rsid w:val="00571975"/>
    <w:rsid w:val="00574B82"/>
    <w:rsid w:val="00596DFF"/>
    <w:rsid w:val="005C7A16"/>
    <w:rsid w:val="005E1D57"/>
    <w:rsid w:val="00617D09"/>
    <w:rsid w:val="00631203"/>
    <w:rsid w:val="0063347E"/>
    <w:rsid w:val="00637A3B"/>
    <w:rsid w:val="00657066"/>
    <w:rsid w:val="006767C6"/>
    <w:rsid w:val="007308E3"/>
    <w:rsid w:val="00743B43"/>
    <w:rsid w:val="0077724E"/>
    <w:rsid w:val="00781B3A"/>
    <w:rsid w:val="00783EB9"/>
    <w:rsid w:val="007B0850"/>
    <w:rsid w:val="007B5F9A"/>
    <w:rsid w:val="00803C3D"/>
    <w:rsid w:val="00855EBF"/>
    <w:rsid w:val="00856268"/>
    <w:rsid w:val="00873E29"/>
    <w:rsid w:val="00883A1D"/>
    <w:rsid w:val="008C16B4"/>
    <w:rsid w:val="008C507F"/>
    <w:rsid w:val="008F28CE"/>
    <w:rsid w:val="00901899"/>
    <w:rsid w:val="0090304F"/>
    <w:rsid w:val="00903216"/>
    <w:rsid w:val="0094322E"/>
    <w:rsid w:val="00982EFA"/>
    <w:rsid w:val="00997B8B"/>
    <w:rsid w:val="009B013A"/>
    <w:rsid w:val="00A413B3"/>
    <w:rsid w:val="00A862FF"/>
    <w:rsid w:val="00A91DF7"/>
    <w:rsid w:val="00AA3E1B"/>
    <w:rsid w:val="00AB78DB"/>
    <w:rsid w:val="00AC6532"/>
    <w:rsid w:val="00B25BE6"/>
    <w:rsid w:val="00B66EB0"/>
    <w:rsid w:val="00B83053"/>
    <w:rsid w:val="00B87635"/>
    <w:rsid w:val="00B94685"/>
    <w:rsid w:val="00BB3E26"/>
    <w:rsid w:val="00BC0345"/>
    <w:rsid w:val="00C21FD0"/>
    <w:rsid w:val="00C44218"/>
    <w:rsid w:val="00C5470D"/>
    <w:rsid w:val="00C72503"/>
    <w:rsid w:val="00C95923"/>
    <w:rsid w:val="00CA660E"/>
    <w:rsid w:val="00CE778B"/>
    <w:rsid w:val="00CF0D97"/>
    <w:rsid w:val="00D15A22"/>
    <w:rsid w:val="00D52913"/>
    <w:rsid w:val="00D54626"/>
    <w:rsid w:val="00D548EF"/>
    <w:rsid w:val="00D661C8"/>
    <w:rsid w:val="00DD5AD2"/>
    <w:rsid w:val="00DE077B"/>
    <w:rsid w:val="00DE78A4"/>
    <w:rsid w:val="00E07AAC"/>
    <w:rsid w:val="00E36378"/>
    <w:rsid w:val="00E828F3"/>
    <w:rsid w:val="00EE1A9A"/>
    <w:rsid w:val="00F27EDC"/>
    <w:rsid w:val="00F75F65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2023-08-14T20:28:00Z</dcterms:created>
  <dcterms:modified xsi:type="dcterms:W3CDTF">2023-09-14T03:28:00Z</dcterms:modified>
</cp:coreProperties>
</file>