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E4CDCD4" w:rsidR="005E1D57" w:rsidRPr="005E1D57" w:rsidRDefault="0001744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Biblical Faith:</w:t>
            </w:r>
            <w:r w:rsidR="00E12937">
              <w:rPr>
                <w:rFonts w:ascii="Montserrat" w:hAnsi="Montserrat"/>
                <w:color w:val="5B6670"/>
                <w:sz w:val="24"/>
                <w:szCs w:val="24"/>
              </w:rPr>
              <w:t xml:space="preserve"> What It Is and How to Have It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98355F4" w:rsidR="005E1D57" w:rsidRPr="005E1D57" w:rsidRDefault="00E1293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10:11-17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AA2E344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12937">
              <w:rPr>
                <w:rFonts w:ascii="Montserrat" w:hAnsi="Montserrat"/>
                <w:color w:val="5B6670"/>
                <w:sz w:val="24"/>
                <w:szCs w:val="24"/>
              </w:rPr>
              <w:t>1749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3C6FDB3" w:rsidR="00855EBF" w:rsidRDefault="00E129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measurement that will measure what we accomplish in our Christian life is faith.</w:t>
      </w:r>
    </w:p>
    <w:p w14:paraId="61F8E20C" w14:textId="55B1FE11" w:rsidR="00E12937" w:rsidRPr="00E12937" w:rsidRDefault="00E12937" w:rsidP="00E129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9:29</w:t>
      </w:r>
    </w:p>
    <w:p w14:paraId="5C43B1E0" w14:textId="3644A6F1" w:rsidR="00E12937" w:rsidRDefault="00E12937" w:rsidP="00E129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according to our fame, our feelings, our fortune, our friends or our fate, but according to our faith.</w:t>
      </w:r>
    </w:p>
    <w:p w14:paraId="33E00D37" w14:textId="3AECDDEB" w:rsidR="005001BD" w:rsidRDefault="00E129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the medium of exchange in the Kingdom of Heaven.</w:t>
      </w:r>
    </w:p>
    <w:p w14:paraId="2C0A5BC9" w14:textId="7B64005C" w:rsidR="00E12937" w:rsidRDefault="00E12937" w:rsidP="00E129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go to the grocery store, we use money to buy groceries.</w:t>
      </w:r>
    </w:p>
    <w:p w14:paraId="466EC401" w14:textId="11E25D1A" w:rsidR="00E12937" w:rsidRDefault="00E12937" w:rsidP="00E129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receive from God by faith.</w:t>
      </w:r>
    </w:p>
    <w:p w14:paraId="3567D29E" w14:textId="39455C7B" w:rsidR="005001BD" w:rsidRDefault="00E129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the greatest asset that we have; unbelief is the greatest stumbling block.</w:t>
      </w:r>
    </w:p>
    <w:p w14:paraId="34F9A577" w14:textId="14554F70" w:rsidR="00E12937" w:rsidRDefault="00E12937" w:rsidP="00E129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Unbelief is the chief wickedness.</w:t>
      </w:r>
    </w:p>
    <w:p w14:paraId="27D53F6D" w14:textId="007891F2" w:rsidR="00E12937" w:rsidRDefault="00E12937" w:rsidP="00E129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of all sins is unbelief.</w:t>
      </w:r>
    </w:p>
    <w:p w14:paraId="2C83A836" w14:textId="25E4CCE0" w:rsidR="00E12937" w:rsidRDefault="00E12937" w:rsidP="00E129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unbelief that caused Eve to sin against God in the Garden of Eden.</w:t>
      </w:r>
    </w:p>
    <w:p w14:paraId="55946E90" w14:textId="7D035E19" w:rsidR="00E12937" w:rsidRDefault="00E12937" w:rsidP="00E129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failed to believe the Word of God.</w:t>
      </w:r>
    </w:p>
    <w:p w14:paraId="1B584F3E" w14:textId="2393B5C7" w:rsidR="00E12937" w:rsidRDefault="009C4494" w:rsidP="00E129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unbelief that caused the Israelites not to go into the Promised Land.</w:t>
      </w:r>
    </w:p>
    <w:p w14:paraId="74B15228" w14:textId="2CC72119" w:rsidR="009C4494" w:rsidRDefault="009C4494" w:rsidP="009C44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3:19</w:t>
      </w:r>
    </w:p>
    <w:p w14:paraId="05E2D8C2" w14:textId="4B37ED89" w:rsidR="009C4494" w:rsidRDefault="009C4494" w:rsidP="00E129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unbelief that tied the hands of Jesus when He was in His own hometown.</w:t>
      </w:r>
    </w:p>
    <w:p w14:paraId="3BA083D3" w14:textId="6E4D7793" w:rsidR="009C4494" w:rsidRDefault="009C4494" w:rsidP="009C44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13:58</w:t>
      </w:r>
    </w:p>
    <w:p w14:paraId="4516383F" w14:textId="3947DF02" w:rsidR="00E12937" w:rsidRPr="009C4494" w:rsidRDefault="009C4494" w:rsidP="009C44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sovereign God has limited Himself to work according to the faith, the belief of the people of God.</w:t>
      </w:r>
    </w:p>
    <w:p w14:paraId="6B07D6DB" w14:textId="4A084D45" w:rsidR="00855EBF" w:rsidRDefault="009C44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Unbelief is the sin that sends people to Hell.</w:t>
      </w:r>
    </w:p>
    <w:p w14:paraId="3B891C58" w14:textId="7D1EC4E1" w:rsidR="009C4494" w:rsidRDefault="009C4494" w:rsidP="009C4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3:18</w:t>
      </w:r>
    </w:p>
    <w:p w14:paraId="2073DB75" w14:textId="4CD42D7A" w:rsidR="009C4494" w:rsidRPr="00855EBF" w:rsidRDefault="009C4494" w:rsidP="009C44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unbelief that shuts the door to Heaven.</w:t>
      </w:r>
    </w:p>
    <w:p w14:paraId="26CA7922" w14:textId="093C231E" w:rsidR="00855EBF" w:rsidRDefault="009C44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9:23</w:t>
      </w:r>
    </w:p>
    <w:p w14:paraId="631BEE8B" w14:textId="7BF395EE" w:rsidR="009C4494" w:rsidRPr="00855EBF" w:rsidRDefault="009C4494" w:rsidP="009C4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spiritual realm, if we do not believe, nothing is possible.</w:t>
      </w:r>
    </w:p>
    <w:p w14:paraId="4095E4A5" w14:textId="51D857B5" w:rsidR="00855EBF" w:rsidRDefault="009C44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1:17</w:t>
      </w:r>
    </w:p>
    <w:p w14:paraId="73A99A49" w14:textId="20FEBCCC" w:rsidR="009C4494" w:rsidRPr="00855EBF" w:rsidRDefault="009C4494" w:rsidP="009C4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we live physically by breathing and eating, we live spiritually by faith.</w:t>
      </w:r>
    </w:p>
    <w:p w14:paraId="517158DE" w14:textId="01A9D4BF" w:rsidR="00855EBF" w:rsidRDefault="009C44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10:11-17</w:t>
      </w:r>
    </w:p>
    <w:p w14:paraId="1CE27D44" w14:textId="21EF8375" w:rsidR="009C4494" w:rsidRPr="009C4494" w:rsidRDefault="009C4494" w:rsidP="009C4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“Shall not be ashamed” literally means that he will not be put to shame.</w:t>
      </w:r>
    </w:p>
    <w:p w14:paraId="42813BE3" w14:textId="77777777" w:rsidR="009C4494" w:rsidRDefault="009C44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blessings of God will come to us if we will learn to believe Him.</w:t>
      </w:r>
    </w:p>
    <w:p w14:paraId="5FFE2A27" w14:textId="34163973" w:rsidR="00855EBF" w:rsidRPr="009C4494" w:rsidRDefault="009C4494" w:rsidP="009C44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absolutely necessary that we learn how to believe God.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471071F" w:rsidR="00855EBF" w:rsidRPr="00855EBF" w:rsidRDefault="009C449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reality of biblical faith (romans 10:11)</w:t>
      </w:r>
    </w:p>
    <w:p w14:paraId="61FF4C0A" w14:textId="680993AD" w:rsidR="00855EBF" w:rsidRDefault="009C44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must have the right object to be real faith.</w:t>
      </w:r>
    </w:p>
    <w:p w14:paraId="52735420" w14:textId="4F58FB2A" w:rsidR="009C4494" w:rsidRDefault="009C4494" w:rsidP="009C4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10:11</w:t>
      </w:r>
    </w:p>
    <w:p w14:paraId="1A14FD1E" w14:textId="6A30ED3E" w:rsidR="005001BD" w:rsidRDefault="009C44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power in faith alone.</w:t>
      </w:r>
    </w:p>
    <w:p w14:paraId="720A5483" w14:textId="44F900FA" w:rsidR="009C4494" w:rsidRDefault="009C4494" w:rsidP="009C4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mystical or magical about just believing.</w:t>
      </w:r>
    </w:p>
    <w:p w14:paraId="323F2770" w14:textId="114F00FE" w:rsidR="005001BD" w:rsidRDefault="009C44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 better than its object.</w:t>
      </w:r>
    </w:p>
    <w:p w14:paraId="1EE5D18A" w14:textId="600FB76C" w:rsidR="009C4494" w:rsidRDefault="009C4494" w:rsidP="009C4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Misplaced faith is a dangerous thing.</w:t>
      </w:r>
    </w:p>
    <w:p w14:paraId="55FC9707" w14:textId="1B168262" w:rsidR="009C4494" w:rsidRDefault="009C4494" w:rsidP="009C4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not faith that moves mountains; it is God that moves mountains.</w:t>
      </w:r>
    </w:p>
    <w:p w14:paraId="4994BAD3" w14:textId="64FD2B44" w:rsid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11:22</w:t>
      </w:r>
    </w:p>
    <w:p w14:paraId="3FEDA66D" w14:textId="7C9D2BE3" w:rsidR="00B50AAE" w:rsidRP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3:15-16</w:t>
      </w:r>
    </w:p>
    <w:p w14:paraId="3BD8CEBA" w14:textId="2F43D009" w:rsidR="00855EBF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positive thinking.</w:t>
      </w:r>
    </w:p>
    <w:p w14:paraId="5790AFB3" w14:textId="3484FEAF" w:rsidR="00B50AAE" w:rsidRPr="00855EBF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make faith just simply positive thinking, </w:t>
      </w:r>
      <w:r w:rsidR="006051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get discouraged.</w:t>
      </w:r>
    </w:p>
    <w:p w14:paraId="077F83A6" w14:textId="6B0C2D75" w:rsidR="00855EBF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put faith in faith, we will be a sitting duck for the devil.</w:t>
      </w:r>
    </w:p>
    <w:p w14:paraId="4D38CAA1" w14:textId="78015671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say that we’re not good enough to be saved.</w:t>
      </w:r>
    </w:p>
    <w:p w14:paraId="665E338C" w14:textId="584FF54B" w:rsid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say that we don’t have faith in ourselves.</w:t>
      </w:r>
    </w:p>
    <w:p w14:paraId="4D66B382" w14:textId="3FA47A5D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say that there are hypocrites in the church.</w:t>
      </w:r>
    </w:p>
    <w:p w14:paraId="23F7078C" w14:textId="091B20D4" w:rsid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say that we’re not putting faith in hypocrites, but we’re trusting the Lord.</w:t>
      </w:r>
    </w:p>
    <w:p w14:paraId="1B69A9D1" w14:textId="1B3A16E5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question our feelings.</w:t>
      </w:r>
    </w:p>
    <w:p w14:paraId="1E8D157A" w14:textId="6E23B883" w:rsid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say that we’re not trusting in feelings but trusting in the Lord.</w:t>
      </w:r>
    </w:p>
    <w:p w14:paraId="0B677682" w14:textId="48E5CF1C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will question </w:t>
      </w:r>
      <w:r w:rsidR="00605150">
        <w:rPr>
          <w:rFonts w:ascii="Lora" w:eastAsia="Arial Unicode MS" w:hAnsi="Lora" w:cs="Arial"/>
          <w:color w:val="000000"/>
          <w:sz w:val="24"/>
          <w:szCs w:val="24"/>
          <w:bdr w:val="nil"/>
        </w:rPr>
        <w:t>whether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faith is good enough, strong enough and the real thing.</w:t>
      </w:r>
    </w:p>
    <w:p w14:paraId="5FF761A0" w14:textId="27AA7581" w:rsidR="00B50AAE" w:rsidRP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6051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put faith in our faith; our faith should be in Jesus.</w:t>
      </w:r>
    </w:p>
    <w:p w14:paraId="41EA351F" w14:textId="573D57C1" w:rsidR="00855EBF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least amount of faith in the right object is better than strong faith in the wrong object.</w:t>
      </w:r>
    </w:p>
    <w:p w14:paraId="675C76AE" w14:textId="4740433C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believe Him.</w:t>
      </w:r>
    </w:p>
    <w:p w14:paraId="4630723B" w14:textId="76F44A05" w:rsidR="00B50AAE" w:rsidRP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12:2</w:t>
      </w:r>
    </w:p>
    <w:p w14:paraId="5104BA7B" w14:textId="570E05EF" w:rsidR="00855EBF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be looking to Jesus.</w:t>
      </w:r>
    </w:p>
    <w:p w14:paraId="50068627" w14:textId="0998A004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look at your look; don’t put faith in your faith.</w:t>
      </w:r>
    </w:p>
    <w:p w14:paraId="57E3CDB3" w14:textId="69B1866D" w:rsidR="00B50AAE" w:rsidRP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faith in God.</w:t>
      </w:r>
    </w:p>
    <w:p w14:paraId="3D72E0D1" w14:textId="404B1CFB" w:rsidR="00855EBF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honor even weak faith.</w:t>
      </w:r>
    </w:p>
    <w:p w14:paraId="1CA3B109" w14:textId="0CA4F5F9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9:20-27</w:t>
      </w:r>
    </w:p>
    <w:p w14:paraId="2F7CFB7E" w14:textId="5C00EEB9" w:rsid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 in this passage had a weak faith, but it was a faith in God.</w:t>
      </w:r>
    </w:p>
    <w:p w14:paraId="79E977C7" w14:textId="143120BC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to say that we should have weak faith; it is far better to have strong faith.</w:t>
      </w:r>
    </w:p>
    <w:p w14:paraId="3BC18970" w14:textId="2B22D7BB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17:20</w:t>
      </w:r>
    </w:p>
    <w:p w14:paraId="6B73B039" w14:textId="03B58BA5" w:rsidR="00B50AAE" w:rsidRP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least amount of faith is greater tha</w:t>
      </w:r>
      <w:r w:rsidR="00605150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greatest amount of difficulty if it is faith in God.</w:t>
      </w:r>
    </w:p>
    <w:p w14:paraId="3BAEE9C6" w14:textId="6067368F" w:rsidR="00B50AAE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have strong faith is to put your faith in God; find out who God is.</w:t>
      </w:r>
    </w:p>
    <w:p w14:paraId="72A4E82F" w14:textId="0B182A26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put our faith in God, our faith will grow.</w:t>
      </w:r>
    </w:p>
    <w:p w14:paraId="3915B751" w14:textId="12F8593F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comes from a knowledge of God.</w:t>
      </w:r>
    </w:p>
    <w:p w14:paraId="5C848B45" w14:textId="54153E64" w:rsid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10:11</w:t>
      </w:r>
    </w:p>
    <w:p w14:paraId="3CE75D70" w14:textId="2785FFB8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have strong faith, don’t try to make yourself believe; get to know God.</w:t>
      </w:r>
    </w:p>
    <w:p w14:paraId="5AB00B7C" w14:textId="7C525AE0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9:10</w:t>
      </w:r>
    </w:p>
    <w:p w14:paraId="7E752D18" w14:textId="5E37B37B" w:rsidR="00B50AAE" w:rsidRPr="00855EBF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11:32</w:t>
      </w:r>
    </w:p>
    <w:p w14:paraId="376BCCE7" w14:textId="03F9D952" w:rsidR="00855EBF" w:rsidRPr="00B50AAE" w:rsidRDefault="00B50AAE" w:rsidP="00B50A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 better than its object; we must know God.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2D53B6C" w:rsidR="00855EBF" w:rsidRPr="00855EBF" w:rsidRDefault="00B50AA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root of biblical faith (romans 10:14)</w:t>
      </w:r>
    </w:p>
    <w:p w14:paraId="56130917" w14:textId="1BB0B83F" w:rsidR="00855EBF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All true Biblical faith is rooted not only in knowing God, but in hearing from the God we know.</w:t>
      </w:r>
    </w:p>
    <w:p w14:paraId="65E1A09C" w14:textId="77777777" w:rsidR="00B50AAE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10:14, 17</w:t>
      </w:r>
    </w:p>
    <w:p w14:paraId="33509C82" w14:textId="4189FDFD" w:rsidR="005001BD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have faith, we must hear from God.</w:t>
      </w:r>
    </w:p>
    <w:p w14:paraId="46954A1F" w14:textId="6E80DA80" w:rsid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know the will of God by guessing at it.</w:t>
      </w:r>
    </w:p>
    <w:p w14:paraId="604B4DAB" w14:textId="7BBA9C20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17, it says that faith comes.</w:t>
      </w:r>
    </w:p>
    <w:p w14:paraId="4104835E" w14:textId="5785439F" w:rsid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generate faith; it comes.</w:t>
      </w:r>
    </w:p>
    <w:p w14:paraId="68255855" w14:textId="5D1E3C8E" w:rsidR="00B50AAE" w:rsidRPr="00B50AAE" w:rsidRDefault="00B50AAE" w:rsidP="00B50A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faith.</w:t>
      </w:r>
    </w:p>
    <w:p w14:paraId="3691094F" w14:textId="2F6DBBA8" w:rsidR="005001BD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2:8-9</w:t>
      </w:r>
    </w:p>
    <w:p w14:paraId="1FC4F340" w14:textId="719E56BA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the gift of God.</w:t>
      </w:r>
    </w:p>
    <w:p w14:paraId="627214C8" w14:textId="37B5BBAE" w:rsidR="00B50AAE" w:rsidRPr="00855EBF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the gift of God, and so is the faith to receive the grace.</w:t>
      </w:r>
    </w:p>
    <w:p w14:paraId="751EEC9E" w14:textId="45A784FC" w:rsidR="00855EBF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1:29</w:t>
      </w:r>
    </w:p>
    <w:p w14:paraId="46A5A47E" w14:textId="1E767C9F" w:rsidR="00B50AAE" w:rsidRPr="00855EBF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given to us to believe; God gives faith.</w:t>
      </w:r>
    </w:p>
    <w:p w14:paraId="3E687032" w14:textId="234A815D" w:rsidR="00855EBF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believe God unless God enables him to believe.</w:t>
      </w:r>
    </w:p>
    <w:p w14:paraId="7C51843B" w14:textId="568823FC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His Word.</w:t>
      </w:r>
    </w:p>
    <w:p w14:paraId="3FD961E0" w14:textId="253970C8" w:rsid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how He enables us to believe.</w:t>
      </w:r>
    </w:p>
    <w:p w14:paraId="27A86FD7" w14:textId="4CD1DC6C" w:rsid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718A0253" w14:textId="24E06EAB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name and claim it.</w:t>
      </w:r>
    </w:p>
    <w:p w14:paraId="2CE9EAC6" w14:textId="3284EF42" w:rsidR="00B50AAE" w:rsidRP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speaks, and we believe it and receive it.</w:t>
      </w:r>
    </w:p>
    <w:p w14:paraId="47A4FF50" w14:textId="71080332" w:rsidR="00855EBF" w:rsidRDefault="00B50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11:1</w:t>
      </w:r>
    </w:p>
    <w:p w14:paraId="5B6F919E" w14:textId="0CC5F8EB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“hope” in the Bible means bedrock assurance based on the promise of God.</w:t>
      </w:r>
    </w:p>
    <w:p w14:paraId="21EAF630" w14:textId="6AAE86FE" w:rsidR="00B50AAE" w:rsidRDefault="00B50AAE" w:rsidP="00B50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assurance mingled with anticipation.</w:t>
      </w:r>
    </w:p>
    <w:p w14:paraId="447DA3BA" w14:textId="764AEC90" w:rsidR="00B50AAE" w:rsidRDefault="00B50AAE" w:rsidP="00B50A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the Bible calls the second co</w:t>
      </w:r>
      <w:r w:rsidR="00017440">
        <w:rPr>
          <w:rFonts w:ascii="Lora" w:eastAsia="Arial Unicode MS" w:hAnsi="Lora" w:cs="Arial"/>
          <w:color w:val="000000"/>
          <w:sz w:val="24"/>
          <w:szCs w:val="24"/>
          <w:bdr w:val="nil"/>
        </w:rPr>
        <w:t>ming of Jesus “the blessed hope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1744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8FB251D" w14:textId="21133E93" w:rsidR="00B50AAE" w:rsidRDefault="00B50AAE" w:rsidP="00B50A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2:13</w:t>
      </w:r>
    </w:p>
    <w:p w14:paraId="7A5461FE" w14:textId="22317D36" w:rsidR="00B50AAE" w:rsidRDefault="00B50AAE" w:rsidP="00B50A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blessed hope, not the blessed maybe.</w:t>
      </w:r>
    </w:p>
    <w:p w14:paraId="5FBCD7C5" w14:textId="6B751583" w:rsidR="00B50AAE" w:rsidRPr="00B50AAE" w:rsidRDefault="00B50AAE" w:rsidP="00B50A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He is coming because He said so.</w:t>
      </w:r>
    </w:p>
    <w:p w14:paraId="60DCAC2C" w14:textId="7A6A7E41" w:rsidR="00B50AAE" w:rsidRDefault="00B50AAE" w:rsidP="00B50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“substance” means something beneath that we can stand on.</w:t>
      </w:r>
    </w:p>
    <w:p w14:paraId="627A89CF" w14:textId="1BAEEF2F" w:rsidR="00FC122D" w:rsidRDefault="00FC122D" w:rsidP="00FC12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we’re living by faith, we’re not walking around on eggshells and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jello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3CB7F7" w14:textId="07F5CFCB" w:rsidR="00FC122D" w:rsidRP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is not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jello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it is the substance of things hoped for, the things that God has said.</w:t>
      </w:r>
    </w:p>
    <w:p w14:paraId="1FE36F0A" w14:textId="75A96B52" w:rsidR="00855EBF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root of faith is the Word of God.</w:t>
      </w:r>
    </w:p>
    <w:p w14:paraId="0F9EB3A3" w14:textId="077E7612" w:rsidR="00FC122D" w:rsidRP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73279757" w14:textId="694EBE83" w:rsidR="00855EBF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does God communicate His Word? How does God speak?</w:t>
      </w:r>
    </w:p>
    <w:p w14:paraId="0CEF8687" w14:textId="7ABF0573" w:rsid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words in the Greek language for “Word</w:t>
      </w:r>
      <w:r w:rsidR="0060515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01744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4F0B10" w14:textId="464E536D" w:rsidR="00FC122D" w:rsidRDefault="00017440" w:rsidP="00FC12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is “logos</w:t>
      </w:r>
      <w:r w:rsidR="00FC122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60F358E" w14:textId="4F785D91" w:rsid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</w:t>
      </w:r>
      <w:r w:rsidR="00017440">
        <w:rPr>
          <w:rFonts w:ascii="Lora" w:eastAsia="Arial Unicode MS" w:hAnsi="Lora" w:cs="Arial"/>
          <w:color w:val="000000"/>
          <w:sz w:val="24"/>
          <w:szCs w:val="24"/>
          <w:bdr w:val="nil"/>
        </w:rPr>
        <w:t>called the “Logos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1744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of God.</w:t>
      </w:r>
    </w:p>
    <w:p w14:paraId="7B014567" w14:textId="38084328" w:rsid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Logos is the Bible, the written Word that tells of the Living Word.</w:t>
      </w:r>
    </w:p>
    <w:p w14:paraId="15A6B8B2" w14:textId="17E56E0C" w:rsidR="00FC122D" w:rsidRPr="00FC122D" w:rsidRDefault="00FC122D" w:rsidP="00FC122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Revelation of God, given in Christ, revealed in the Bible.</w:t>
      </w:r>
    </w:p>
    <w:p w14:paraId="781E7E73" w14:textId="2E708723" w:rsidR="00FC122D" w:rsidRDefault="00017440" w:rsidP="00FC12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other word is “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rhema</w:t>
      </w:r>
      <w:proofErr w:type="spellEnd"/>
      <w:r w:rsidR="00FC122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470E084" w14:textId="4ACDA59A" w:rsid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the word that is used in Romans 10:17.</w:t>
      </w:r>
    </w:p>
    <w:p w14:paraId="4E56D02C" w14:textId="500E0678" w:rsidR="00FC122D" w:rsidRDefault="00FC122D" w:rsidP="00FC122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comes by hearing and hearing by the rhema of God.</w:t>
      </w:r>
    </w:p>
    <w:p w14:paraId="35DE0D71" w14:textId="24EC8C6F" w:rsid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“Rhema” means an utterance, a spoken word.</w:t>
      </w:r>
    </w:p>
    <w:p w14:paraId="21D444C2" w14:textId="4E61C8E8" w:rsidR="00FC122D" w:rsidRDefault="00FC122D" w:rsidP="00FC122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word from the Word.</w:t>
      </w:r>
    </w:p>
    <w:p w14:paraId="1865564F" w14:textId="19AE6F6B" w:rsidR="00FC122D" w:rsidRDefault="00FC122D" w:rsidP="00FC122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read the Bible (the Logos), it begins to speak to us out of the Word of God.</w:t>
      </w:r>
    </w:p>
    <w:p w14:paraId="53F50C0D" w14:textId="41E34089" w:rsidR="00FC122D" w:rsidRDefault="00FC122D" w:rsidP="00FC122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get a rhema from the Logos.</w:t>
      </w:r>
    </w:p>
    <w:p w14:paraId="12988984" w14:textId="428D6CEA" w:rsidR="00FC122D" w:rsidRPr="00FC122D" w:rsidRDefault="00FC122D" w:rsidP="00FC122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hear from God in our hearts.</w:t>
      </w:r>
    </w:p>
    <w:p w14:paraId="7A3B1D14" w14:textId="77777777" w:rsid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hear from God.</w:t>
      </w:r>
    </w:p>
    <w:p w14:paraId="1E6DB63D" w14:textId="59E9D271" w:rsidR="00FC122D" w:rsidRDefault="00FC122D" w:rsidP="00FC12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enough just to hear a sermon.</w:t>
      </w:r>
    </w:p>
    <w:p w14:paraId="6855BC27" w14:textId="3A64FF70" w:rsid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10:14</w:t>
      </w:r>
    </w:p>
    <w:p w14:paraId="696FE5EC" w14:textId="4D4F01D5" w:rsid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speaks to us </w:t>
      </w:r>
      <w:r w:rsidR="006051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gives us something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reading the Bible or praying, and God puts that portion in our hearts.</w:t>
      </w:r>
    </w:p>
    <w:p w14:paraId="0A1D3732" w14:textId="45D4856B" w:rsidR="00FC122D" w:rsidRDefault="00FC122D" w:rsidP="00FC12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God speak to you?</w:t>
      </w:r>
    </w:p>
    <w:p w14:paraId="5035F42E" w14:textId="77777777" w:rsid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listening?</w:t>
      </w:r>
    </w:p>
    <w:p w14:paraId="050F2EEB" w14:textId="5349C5CC" w:rsid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a quiet time?</w:t>
      </w:r>
    </w:p>
    <w:p w14:paraId="06D7770A" w14:textId="0D5858E1" w:rsid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saturated with the Word of God?</w:t>
      </w:r>
    </w:p>
    <w:p w14:paraId="115662EB" w14:textId="7F7F8819" w:rsid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ready to do His will?</w:t>
      </w:r>
    </w:p>
    <w:p w14:paraId="5A952A0E" w14:textId="7ADE7C1C" w:rsid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to hear Him?</w:t>
      </w:r>
    </w:p>
    <w:p w14:paraId="47A952A6" w14:textId="469031BA" w:rsidR="00FC122D" w:rsidRP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reporting for duty?</w:t>
      </w:r>
    </w:p>
    <w:p w14:paraId="1C06A7B7" w14:textId="78A7B120" w:rsidR="00855EBF" w:rsidRP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root of faith is the rhema of God.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EBA1646" w:rsidR="00855EBF" w:rsidRPr="00855EBF" w:rsidRDefault="00FC122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result of biblical faith</w:t>
      </w:r>
    </w:p>
    <w:p w14:paraId="472948BA" w14:textId="6610FC18" w:rsidR="00FC122D" w:rsidRPr="00FC122D" w:rsidRDefault="00FC122D" w:rsidP="00FC12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faith is not to get man’s will done in Heaven, but to get God’s will done on Earth.</w:t>
      </w:r>
    </w:p>
    <w:p w14:paraId="18D68482" w14:textId="0847560A" w:rsidR="005001BD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result of faith is the will of God.</w:t>
      </w:r>
    </w:p>
    <w:p w14:paraId="33BC614D" w14:textId="467AD131" w:rsid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have faith unless we hear from God.</w:t>
      </w:r>
    </w:p>
    <w:p w14:paraId="70B82348" w14:textId="77C49A1E" w:rsid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will hear from God is the will of God.</w:t>
      </w:r>
    </w:p>
    <w:p w14:paraId="78A62E03" w14:textId="0ECB6FCB" w:rsidR="005001BD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have faith for anything that is not the will of God.</w:t>
      </w:r>
    </w:p>
    <w:p w14:paraId="2D8C68C8" w14:textId="7C437696" w:rsid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it is not the will of God, </w:t>
      </w:r>
      <w:r w:rsidR="006051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possible way that we can have faith for it because faith is the gift of God.</w:t>
      </w:r>
    </w:p>
    <w:p w14:paraId="7512519F" w14:textId="5FD25A2B" w:rsid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comes by hearing the Word of God, and God is not going to give us a word on something that is not His will.</w:t>
      </w:r>
    </w:p>
    <w:p w14:paraId="23DA088D" w14:textId="1F7588C9" w:rsidR="00FC122D" w:rsidRDefault="00FC122D" w:rsidP="00FC12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keeps God in control.</w:t>
      </w:r>
    </w:p>
    <w:p w14:paraId="7B0D44FB" w14:textId="664A1F76" w:rsidR="00FC122D" w:rsidRDefault="00FC122D" w:rsidP="00FC12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could just believe for whatever we want and have it, then we would easily make a mess of things, and it would put us in the driver’s seat rather than God.</w:t>
      </w:r>
    </w:p>
    <w:p w14:paraId="23BB344E" w14:textId="02765548" w:rsid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fewer blessings for us.</w:t>
      </w:r>
    </w:p>
    <w:p w14:paraId="10B26408" w14:textId="2E62A9B7" w:rsidR="00FC122D" w:rsidRDefault="00FC122D" w:rsidP="00FC12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more blessings for us.</w:t>
      </w:r>
    </w:p>
    <w:p w14:paraId="6B464949" w14:textId="642A31CD" w:rsidR="00FC122D" w:rsidRP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will of God is not something we have to do; it is something we get to do.</w:t>
      </w:r>
    </w:p>
    <w:p w14:paraId="2F323E5C" w14:textId="26F3FD7C" w:rsidR="00855EBF" w:rsidRPr="00FC122D" w:rsidRDefault="00FC122D" w:rsidP="00FC12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5:14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49CEA9E4" w:rsidR="00855EBF" w:rsidRPr="00855EBF" w:rsidRDefault="00FC122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release of biblical faith (romans 10:16-18)</w:t>
      </w:r>
    </w:p>
    <w:p w14:paraId="52A50B4C" w14:textId="44180838" w:rsidR="00855EBF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True faith does more than merely believe; it obeys.</w:t>
      </w:r>
    </w:p>
    <w:p w14:paraId="20AF36E8" w14:textId="68B314BF" w:rsidR="005001B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what we say we believe does not translate into action, then we don’t really believe.</w:t>
      </w:r>
    </w:p>
    <w:p w14:paraId="7CDA2304" w14:textId="195BBA05" w:rsidR="005001BD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10:16-18</w:t>
      </w:r>
    </w:p>
    <w:p w14:paraId="77B25ACE" w14:textId="7AA63BC9" w:rsidR="00FC122D" w:rsidRPr="00855EBF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believe the Gospel, we are to obey it.</w:t>
      </w:r>
    </w:p>
    <w:p w14:paraId="4473BE49" w14:textId="6D0B3EC0" w:rsidR="00FC122D" w:rsidRPr="00FC122D" w:rsidRDefault="00FC122D" w:rsidP="00FC12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belief with legs on it.</w:t>
      </w:r>
    </w:p>
    <w:p w14:paraId="238D12EB" w14:textId="5B6B233A" w:rsidR="00855EBF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10:21</w:t>
      </w:r>
    </w:p>
    <w:p w14:paraId="38333BF4" w14:textId="63732E47" w:rsid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spoke, but they didn’t obey.</w:t>
      </w:r>
    </w:p>
    <w:p w14:paraId="54C35499" w14:textId="5C910830" w:rsidR="00FC122D" w:rsidRDefault="00FC122D" w:rsidP="00FC12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everyone will obey the Gospel; not everyone will release their faith.</w:t>
      </w:r>
    </w:p>
    <w:p w14:paraId="42F408A2" w14:textId="02460C76" w:rsid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“gainsaying” </w:t>
      </w:r>
      <w:r w:rsidR="00017440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“obstinate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1744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0B3557A1" w14:textId="61F0AB4A" w:rsidR="00FC122D" w:rsidRDefault="00FC122D" w:rsidP="00FC12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debate.</w:t>
      </w:r>
    </w:p>
    <w:p w14:paraId="5A1A53A0" w14:textId="27F9F509" w:rsidR="00FC122D" w:rsidRPr="00FC122D" w:rsidRDefault="00FC122D" w:rsidP="00FC12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hear the Word of God, we hear God speak, but we parade it past the judgment bar of our minds and choose not to believe it or obey it.</w:t>
      </w:r>
    </w:p>
    <w:p w14:paraId="1F0AE952" w14:textId="7949170D" w:rsidR="00855EBF" w:rsidRPr="00FC122D" w:rsidRDefault="00FC122D" w:rsidP="00FC12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release our faith by obedience.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15D2A18" w:rsidR="00855EBF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Jesus hung on Calvary’s cross, He united God and man.</w:t>
      </w:r>
    </w:p>
    <w:p w14:paraId="5F5CD42E" w14:textId="7BF4CF16" w:rsidR="005001B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His blood, Jesus reconciled God and man.</w:t>
      </w:r>
    </w:p>
    <w:p w14:paraId="79B988C8" w14:textId="48AA038F" w:rsidR="00FC122D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5:10</w:t>
      </w:r>
    </w:p>
    <w:p w14:paraId="0744DA02" w14:textId="458D4FA0" w:rsidR="005001BD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get to Heaven by the works that we do.</w:t>
      </w:r>
    </w:p>
    <w:p w14:paraId="59349713" w14:textId="0647637D" w:rsidR="00FC122D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get to Heaven by our reason or logic.</w:t>
      </w:r>
    </w:p>
    <w:p w14:paraId="776C246A" w14:textId="1CB861A0" w:rsidR="005001BD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only get to Heaven through redemption.</w:t>
      </w:r>
    </w:p>
    <w:p w14:paraId="6885F23E" w14:textId="18C82A5C" w:rsidR="00FC122D" w:rsidRPr="00855EBF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and obey Jesus.</w:t>
      </w:r>
    </w:p>
    <w:p w14:paraId="0ABDDE5D" w14:textId="7D3E7C87" w:rsidR="00855EBF" w:rsidRPr="00855EBF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release of our faith is believing God and obeying Him.</w:t>
      </w:r>
    </w:p>
    <w:p w14:paraId="31083FF9" w14:textId="7A67F0DD" w:rsidR="00855EBF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given your heart and life to the Lord Jesus Christ?</w:t>
      </w:r>
    </w:p>
    <w:p w14:paraId="009046D9" w14:textId="302B3820" w:rsidR="00FC122D" w:rsidRPr="00855EBF" w:rsidRDefault="00FC122D" w:rsidP="00FC122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trust Him to save you?</w:t>
      </w:r>
    </w:p>
    <w:p w14:paraId="248AF10D" w14:textId="4D2EDAFC" w:rsidR="00855EBF" w:rsidRPr="00855EBF" w:rsidRDefault="00FC12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 to Jesus now, 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F756C" w14:textId="77777777" w:rsidR="00EE7AC6" w:rsidRDefault="00EE7AC6" w:rsidP="0031707C">
      <w:pPr>
        <w:spacing w:after="0" w:line="240" w:lineRule="auto"/>
      </w:pPr>
      <w:r>
        <w:separator/>
      </w:r>
    </w:p>
  </w:endnote>
  <w:endnote w:type="continuationSeparator" w:id="0">
    <w:p w14:paraId="796D47EA" w14:textId="77777777" w:rsidR="00EE7AC6" w:rsidRDefault="00EE7AC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C4A6F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DE0F4" w14:textId="77777777" w:rsidR="00EE7AC6" w:rsidRDefault="00EE7AC6" w:rsidP="0031707C">
      <w:pPr>
        <w:spacing w:after="0" w:line="240" w:lineRule="auto"/>
      </w:pPr>
      <w:r>
        <w:separator/>
      </w:r>
    </w:p>
  </w:footnote>
  <w:footnote w:type="continuationSeparator" w:id="0">
    <w:p w14:paraId="48478563" w14:textId="77777777" w:rsidR="00EE7AC6" w:rsidRDefault="00EE7AC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5890BAC" w:rsidR="0031707C" w:rsidRPr="00FC5F26" w:rsidRDefault="00E1293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BIBLICAL FAITH:  WHAT IT IS AND HOW TO HAVE IT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10:11-17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1749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7440"/>
    <w:rsid w:val="00071E2F"/>
    <w:rsid w:val="000968A4"/>
    <w:rsid w:val="000A7B1F"/>
    <w:rsid w:val="00137909"/>
    <w:rsid w:val="00152B44"/>
    <w:rsid w:val="002217DD"/>
    <w:rsid w:val="0031707C"/>
    <w:rsid w:val="00337641"/>
    <w:rsid w:val="003A2394"/>
    <w:rsid w:val="00423BB2"/>
    <w:rsid w:val="004904C0"/>
    <w:rsid w:val="004C4074"/>
    <w:rsid w:val="005001BD"/>
    <w:rsid w:val="005C7A16"/>
    <w:rsid w:val="005E1D57"/>
    <w:rsid w:val="006027E8"/>
    <w:rsid w:val="00605150"/>
    <w:rsid w:val="00630594"/>
    <w:rsid w:val="00631203"/>
    <w:rsid w:val="00657066"/>
    <w:rsid w:val="007235BB"/>
    <w:rsid w:val="007308E3"/>
    <w:rsid w:val="00781B3A"/>
    <w:rsid w:val="00855EBF"/>
    <w:rsid w:val="008C507F"/>
    <w:rsid w:val="0090304F"/>
    <w:rsid w:val="00997B8B"/>
    <w:rsid w:val="009C4494"/>
    <w:rsid w:val="00A862FF"/>
    <w:rsid w:val="00AB78DB"/>
    <w:rsid w:val="00B50AAE"/>
    <w:rsid w:val="00C95923"/>
    <w:rsid w:val="00D15A22"/>
    <w:rsid w:val="00D661C8"/>
    <w:rsid w:val="00DC4A6F"/>
    <w:rsid w:val="00E12937"/>
    <w:rsid w:val="00EE7AC6"/>
    <w:rsid w:val="00F27EDC"/>
    <w:rsid w:val="00FC122D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2021-01-25T14:07:00Z</dcterms:created>
  <dcterms:modified xsi:type="dcterms:W3CDTF">2021-01-25T14:07:00Z</dcterms:modified>
</cp:coreProperties>
</file>